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D237E0" w14:textId="69C84946" w:rsidR="00AA6A10" w:rsidRPr="006979E2" w:rsidRDefault="00143FAE" w:rsidP="00033D70">
      <w:pPr>
        <w:spacing w:before="240" w:after="0"/>
        <w:jc w:val="center"/>
        <w:rPr>
          <w:rFonts w:asciiTheme="majorHAnsi" w:eastAsiaTheme="majorEastAsia" w:hAnsiTheme="majorHAnsi" w:cs="B Lotus"/>
          <w:b/>
          <w:bCs/>
          <w:color w:val="365F91" w:themeColor="accent1" w:themeShade="BF"/>
          <w:sz w:val="28"/>
          <w:szCs w:val="28"/>
          <w:rtl/>
        </w:rPr>
      </w:pPr>
      <w:r w:rsidRPr="006979E2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t>جدول</w:t>
      </w:r>
      <w:r w:rsidR="00AA6A10" w:rsidRPr="006979E2">
        <w:rPr>
          <w:rFonts w:asciiTheme="majorHAnsi" w:eastAsiaTheme="majorEastAsia" w:hAnsiTheme="majorHAnsi" w:cs="B Lotus"/>
          <w:b/>
          <w:bCs/>
          <w:color w:val="365F91" w:themeColor="accent1" w:themeShade="BF"/>
          <w:sz w:val="28"/>
          <w:szCs w:val="28"/>
          <w:rtl/>
        </w:rPr>
        <w:t xml:space="preserve"> شماره</w:t>
      </w:r>
      <w:r w:rsidR="00AA6A10" w:rsidRPr="006979E2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  <w:r w:rsidR="00283DD8" w:rsidRPr="006979E2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t>1</w:t>
      </w:r>
      <w:r w:rsidR="00AA6A10" w:rsidRPr="006979E2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t xml:space="preserve">  </w:t>
      </w:r>
      <w:r w:rsidR="00283DD8" w:rsidRPr="006979E2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t>پرسشنامه</w:t>
      </w:r>
      <w:r w:rsidR="00AA6A10" w:rsidRPr="006979E2">
        <w:rPr>
          <w:rFonts w:asciiTheme="majorHAnsi" w:eastAsiaTheme="majorEastAsia" w:hAnsiTheme="majorHAnsi" w:cs="B Lotus"/>
          <w:b/>
          <w:bCs/>
          <w:color w:val="365F91" w:themeColor="accent1" w:themeShade="BF"/>
          <w:sz w:val="28"/>
          <w:szCs w:val="28"/>
          <w:rtl/>
        </w:rPr>
        <w:t xml:space="preserve"> انتخاب </w:t>
      </w:r>
      <w:r w:rsidR="00283DD8" w:rsidRPr="006979E2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t>پژوهشگران</w:t>
      </w:r>
      <w:r w:rsidRPr="006979E2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t xml:space="preserve"> دانشگاه علوم پزشکی قم 140</w:t>
      </w:r>
      <w:r w:rsidR="00033D70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t>3</w:t>
      </w:r>
      <w:r w:rsidR="00283DD8" w:rsidRPr="006979E2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</w:p>
    <w:tbl>
      <w:tblPr>
        <w:tblStyle w:val="TableGrid"/>
        <w:bidiVisual/>
        <w:tblW w:w="15506" w:type="dxa"/>
        <w:tblLayout w:type="fixed"/>
        <w:tblLook w:val="04A0" w:firstRow="1" w:lastRow="0" w:firstColumn="1" w:lastColumn="0" w:noHBand="0" w:noVBand="1"/>
      </w:tblPr>
      <w:tblGrid>
        <w:gridCol w:w="2513"/>
        <w:gridCol w:w="106"/>
        <w:gridCol w:w="1746"/>
        <w:gridCol w:w="661"/>
        <w:gridCol w:w="212"/>
        <w:gridCol w:w="1769"/>
        <w:gridCol w:w="746"/>
        <w:gridCol w:w="104"/>
        <w:gridCol w:w="873"/>
        <w:gridCol w:w="258"/>
        <w:gridCol w:w="1488"/>
        <w:gridCol w:w="494"/>
        <w:gridCol w:w="2126"/>
        <w:gridCol w:w="2410"/>
      </w:tblGrid>
      <w:tr w:rsidR="003A3ED5" w:rsidRPr="006979E2" w14:paraId="45D0D2F3" w14:textId="77777777" w:rsidTr="00B5558B">
        <w:trPr>
          <w:trHeight w:val="567"/>
        </w:trPr>
        <w:tc>
          <w:tcPr>
            <w:tcW w:w="13096" w:type="dxa"/>
            <w:gridSpan w:val="13"/>
            <w:tcBorders>
              <w:right w:val="single" w:sz="4" w:space="0" w:color="auto"/>
            </w:tcBorders>
            <w:vAlign w:val="center"/>
          </w:tcPr>
          <w:p w14:paraId="5BB6664A" w14:textId="5F44AE6C" w:rsidR="003A3ED5" w:rsidRPr="006979E2" w:rsidRDefault="003A3ED5" w:rsidP="003A3ED5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7F7EFD85" w14:textId="77777777" w:rsidR="003A3ED5" w:rsidRPr="006979E2" w:rsidRDefault="00E0303E" w:rsidP="00E0303E">
            <w:pPr>
              <w:jc w:val="center"/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محل الصاق عکس</w:t>
            </w:r>
          </w:p>
        </w:tc>
      </w:tr>
      <w:tr w:rsidR="003A3ED5" w:rsidRPr="006979E2" w14:paraId="4D9E10C2" w14:textId="77777777" w:rsidTr="00B5558B">
        <w:trPr>
          <w:trHeight w:val="567"/>
        </w:trPr>
        <w:tc>
          <w:tcPr>
            <w:tcW w:w="13096" w:type="dxa"/>
            <w:gridSpan w:val="13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7398306" w14:textId="77777777" w:rsidR="003A3ED5" w:rsidRPr="006979E2" w:rsidRDefault="003A3ED5" w:rsidP="003A3ED5">
            <w:pPr>
              <w:pStyle w:val="ListParagraph"/>
              <w:numPr>
                <w:ilvl w:val="0"/>
                <w:numId w:val="12"/>
              </w:num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مشخصات فردی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746479B5" w14:textId="77777777" w:rsidR="003A3ED5" w:rsidRPr="006979E2" w:rsidRDefault="003A3ED5" w:rsidP="003A3ED5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</w:p>
        </w:tc>
      </w:tr>
      <w:tr w:rsidR="003A3ED5" w:rsidRPr="006979E2" w14:paraId="73E17C6D" w14:textId="77777777" w:rsidTr="00B5558B">
        <w:trPr>
          <w:trHeight w:val="567"/>
        </w:trPr>
        <w:tc>
          <w:tcPr>
            <w:tcW w:w="4365" w:type="dxa"/>
            <w:gridSpan w:val="3"/>
            <w:tcBorders>
              <w:right w:val="single" w:sz="4" w:space="0" w:color="auto"/>
            </w:tcBorders>
            <w:vAlign w:val="center"/>
          </w:tcPr>
          <w:p w14:paraId="43F5D3FE" w14:textId="77777777" w:rsidR="003A3ED5" w:rsidRPr="006979E2" w:rsidRDefault="003A3ED5" w:rsidP="003A3ED5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نام:</w:t>
            </w:r>
          </w:p>
        </w:tc>
        <w:tc>
          <w:tcPr>
            <w:tcW w:w="4365" w:type="dxa"/>
            <w:gridSpan w:val="6"/>
            <w:tcBorders>
              <w:right w:val="single" w:sz="4" w:space="0" w:color="auto"/>
            </w:tcBorders>
            <w:vAlign w:val="center"/>
          </w:tcPr>
          <w:p w14:paraId="48D2983B" w14:textId="77777777" w:rsidR="003A3ED5" w:rsidRPr="006979E2" w:rsidRDefault="003A3ED5" w:rsidP="003A3ED5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نام خانوادگی:</w:t>
            </w:r>
          </w:p>
        </w:tc>
        <w:tc>
          <w:tcPr>
            <w:tcW w:w="4366" w:type="dxa"/>
            <w:gridSpan w:val="4"/>
            <w:tcBorders>
              <w:right w:val="single" w:sz="4" w:space="0" w:color="auto"/>
            </w:tcBorders>
            <w:vAlign w:val="center"/>
          </w:tcPr>
          <w:p w14:paraId="5226EAEC" w14:textId="396BAAAD" w:rsidR="003A3ED5" w:rsidRPr="006979E2" w:rsidRDefault="003A3ED5" w:rsidP="003A3ED5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3A0F3142" w14:textId="77777777" w:rsidR="003A3ED5" w:rsidRPr="006979E2" w:rsidRDefault="003A3ED5" w:rsidP="003A3ED5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</w:p>
        </w:tc>
      </w:tr>
      <w:tr w:rsidR="003A19AB" w:rsidRPr="006979E2" w14:paraId="5731C9F6" w14:textId="77777777" w:rsidTr="00B5558B">
        <w:trPr>
          <w:trHeight w:val="567"/>
        </w:trPr>
        <w:tc>
          <w:tcPr>
            <w:tcW w:w="2619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C0F66DC" w14:textId="77777777" w:rsidR="00610E99" w:rsidRPr="006979E2" w:rsidRDefault="00610E99" w:rsidP="003A3ED5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مرتبه علمی:</w:t>
            </w:r>
          </w:p>
        </w:tc>
        <w:tc>
          <w:tcPr>
            <w:tcW w:w="261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E9F7BD" w14:textId="5AC33BF5" w:rsidR="00610E99" w:rsidRPr="006979E2" w:rsidRDefault="00AF6982" w:rsidP="003A3ED5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eastAsiaTheme="majorEastAsia" w:cs="B Lotu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B52C53" wp14:editId="30E4F622">
                      <wp:simplePos x="0" y="0"/>
                      <wp:positionH relativeFrom="column">
                        <wp:posOffset>962025</wp:posOffset>
                      </wp:positionH>
                      <wp:positionV relativeFrom="paragraph">
                        <wp:posOffset>27940</wp:posOffset>
                      </wp:positionV>
                      <wp:extent cx="190500" cy="190500"/>
                      <wp:effectExtent l="6985" t="13970" r="12065" b="5080"/>
                      <wp:wrapNone/>
                      <wp:docPr id="5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52D4DA80" id="Rectangle 21" o:spid="_x0000_s1026" style="position:absolute;left:0;text-align:left;margin-left:75.75pt;margin-top:2.2pt;width:1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"/>
                  </w:pict>
                </mc:Fallback>
              </mc:AlternateContent>
            </w:r>
            <w:r w:rsidRPr="006979E2">
              <w:rPr>
                <w:rFonts w:eastAsiaTheme="majorEastAsia" w:cs="B Lotu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272561A" wp14:editId="490E93E2">
                      <wp:simplePos x="0" y="0"/>
                      <wp:positionH relativeFrom="column">
                        <wp:posOffset>3695700</wp:posOffset>
                      </wp:positionH>
                      <wp:positionV relativeFrom="paragraph">
                        <wp:posOffset>32385</wp:posOffset>
                      </wp:positionV>
                      <wp:extent cx="171450" cy="190500"/>
                      <wp:effectExtent l="6985" t="8890" r="12065" b="10160"/>
                      <wp:wrapNone/>
                      <wp:docPr id="4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145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1F6940E" id="Rectangle 20" o:spid="_x0000_s1026" style="position:absolute;left:0;text-align:left;margin-left:291pt;margin-top:2.55pt;width:13.5pt;height: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"/>
                  </w:pict>
                </mc:Fallback>
              </mc:AlternateContent>
            </w:r>
            <w:r w:rsidR="00610E99"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استاد</w:t>
            </w:r>
          </w:p>
        </w:tc>
        <w:tc>
          <w:tcPr>
            <w:tcW w:w="261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BD1E434" w14:textId="23BC0519" w:rsidR="00610E99" w:rsidRPr="006979E2" w:rsidRDefault="00AF6982" w:rsidP="003A3ED5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eastAsiaTheme="majorEastAsia" w:cs="B Lotu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5DF725" wp14:editId="63894229">
                      <wp:simplePos x="0" y="0"/>
                      <wp:positionH relativeFrom="column">
                        <wp:posOffset>870585</wp:posOffset>
                      </wp:positionH>
                      <wp:positionV relativeFrom="paragraph">
                        <wp:posOffset>28575</wp:posOffset>
                      </wp:positionV>
                      <wp:extent cx="190500" cy="190500"/>
                      <wp:effectExtent l="5080" t="5080" r="13970" b="13970"/>
                      <wp:wrapNone/>
                      <wp:docPr id="3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0BD38E3F" id="Rectangle 22" o:spid="_x0000_s1026" style="position:absolute;left:0;text-align:left;margin-left:68.55pt;margin-top:2.25pt;width:1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"/>
                  </w:pict>
                </mc:Fallback>
              </mc:AlternateContent>
            </w:r>
            <w:r w:rsidR="00610E99"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دانشیار</w:t>
            </w:r>
          </w:p>
        </w:tc>
        <w:tc>
          <w:tcPr>
            <w:tcW w:w="2619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2C70DC" w14:textId="463E3416" w:rsidR="00610E99" w:rsidRPr="006979E2" w:rsidRDefault="00AF6982" w:rsidP="003A3ED5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eastAsiaTheme="majorEastAsia" w:cs="B Lotu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ADEF5CC" wp14:editId="131FCE68">
                      <wp:simplePos x="0" y="0"/>
                      <wp:positionH relativeFrom="column">
                        <wp:posOffset>812165</wp:posOffset>
                      </wp:positionH>
                      <wp:positionV relativeFrom="paragraph">
                        <wp:posOffset>28575</wp:posOffset>
                      </wp:positionV>
                      <wp:extent cx="190500" cy="190500"/>
                      <wp:effectExtent l="7620" t="5080" r="11430" b="13970"/>
                      <wp:wrapNone/>
                      <wp:docPr id="2" name="Rectangle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197C5A3D" id="Rectangle 23" o:spid="_x0000_s1026" style="position:absolute;left:0;text-align:left;margin-left:63.95pt;margin-top:2.25pt;width:1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"/>
                  </w:pict>
                </mc:Fallback>
              </mc:AlternateContent>
            </w:r>
            <w:r w:rsidR="00610E99"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  <w:tc>
          <w:tcPr>
            <w:tcW w:w="2620" w:type="dxa"/>
            <w:gridSpan w:val="2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69F29D2F" w14:textId="22C37C5D" w:rsidR="00610E99" w:rsidRPr="006979E2" w:rsidRDefault="009B0F1C" w:rsidP="003A3ED5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eastAsiaTheme="majorEastAsia" w:cs="B Lotu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DADB775" wp14:editId="180EB791">
                      <wp:simplePos x="0" y="0"/>
                      <wp:positionH relativeFrom="column">
                        <wp:posOffset>52705</wp:posOffset>
                      </wp:positionH>
                      <wp:positionV relativeFrom="paragraph">
                        <wp:posOffset>15875</wp:posOffset>
                      </wp:positionV>
                      <wp:extent cx="190500" cy="190500"/>
                      <wp:effectExtent l="9525" t="5080" r="9525" b="13970"/>
                      <wp:wrapNone/>
                      <wp:docPr id="6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6EEDA5DC" id="Rectangle 24" o:spid="_x0000_s1026" style="position:absolute;left:0;text-align:left;margin-left:4.15pt;margin-top:1.25pt;width:1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"/>
                  </w:pict>
                </mc:Fallback>
              </mc:AlternateContent>
            </w:r>
            <w:r w:rsidR="00AF6982" w:rsidRPr="006979E2">
              <w:rPr>
                <w:rFonts w:eastAsiaTheme="majorEastAsia" w:cs="B Lotus"/>
                <w:b/>
                <w:bCs/>
                <w:noProof/>
                <w:sz w:val="24"/>
                <w:szCs w:val="24"/>
                <w:rtl/>
                <w:lang w:bidi="ar-SA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6886529" wp14:editId="6681C2CB">
                      <wp:simplePos x="0" y="0"/>
                      <wp:positionH relativeFrom="column">
                        <wp:posOffset>953770</wp:posOffset>
                      </wp:positionH>
                      <wp:positionV relativeFrom="paragraph">
                        <wp:posOffset>28575</wp:posOffset>
                      </wp:positionV>
                      <wp:extent cx="190500" cy="190500"/>
                      <wp:effectExtent l="9525" t="5080" r="9525" b="13970"/>
                      <wp:wrapNone/>
                      <wp:docPr id="1" name="Rectangl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0500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rect w14:anchorId="4C2A0873" id="Rectangle 24" o:spid="_x0000_s1026" style="position:absolute;left:0;text-align:left;margin-left:75.1pt;margin-top:2.25pt;width:1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"/>
                  </w:pict>
                </mc:Fallback>
              </mc:AlternateContent>
            </w:r>
            <w:r w:rsidR="00610E99"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مربی</w:t>
            </w: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 xml:space="preserve">              دانشجو</w:t>
            </w:r>
            <w:r w:rsidR="00E42579"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*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1B84F82E" w14:textId="77777777" w:rsidR="00610E99" w:rsidRPr="006979E2" w:rsidRDefault="00610E99" w:rsidP="003A3ED5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</w:p>
        </w:tc>
      </w:tr>
      <w:tr w:rsidR="00351648" w:rsidRPr="006979E2" w14:paraId="63C49895" w14:textId="77777777" w:rsidTr="00B5558B">
        <w:trPr>
          <w:trHeight w:val="1290"/>
        </w:trPr>
        <w:tc>
          <w:tcPr>
            <w:tcW w:w="7753" w:type="dxa"/>
            <w:gridSpan w:val="7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C1DC69F" w14:textId="325D77C9" w:rsidR="00351648" w:rsidRPr="006979E2" w:rsidRDefault="00351648" w:rsidP="003A3ED5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نشانی محل کار</w:t>
            </w:r>
            <w:r w:rsidR="00E42579"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/ تحصیل</w:t>
            </w: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:</w:t>
            </w:r>
          </w:p>
          <w:p w14:paraId="0D599CF4" w14:textId="77777777" w:rsidR="00594308" w:rsidRPr="006979E2" w:rsidRDefault="00594308" w:rsidP="003A3ED5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</w:p>
          <w:p w14:paraId="41E6F24A" w14:textId="77777777" w:rsidR="00594308" w:rsidRPr="006979E2" w:rsidRDefault="00594308" w:rsidP="003A3ED5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</w:p>
          <w:p w14:paraId="53E9DCD2" w14:textId="77777777" w:rsidR="00351648" w:rsidRPr="006979E2" w:rsidRDefault="00351648" w:rsidP="003A3ED5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753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BA67211" w14:textId="06D59651" w:rsidR="00594308" w:rsidRPr="006979E2" w:rsidRDefault="00E42579" w:rsidP="004D07E9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در صورتی که در طول دو سال گذشته در جشنواره پژوهشی دانشگاه مورد تقدیر قرار گرفته اید با ذکر عنوان و سال قید فرمایید:</w:t>
            </w:r>
          </w:p>
          <w:p w14:paraId="7B72CEE3" w14:textId="77777777" w:rsidR="00594308" w:rsidRPr="006979E2" w:rsidRDefault="00594308" w:rsidP="004D07E9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</w:p>
          <w:p w14:paraId="7E77DD10" w14:textId="77777777" w:rsidR="00594308" w:rsidRPr="006979E2" w:rsidRDefault="00594308" w:rsidP="004D07E9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</w:p>
          <w:p w14:paraId="57689FBA" w14:textId="77777777" w:rsidR="00594308" w:rsidRPr="006979E2" w:rsidRDefault="00594308" w:rsidP="004D07E9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</w:p>
        </w:tc>
      </w:tr>
      <w:tr w:rsidR="00EA0ED0" w:rsidRPr="006979E2" w14:paraId="18D67DE5" w14:textId="77777777" w:rsidTr="00B5558B">
        <w:trPr>
          <w:trHeight w:val="567"/>
        </w:trPr>
        <w:tc>
          <w:tcPr>
            <w:tcW w:w="7753" w:type="dxa"/>
            <w:gridSpan w:val="7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81E6932" w14:textId="31DA82AE" w:rsidR="00EA0ED0" w:rsidRPr="006979E2" w:rsidRDefault="00EA0ED0" w:rsidP="003A3ED5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تلفن محل کار</w:t>
            </w:r>
            <w:r w:rsidR="00E42579"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/ تحصیل</w:t>
            </w: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  <w:tc>
          <w:tcPr>
            <w:tcW w:w="7753" w:type="dxa"/>
            <w:gridSpan w:val="7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1B64735" w14:textId="7B19FDB7" w:rsidR="00EA0ED0" w:rsidRPr="006979E2" w:rsidRDefault="009B0F1C" w:rsidP="004D07E9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تلفن همراه</w:t>
            </w:r>
            <w:r w:rsidR="00E42579"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 xml:space="preserve"> اول</w:t>
            </w: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4D07E9" w:rsidRPr="006979E2" w14:paraId="241FB8BA" w14:textId="77777777" w:rsidTr="00B5558B">
        <w:trPr>
          <w:trHeight w:val="567"/>
        </w:trPr>
        <w:tc>
          <w:tcPr>
            <w:tcW w:w="7753" w:type="dxa"/>
            <w:gridSpan w:val="7"/>
            <w:tcBorders>
              <w:right w:val="single" w:sz="4" w:space="0" w:color="auto"/>
            </w:tcBorders>
            <w:vAlign w:val="center"/>
          </w:tcPr>
          <w:p w14:paraId="77A87229" w14:textId="26D4222F" w:rsidR="004D07E9" w:rsidRPr="006979E2" w:rsidRDefault="004D07E9" w:rsidP="004D07E9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شغل</w:t>
            </w:r>
            <w:r w:rsidR="00E42579"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 xml:space="preserve">(سمت یا مسئولیت): </w:t>
            </w:r>
          </w:p>
        </w:tc>
        <w:tc>
          <w:tcPr>
            <w:tcW w:w="7753" w:type="dxa"/>
            <w:gridSpan w:val="7"/>
            <w:tcBorders>
              <w:left w:val="single" w:sz="4" w:space="0" w:color="auto"/>
            </w:tcBorders>
            <w:vAlign w:val="center"/>
          </w:tcPr>
          <w:p w14:paraId="14308309" w14:textId="6C79E937" w:rsidR="004D07E9" w:rsidRPr="006979E2" w:rsidRDefault="00E42579" w:rsidP="00EA0ED0">
            <w:pPr>
              <w:bidi w:val="0"/>
              <w:jc w:val="right"/>
              <w:rPr>
                <w:rFonts w:eastAsiaTheme="majorEastAsia" w:cs="B Lotus"/>
                <w:b/>
                <w:bCs/>
                <w:sz w:val="24"/>
                <w:szCs w:val="24"/>
              </w:rPr>
            </w:pP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تلفن همراه دوم:</w:t>
            </w:r>
          </w:p>
        </w:tc>
      </w:tr>
      <w:tr w:rsidR="00351648" w:rsidRPr="006979E2" w14:paraId="489D5F2E" w14:textId="77777777" w:rsidTr="00B5558B">
        <w:trPr>
          <w:trHeight w:val="567"/>
        </w:trPr>
        <w:tc>
          <w:tcPr>
            <w:tcW w:w="7753" w:type="dxa"/>
            <w:gridSpan w:val="7"/>
            <w:tcBorders>
              <w:right w:val="single" w:sz="4" w:space="0" w:color="auto"/>
            </w:tcBorders>
            <w:vAlign w:val="center"/>
          </w:tcPr>
          <w:p w14:paraId="6FFE83D8" w14:textId="77777777" w:rsidR="00351648" w:rsidRPr="006979E2" w:rsidRDefault="00EA0ED0" w:rsidP="00594308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 xml:space="preserve">پست الکترونیکی: </w:t>
            </w:r>
          </w:p>
        </w:tc>
        <w:tc>
          <w:tcPr>
            <w:tcW w:w="7753" w:type="dxa"/>
            <w:gridSpan w:val="7"/>
            <w:tcBorders>
              <w:left w:val="single" w:sz="4" w:space="0" w:color="auto"/>
            </w:tcBorders>
            <w:vAlign w:val="center"/>
          </w:tcPr>
          <w:p w14:paraId="1214F23A" w14:textId="4DA20FC5" w:rsidR="00351648" w:rsidRPr="006979E2" w:rsidRDefault="00E42579" w:rsidP="004D07E9">
            <w:p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تلفن همراه فعال در شبکه</w:t>
            </w:r>
            <w:r w:rsidR="006979E2">
              <w:rPr>
                <w:rFonts w:eastAsiaTheme="majorEastAsia" w:cs="B Lotus"/>
                <w:b/>
                <w:bCs/>
                <w:sz w:val="24"/>
                <w:szCs w:val="24"/>
                <w:rtl/>
              </w:rPr>
              <w:softHyphen/>
            </w: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های اجتماعی:</w:t>
            </w:r>
          </w:p>
        </w:tc>
      </w:tr>
      <w:tr w:rsidR="003A3ED5" w:rsidRPr="006979E2" w14:paraId="73D86885" w14:textId="77777777" w:rsidTr="00B5558B">
        <w:trPr>
          <w:trHeight w:val="567"/>
        </w:trPr>
        <w:tc>
          <w:tcPr>
            <w:tcW w:w="15506" w:type="dxa"/>
            <w:gridSpan w:val="14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BFBFBF" w:themeFill="background1" w:themeFillShade="BF"/>
            <w:vAlign w:val="center"/>
          </w:tcPr>
          <w:p w14:paraId="585945D2" w14:textId="77777777" w:rsidR="003A3ED5" w:rsidRPr="006979E2" w:rsidRDefault="00EA0ED0" w:rsidP="00EA0ED0">
            <w:pPr>
              <w:pStyle w:val="ListParagraph"/>
              <w:numPr>
                <w:ilvl w:val="0"/>
                <w:numId w:val="12"/>
              </w:numPr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اطلاعات تحصیلی: (</w:t>
            </w:r>
            <w:r w:rsidR="002B0EEC"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آخرین مدرک تحصیلی)</w:t>
            </w:r>
          </w:p>
        </w:tc>
      </w:tr>
      <w:tr w:rsidR="00C13BD0" w:rsidRPr="006979E2" w14:paraId="27FCA664" w14:textId="77777777" w:rsidTr="00B5558B">
        <w:trPr>
          <w:trHeight w:val="567"/>
        </w:trPr>
        <w:tc>
          <w:tcPr>
            <w:tcW w:w="2513" w:type="dxa"/>
            <w:vAlign w:val="center"/>
          </w:tcPr>
          <w:p w14:paraId="502EB159" w14:textId="77777777" w:rsidR="00C13BD0" w:rsidRPr="006979E2" w:rsidRDefault="00C13BD0" w:rsidP="002B0EEC">
            <w:pPr>
              <w:jc w:val="center"/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مدرک تحصیلی</w:t>
            </w:r>
          </w:p>
        </w:tc>
        <w:tc>
          <w:tcPr>
            <w:tcW w:w="2513" w:type="dxa"/>
            <w:gridSpan w:val="3"/>
            <w:vAlign w:val="center"/>
          </w:tcPr>
          <w:p w14:paraId="2A568710" w14:textId="77777777" w:rsidR="00C13BD0" w:rsidRPr="006979E2" w:rsidRDefault="00C13BD0" w:rsidP="002B0EEC">
            <w:pPr>
              <w:jc w:val="center"/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نام دانشگاه</w:t>
            </w:r>
          </w:p>
        </w:tc>
        <w:tc>
          <w:tcPr>
            <w:tcW w:w="1981" w:type="dxa"/>
            <w:gridSpan w:val="2"/>
            <w:vAlign w:val="center"/>
          </w:tcPr>
          <w:p w14:paraId="54884196" w14:textId="05123E98" w:rsidR="00C13BD0" w:rsidRPr="006979E2" w:rsidRDefault="00C13BD0" w:rsidP="002B0EEC">
            <w:pPr>
              <w:jc w:val="center"/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1" w:type="dxa"/>
            <w:gridSpan w:val="4"/>
            <w:vAlign w:val="center"/>
          </w:tcPr>
          <w:p w14:paraId="0A48E9FE" w14:textId="77777777" w:rsidR="00C13BD0" w:rsidRPr="006979E2" w:rsidRDefault="00C13BD0" w:rsidP="002B0EEC">
            <w:pPr>
              <w:jc w:val="center"/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سال اخذ مدرک</w:t>
            </w:r>
          </w:p>
        </w:tc>
        <w:tc>
          <w:tcPr>
            <w:tcW w:w="1982" w:type="dxa"/>
            <w:gridSpan w:val="2"/>
            <w:vAlign w:val="center"/>
          </w:tcPr>
          <w:p w14:paraId="2A45683A" w14:textId="77777777" w:rsidR="00C13BD0" w:rsidRPr="006979E2" w:rsidRDefault="00C13BD0" w:rsidP="002B0EEC">
            <w:pPr>
              <w:jc w:val="center"/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گروه علمی</w:t>
            </w: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vertAlign w:val="superscript"/>
                <w:rtl/>
              </w:rPr>
              <w:t>*</w:t>
            </w:r>
          </w:p>
        </w:tc>
        <w:tc>
          <w:tcPr>
            <w:tcW w:w="4536" w:type="dxa"/>
            <w:gridSpan w:val="2"/>
            <w:vAlign w:val="center"/>
          </w:tcPr>
          <w:p w14:paraId="43BC4054" w14:textId="77777777" w:rsidR="00C13BD0" w:rsidRPr="006979E2" w:rsidRDefault="00C13BD0" w:rsidP="002B0EEC">
            <w:pPr>
              <w:jc w:val="center"/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eastAsiaTheme="majorEastAsia" w:cs="B Lotus" w:hint="cs"/>
                <w:b/>
                <w:bCs/>
                <w:sz w:val="24"/>
                <w:szCs w:val="24"/>
                <w:rtl/>
              </w:rPr>
              <w:t>رشته تحصیلی</w:t>
            </w:r>
          </w:p>
        </w:tc>
      </w:tr>
      <w:tr w:rsidR="00C13BD0" w:rsidRPr="006979E2" w14:paraId="39FEB6E1" w14:textId="77777777" w:rsidTr="00B5558B">
        <w:trPr>
          <w:trHeight w:val="567"/>
        </w:trPr>
        <w:tc>
          <w:tcPr>
            <w:tcW w:w="2513" w:type="dxa"/>
            <w:vAlign w:val="center"/>
          </w:tcPr>
          <w:p w14:paraId="228815EF" w14:textId="77777777" w:rsidR="00C13BD0" w:rsidRPr="006979E2" w:rsidRDefault="00C13BD0" w:rsidP="002B0EEC">
            <w:pPr>
              <w:jc w:val="center"/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513" w:type="dxa"/>
            <w:gridSpan w:val="3"/>
            <w:vAlign w:val="center"/>
          </w:tcPr>
          <w:p w14:paraId="59BE2FDD" w14:textId="77777777" w:rsidR="00C13BD0" w:rsidRPr="006979E2" w:rsidRDefault="00C13BD0" w:rsidP="002B0EEC">
            <w:pPr>
              <w:jc w:val="center"/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1" w:type="dxa"/>
            <w:gridSpan w:val="2"/>
            <w:vAlign w:val="center"/>
          </w:tcPr>
          <w:p w14:paraId="703F1A68" w14:textId="77777777" w:rsidR="00C13BD0" w:rsidRPr="006979E2" w:rsidRDefault="00C13BD0" w:rsidP="002B0EEC">
            <w:pPr>
              <w:jc w:val="center"/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1" w:type="dxa"/>
            <w:gridSpan w:val="4"/>
            <w:vAlign w:val="center"/>
          </w:tcPr>
          <w:p w14:paraId="3FE501EA" w14:textId="77777777" w:rsidR="00C13BD0" w:rsidRPr="006979E2" w:rsidRDefault="00C13BD0" w:rsidP="002B0EEC">
            <w:pPr>
              <w:jc w:val="center"/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982" w:type="dxa"/>
            <w:gridSpan w:val="2"/>
            <w:vAlign w:val="center"/>
          </w:tcPr>
          <w:p w14:paraId="4F874AD8" w14:textId="77777777" w:rsidR="00C13BD0" w:rsidRPr="006979E2" w:rsidRDefault="00C13BD0" w:rsidP="002B0EEC">
            <w:pPr>
              <w:jc w:val="center"/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536" w:type="dxa"/>
            <w:gridSpan w:val="2"/>
            <w:vAlign w:val="center"/>
          </w:tcPr>
          <w:p w14:paraId="144F1C55" w14:textId="77777777" w:rsidR="00C13BD0" w:rsidRPr="006979E2" w:rsidRDefault="00C13BD0" w:rsidP="002B0EEC">
            <w:pPr>
              <w:jc w:val="center"/>
              <w:rPr>
                <w:rFonts w:eastAsiaTheme="majorEastAsia" w:cs="B Lotus"/>
                <w:b/>
                <w:bCs/>
                <w:sz w:val="24"/>
                <w:szCs w:val="24"/>
                <w:rtl/>
              </w:rPr>
            </w:pPr>
          </w:p>
        </w:tc>
      </w:tr>
    </w:tbl>
    <w:p w14:paraId="0E81FB07" w14:textId="0E532CCD" w:rsidR="00E42579" w:rsidRPr="006979E2" w:rsidRDefault="00E42579" w:rsidP="00E42579">
      <w:pPr>
        <w:pStyle w:val="ListParagraph"/>
        <w:numPr>
          <w:ilvl w:val="0"/>
          <w:numId w:val="25"/>
        </w:numPr>
        <w:rPr>
          <w:rFonts w:ascii="Arial" w:hAnsi="Arial" w:cs="B Lotus"/>
          <w:b/>
          <w:bCs/>
        </w:rPr>
      </w:pPr>
      <w:r w:rsidRPr="006979E2">
        <w:rPr>
          <w:rFonts w:ascii="Arial" w:hAnsi="Arial" w:cs="B Lotus" w:hint="cs"/>
          <w:b/>
          <w:bCs/>
          <w:rtl/>
        </w:rPr>
        <w:t>دانشجویان می</w:t>
      </w:r>
      <w:r w:rsidR="006979E2">
        <w:rPr>
          <w:rFonts w:ascii="Arial" w:hAnsi="Arial" w:cs="B Lotus"/>
          <w:b/>
          <w:bCs/>
          <w:rtl/>
        </w:rPr>
        <w:softHyphen/>
      </w:r>
      <w:r w:rsidRPr="006979E2">
        <w:rPr>
          <w:rFonts w:ascii="Arial" w:hAnsi="Arial" w:cs="B Lotus" w:hint="cs"/>
          <w:b/>
          <w:bCs/>
          <w:rtl/>
        </w:rPr>
        <w:t>بایست گواهی اشتغال به تحصیل ارائه نمایند. در صورت فراغت از تحصیل گواهی پایان تحصیلات ارائه گردد.</w:t>
      </w:r>
    </w:p>
    <w:p w14:paraId="1FA3105F" w14:textId="77777777" w:rsidR="00E42579" w:rsidRPr="006979E2" w:rsidRDefault="00E42579" w:rsidP="00E42579">
      <w:pPr>
        <w:rPr>
          <w:rFonts w:ascii="Arial" w:hAnsi="Arial" w:cs="B Lotus"/>
        </w:rPr>
      </w:pPr>
    </w:p>
    <w:tbl>
      <w:tblPr>
        <w:tblStyle w:val="TableGrid"/>
        <w:bidiVisual/>
        <w:tblW w:w="15614" w:type="dxa"/>
        <w:tblLayout w:type="fixed"/>
        <w:tblLook w:val="04A0" w:firstRow="1" w:lastRow="0" w:firstColumn="1" w:lastColumn="0" w:noHBand="0" w:noVBand="1"/>
      </w:tblPr>
      <w:tblGrid>
        <w:gridCol w:w="480"/>
        <w:gridCol w:w="4111"/>
        <w:gridCol w:w="2693"/>
        <w:gridCol w:w="1492"/>
        <w:gridCol w:w="776"/>
        <w:gridCol w:w="851"/>
        <w:gridCol w:w="850"/>
        <w:gridCol w:w="3373"/>
        <w:gridCol w:w="171"/>
        <w:gridCol w:w="817"/>
      </w:tblGrid>
      <w:tr w:rsidR="00C010AA" w:rsidRPr="006979E2" w14:paraId="756E7805" w14:textId="77777777" w:rsidTr="00D8557F">
        <w:trPr>
          <w:trHeight w:val="567"/>
        </w:trPr>
        <w:tc>
          <w:tcPr>
            <w:tcW w:w="15614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4D5493C" w14:textId="233C508F" w:rsidR="00E210DA" w:rsidRPr="006979E2" w:rsidRDefault="00E210DA" w:rsidP="00033D70">
            <w:pPr>
              <w:spacing w:before="240"/>
              <w:jc w:val="center"/>
              <w:rPr>
                <w:rFonts w:asciiTheme="majorHAnsi" w:eastAsiaTheme="majorEastAsia" w:hAnsiTheme="majorHAnsi" w:cs="B Lotus"/>
                <w:b/>
                <w:bCs/>
                <w:color w:val="365F91" w:themeColor="accent1" w:themeShade="BF"/>
                <w:sz w:val="28"/>
                <w:szCs w:val="28"/>
                <w:rtl/>
              </w:rPr>
            </w:pPr>
            <w:r w:rsidRPr="006979E2">
              <w:rPr>
                <w:rFonts w:asciiTheme="majorHAnsi" w:eastAsiaTheme="majorEastAsia" w:hAnsiTheme="majorHAnsi" w:cs="B Lotus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lastRenderedPageBreak/>
              <w:t xml:space="preserve"> </w:t>
            </w:r>
            <w:r w:rsidR="00143FAE" w:rsidRPr="006979E2">
              <w:rPr>
                <w:rFonts w:asciiTheme="majorHAnsi" w:eastAsiaTheme="majorEastAsia" w:hAnsiTheme="majorHAnsi" w:cs="B Lotus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جدول</w:t>
            </w:r>
            <w:r w:rsidR="00143FAE" w:rsidRPr="006979E2">
              <w:rPr>
                <w:rFonts w:asciiTheme="majorHAnsi" w:eastAsiaTheme="majorEastAsia" w:hAnsiTheme="majorHAnsi" w:cs="B Lotus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 شماره</w:t>
            </w:r>
            <w:r w:rsidR="00143FAE" w:rsidRPr="006979E2">
              <w:rPr>
                <w:rFonts w:asciiTheme="majorHAnsi" w:eastAsiaTheme="majorEastAsia" w:hAnsiTheme="majorHAnsi" w:cs="B Lotus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 2  پرسشنامه</w:t>
            </w:r>
            <w:r w:rsidR="00143FAE" w:rsidRPr="006979E2">
              <w:rPr>
                <w:rFonts w:asciiTheme="majorHAnsi" w:eastAsiaTheme="majorEastAsia" w:hAnsiTheme="majorHAnsi" w:cs="B Lotus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 انتخاب </w:t>
            </w:r>
            <w:r w:rsidR="00143FAE" w:rsidRPr="006979E2">
              <w:rPr>
                <w:rFonts w:asciiTheme="majorHAnsi" w:eastAsiaTheme="majorEastAsia" w:hAnsiTheme="majorHAnsi" w:cs="B Lotus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پژوهشگران دانشگاه علوم پزشکی قم 140</w:t>
            </w:r>
            <w:r w:rsidR="00033D70">
              <w:rPr>
                <w:rFonts w:asciiTheme="majorHAnsi" w:eastAsiaTheme="majorEastAsia" w:hAnsiTheme="majorHAnsi" w:cs="B Lotus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>3</w:t>
            </w:r>
            <w:r w:rsidR="00143FAE" w:rsidRPr="006979E2">
              <w:rPr>
                <w:rFonts w:asciiTheme="majorHAnsi" w:eastAsiaTheme="majorEastAsia" w:hAnsiTheme="majorHAnsi" w:cs="B Lotus" w:hint="cs"/>
                <w:b/>
                <w:bCs/>
                <w:color w:val="365F91" w:themeColor="accent1" w:themeShade="BF"/>
                <w:sz w:val="28"/>
                <w:szCs w:val="28"/>
                <w:rtl/>
              </w:rPr>
              <w:t xml:space="preserve"> </w:t>
            </w:r>
          </w:p>
          <w:p w14:paraId="5567427C" w14:textId="57F41550" w:rsidR="00C010AA" w:rsidRPr="006979E2" w:rsidRDefault="00C010AA" w:rsidP="00143FAE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فعالیتهای پژوهشی:</w:t>
            </w:r>
          </w:p>
        </w:tc>
      </w:tr>
      <w:tr w:rsidR="00C010AA" w:rsidRPr="006979E2" w14:paraId="40E10C05" w14:textId="77777777" w:rsidTr="00D8557F">
        <w:trPr>
          <w:trHeight w:val="567"/>
        </w:trPr>
        <w:tc>
          <w:tcPr>
            <w:tcW w:w="15614" w:type="dxa"/>
            <w:gridSpan w:val="10"/>
            <w:shd w:val="clear" w:color="auto" w:fill="BFBFBF" w:themeFill="background1" w:themeFillShade="BF"/>
            <w:vAlign w:val="center"/>
          </w:tcPr>
          <w:p w14:paraId="29FF4404" w14:textId="1C05F539" w:rsidR="00C010AA" w:rsidRPr="00F70608" w:rsidRDefault="00C010AA" w:rsidP="00F70608">
            <w:pPr>
              <w:pStyle w:val="ListParagraph"/>
              <w:numPr>
                <w:ilvl w:val="1"/>
                <w:numId w:val="34"/>
              </w:num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70608">
              <w:rPr>
                <w:rFonts w:cs="B Lotus"/>
                <w:b/>
                <w:bCs/>
                <w:sz w:val="24"/>
                <w:szCs w:val="24"/>
                <w:rtl/>
              </w:rPr>
              <w:t>مقالات چاپ شده</w:t>
            </w:r>
            <w:r w:rsidRPr="00F7060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در مجلات معتبر</w:t>
            </w:r>
            <w:r w:rsidR="00661C0C" w:rsidRPr="00F70608">
              <w:rPr>
                <w:rFonts w:cs="B Lotus" w:hint="cs"/>
                <w:b/>
                <w:bCs/>
                <w:sz w:val="24"/>
                <w:szCs w:val="24"/>
                <w:rtl/>
              </w:rPr>
              <w:t>:</w:t>
            </w:r>
          </w:p>
        </w:tc>
      </w:tr>
      <w:tr w:rsidR="00C010AA" w:rsidRPr="006979E2" w14:paraId="15BEAB8D" w14:textId="77777777" w:rsidTr="006979E2">
        <w:trPr>
          <w:cantSplit/>
          <w:trHeight w:val="1134"/>
        </w:trPr>
        <w:tc>
          <w:tcPr>
            <w:tcW w:w="480" w:type="dxa"/>
            <w:vMerge w:val="restart"/>
            <w:shd w:val="clear" w:color="auto" w:fill="DDD9C3" w:themeFill="background2" w:themeFillShade="E6"/>
            <w:textDirection w:val="btLr"/>
            <w:vAlign w:val="center"/>
          </w:tcPr>
          <w:p w14:paraId="1496E8FF" w14:textId="77777777" w:rsidR="00C010AA" w:rsidRPr="006979E2" w:rsidRDefault="00C010AA" w:rsidP="00C010AA">
            <w:pPr>
              <w:ind w:left="113" w:right="113"/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ردیف</w:t>
            </w:r>
          </w:p>
        </w:tc>
        <w:tc>
          <w:tcPr>
            <w:tcW w:w="4111" w:type="dxa"/>
            <w:vMerge w:val="restart"/>
            <w:shd w:val="clear" w:color="auto" w:fill="DDD9C3" w:themeFill="background2" w:themeFillShade="E6"/>
            <w:vAlign w:val="center"/>
          </w:tcPr>
          <w:p w14:paraId="7C75358E" w14:textId="77777777" w:rsidR="00C010AA" w:rsidRPr="006979E2" w:rsidRDefault="00C010AA" w:rsidP="00B5558B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عنوان مقاله</w:t>
            </w:r>
          </w:p>
        </w:tc>
        <w:tc>
          <w:tcPr>
            <w:tcW w:w="6662" w:type="dxa"/>
            <w:gridSpan w:val="5"/>
            <w:shd w:val="clear" w:color="auto" w:fill="DDD9C3" w:themeFill="background2" w:themeFillShade="E6"/>
            <w:vAlign w:val="center"/>
          </w:tcPr>
          <w:p w14:paraId="37948E42" w14:textId="77777777" w:rsidR="00C010AA" w:rsidRPr="006979E2" w:rsidRDefault="00C010AA" w:rsidP="00B5558B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مشخصات نشریه</w:t>
            </w:r>
          </w:p>
        </w:tc>
        <w:tc>
          <w:tcPr>
            <w:tcW w:w="3373" w:type="dxa"/>
            <w:vMerge w:val="restart"/>
            <w:shd w:val="clear" w:color="auto" w:fill="DDD9C3" w:themeFill="background2" w:themeFillShade="E6"/>
            <w:vAlign w:val="center"/>
          </w:tcPr>
          <w:p w14:paraId="153B477F" w14:textId="53749085" w:rsidR="00C010AA" w:rsidRPr="006979E2" w:rsidRDefault="00143FAE" w:rsidP="00C010AA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جایگاه در مقاله(نویسنده اول/ مسئول یا همکار اول، دوم و....)</w:t>
            </w:r>
          </w:p>
        </w:tc>
        <w:tc>
          <w:tcPr>
            <w:tcW w:w="988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 w14:paraId="1E32965A" w14:textId="0177FDF0" w:rsidR="00C010AA" w:rsidRPr="006979E2" w:rsidRDefault="00C010AA" w:rsidP="00B5558B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امتیاز</w:t>
            </w:r>
            <w:r w:rsidR="00143FAE" w:rsidRPr="006979E2">
              <w:rPr>
                <w:rFonts w:ascii="Arial" w:hAnsi="Arial" w:cs="B Lotus" w:hint="cs"/>
                <w:b/>
                <w:bCs/>
                <w:rtl/>
              </w:rPr>
              <w:t xml:space="preserve"> کمیته ارزیابی</w:t>
            </w:r>
          </w:p>
        </w:tc>
      </w:tr>
      <w:tr w:rsidR="00996A3C" w:rsidRPr="006979E2" w14:paraId="378DBD8F" w14:textId="77777777" w:rsidTr="006979E2">
        <w:trPr>
          <w:trHeight w:val="567"/>
        </w:trPr>
        <w:tc>
          <w:tcPr>
            <w:tcW w:w="480" w:type="dxa"/>
            <w:vMerge/>
            <w:shd w:val="clear" w:color="auto" w:fill="DDD9C3" w:themeFill="background2" w:themeFillShade="E6"/>
            <w:vAlign w:val="center"/>
          </w:tcPr>
          <w:p w14:paraId="4EC8042F" w14:textId="77777777" w:rsidR="00C010AA" w:rsidRPr="006979E2" w:rsidRDefault="00C010AA" w:rsidP="00B5558B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11" w:type="dxa"/>
            <w:vMerge/>
            <w:shd w:val="clear" w:color="auto" w:fill="DDD9C3" w:themeFill="background2" w:themeFillShade="E6"/>
            <w:vAlign w:val="center"/>
          </w:tcPr>
          <w:p w14:paraId="6A554F3F" w14:textId="77777777" w:rsidR="00C010AA" w:rsidRPr="006979E2" w:rsidRDefault="00C010AA" w:rsidP="00B5558B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693" w:type="dxa"/>
            <w:shd w:val="clear" w:color="auto" w:fill="DDD9C3" w:themeFill="background2" w:themeFillShade="E6"/>
            <w:vAlign w:val="center"/>
          </w:tcPr>
          <w:p w14:paraId="65CE0B5C" w14:textId="77777777" w:rsidR="00C010AA" w:rsidRPr="006979E2" w:rsidRDefault="00C010AA" w:rsidP="00B5558B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نام نشریه</w:t>
            </w:r>
          </w:p>
        </w:tc>
        <w:tc>
          <w:tcPr>
            <w:tcW w:w="1492" w:type="dxa"/>
            <w:shd w:val="clear" w:color="auto" w:fill="DDD9C3" w:themeFill="background2" w:themeFillShade="E6"/>
            <w:vAlign w:val="center"/>
          </w:tcPr>
          <w:p w14:paraId="2C96C2B5" w14:textId="5A0D959B" w:rsidR="00C010AA" w:rsidRPr="006979E2" w:rsidRDefault="009B0F1C" w:rsidP="00B5558B">
            <w:pPr>
              <w:jc w:val="center"/>
              <w:rPr>
                <w:rFonts w:ascii="Arial" w:hAnsi="Arial" w:cs="B Lotus"/>
                <w:b/>
                <w:bCs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نمایه در</w:t>
            </w:r>
            <w:r w:rsidRPr="006979E2">
              <w:rPr>
                <w:rFonts w:ascii="Arial" w:hAnsi="Arial" w:cs="B Lotus"/>
                <w:b/>
                <w:bCs/>
              </w:rPr>
              <w:t>ISI/ PubMed/ Scopus</w:t>
            </w:r>
            <w:r w:rsidR="00845922" w:rsidRPr="006979E2">
              <w:rPr>
                <w:rFonts w:ascii="Arial" w:hAnsi="Arial" w:cs="B Lotus" w:hint="cs"/>
                <w:b/>
                <w:bCs/>
                <w:rtl/>
              </w:rPr>
              <w:t xml:space="preserve">/ </w:t>
            </w:r>
            <w:r w:rsidR="00661C0C">
              <w:rPr>
                <w:rFonts w:ascii="Arial" w:hAnsi="Arial" w:cs="B Lotus"/>
                <w:b/>
                <w:bCs/>
              </w:rPr>
              <w:t>Isc</w:t>
            </w:r>
          </w:p>
        </w:tc>
        <w:tc>
          <w:tcPr>
            <w:tcW w:w="776" w:type="dxa"/>
            <w:shd w:val="clear" w:color="auto" w:fill="DDD9C3" w:themeFill="background2" w:themeFillShade="E6"/>
            <w:vAlign w:val="center"/>
          </w:tcPr>
          <w:p w14:paraId="2EB85E04" w14:textId="77777777" w:rsidR="00C010AA" w:rsidRPr="006979E2" w:rsidRDefault="00C010AA" w:rsidP="00B5558B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 xml:space="preserve">سال </w:t>
            </w:r>
          </w:p>
        </w:tc>
        <w:tc>
          <w:tcPr>
            <w:tcW w:w="851" w:type="dxa"/>
            <w:shd w:val="clear" w:color="auto" w:fill="DDD9C3" w:themeFill="background2" w:themeFillShade="E6"/>
            <w:vAlign w:val="center"/>
          </w:tcPr>
          <w:p w14:paraId="71FB8522" w14:textId="5F1669CA" w:rsidR="00C010AA" w:rsidRPr="006979E2" w:rsidRDefault="009B0F1C" w:rsidP="00B5558B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تعداد همکاران</w:t>
            </w:r>
          </w:p>
        </w:tc>
        <w:tc>
          <w:tcPr>
            <w:tcW w:w="850" w:type="dxa"/>
            <w:shd w:val="clear" w:color="auto" w:fill="DDD9C3" w:themeFill="background2" w:themeFillShade="E6"/>
            <w:vAlign w:val="center"/>
          </w:tcPr>
          <w:p w14:paraId="592F66B5" w14:textId="77777777" w:rsidR="00C010AA" w:rsidRPr="006979E2" w:rsidRDefault="00C010AA" w:rsidP="00B5558B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/>
                <w:b/>
                <w:bCs/>
              </w:rPr>
              <w:t>IF</w:t>
            </w:r>
          </w:p>
        </w:tc>
        <w:tc>
          <w:tcPr>
            <w:tcW w:w="3373" w:type="dxa"/>
            <w:vMerge/>
            <w:shd w:val="clear" w:color="auto" w:fill="DDD9C3" w:themeFill="background2" w:themeFillShade="E6"/>
          </w:tcPr>
          <w:p w14:paraId="0A840340" w14:textId="77777777" w:rsidR="00C010AA" w:rsidRPr="006979E2" w:rsidRDefault="00C010AA" w:rsidP="00B5558B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88" w:type="dxa"/>
            <w:gridSpan w:val="2"/>
            <w:vMerge/>
            <w:shd w:val="clear" w:color="auto" w:fill="DDD9C3" w:themeFill="background2" w:themeFillShade="E6"/>
            <w:vAlign w:val="center"/>
          </w:tcPr>
          <w:p w14:paraId="057D6B65" w14:textId="77777777" w:rsidR="00C010AA" w:rsidRPr="006979E2" w:rsidRDefault="00C010AA" w:rsidP="00B5558B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</w:tr>
      <w:tr w:rsidR="00252599" w:rsidRPr="006979E2" w14:paraId="1DBC3B09" w14:textId="77777777" w:rsidTr="006979E2">
        <w:trPr>
          <w:trHeight w:val="850"/>
        </w:trPr>
        <w:tc>
          <w:tcPr>
            <w:tcW w:w="480" w:type="dxa"/>
            <w:vAlign w:val="center"/>
          </w:tcPr>
          <w:p w14:paraId="53ADF5CF" w14:textId="77777777" w:rsidR="00C010AA" w:rsidRPr="006979E2" w:rsidRDefault="00CF440F" w:rsidP="004601EA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111" w:type="dxa"/>
            <w:vAlign w:val="center"/>
          </w:tcPr>
          <w:p w14:paraId="53BBDE64" w14:textId="77777777" w:rsidR="00C010AA" w:rsidRPr="006979E2" w:rsidRDefault="00C010AA" w:rsidP="00252599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693" w:type="dxa"/>
            <w:vAlign w:val="center"/>
          </w:tcPr>
          <w:p w14:paraId="694F7426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492" w:type="dxa"/>
            <w:vAlign w:val="center"/>
          </w:tcPr>
          <w:p w14:paraId="2827BD22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776" w:type="dxa"/>
            <w:vAlign w:val="center"/>
          </w:tcPr>
          <w:p w14:paraId="178F8756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7847BABE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0" w:type="dxa"/>
            <w:vAlign w:val="center"/>
          </w:tcPr>
          <w:p w14:paraId="72D3F651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3373" w:type="dxa"/>
            <w:vAlign w:val="center"/>
          </w:tcPr>
          <w:p w14:paraId="489D85D3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5E23C7FE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252599" w:rsidRPr="006979E2" w14:paraId="1250124B" w14:textId="77777777" w:rsidTr="006979E2">
        <w:trPr>
          <w:trHeight w:val="850"/>
        </w:trPr>
        <w:tc>
          <w:tcPr>
            <w:tcW w:w="480" w:type="dxa"/>
            <w:vAlign w:val="center"/>
          </w:tcPr>
          <w:p w14:paraId="593180FD" w14:textId="77777777" w:rsidR="00C010AA" w:rsidRPr="006979E2" w:rsidRDefault="00CF440F" w:rsidP="004601EA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4111" w:type="dxa"/>
            <w:vAlign w:val="center"/>
          </w:tcPr>
          <w:p w14:paraId="5B2E5701" w14:textId="77777777" w:rsidR="00C010AA" w:rsidRPr="006979E2" w:rsidRDefault="00C010AA" w:rsidP="00252599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693" w:type="dxa"/>
            <w:vAlign w:val="center"/>
          </w:tcPr>
          <w:p w14:paraId="1BCCAD30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492" w:type="dxa"/>
            <w:vAlign w:val="center"/>
          </w:tcPr>
          <w:p w14:paraId="161CCC87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776" w:type="dxa"/>
            <w:vAlign w:val="center"/>
          </w:tcPr>
          <w:p w14:paraId="69DF1275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2DD41448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0" w:type="dxa"/>
            <w:vAlign w:val="center"/>
          </w:tcPr>
          <w:p w14:paraId="3C1AD8B6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3373" w:type="dxa"/>
            <w:vAlign w:val="center"/>
          </w:tcPr>
          <w:p w14:paraId="6CF88DB0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16609565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252599" w:rsidRPr="006979E2" w14:paraId="2A5AD902" w14:textId="77777777" w:rsidTr="006979E2">
        <w:trPr>
          <w:trHeight w:val="850"/>
        </w:trPr>
        <w:tc>
          <w:tcPr>
            <w:tcW w:w="480" w:type="dxa"/>
            <w:vAlign w:val="center"/>
          </w:tcPr>
          <w:p w14:paraId="24DA8F7B" w14:textId="77777777" w:rsidR="00C010AA" w:rsidRPr="006979E2" w:rsidRDefault="00CF440F" w:rsidP="004601EA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111" w:type="dxa"/>
            <w:vAlign w:val="center"/>
          </w:tcPr>
          <w:p w14:paraId="6FBF190E" w14:textId="77777777" w:rsidR="00C010AA" w:rsidRPr="006979E2" w:rsidRDefault="00C010AA" w:rsidP="00252599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693" w:type="dxa"/>
            <w:vAlign w:val="center"/>
          </w:tcPr>
          <w:p w14:paraId="113110D8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492" w:type="dxa"/>
            <w:vAlign w:val="center"/>
          </w:tcPr>
          <w:p w14:paraId="225FF188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776" w:type="dxa"/>
            <w:vAlign w:val="center"/>
          </w:tcPr>
          <w:p w14:paraId="55C1B7AF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03B0A725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0" w:type="dxa"/>
            <w:vAlign w:val="center"/>
          </w:tcPr>
          <w:p w14:paraId="2B08DF81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3373" w:type="dxa"/>
            <w:vAlign w:val="center"/>
          </w:tcPr>
          <w:p w14:paraId="0E732006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71A03695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252599" w:rsidRPr="006979E2" w14:paraId="0A61ED62" w14:textId="77777777" w:rsidTr="006979E2">
        <w:trPr>
          <w:trHeight w:val="850"/>
        </w:trPr>
        <w:tc>
          <w:tcPr>
            <w:tcW w:w="480" w:type="dxa"/>
            <w:vAlign w:val="center"/>
          </w:tcPr>
          <w:p w14:paraId="7A43E456" w14:textId="77777777" w:rsidR="00C010AA" w:rsidRPr="006979E2" w:rsidRDefault="00CF440F" w:rsidP="004601EA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4111" w:type="dxa"/>
            <w:vAlign w:val="center"/>
          </w:tcPr>
          <w:p w14:paraId="199BA371" w14:textId="77777777" w:rsidR="00C010AA" w:rsidRPr="006979E2" w:rsidRDefault="00C010AA" w:rsidP="00252599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693" w:type="dxa"/>
            <w:vAlign w:val="center"/>
          </w:tcPr>
          <w:p w14:paraId="02D9E49F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492" w:type="dxa"/>
            <w:vAlign w:val="center"/>
          </w:tcPr>
          <w:p w14:paraId="7C244E92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776" w:type="dxa"/>
            <w:vAlign w:val="center"/>
          </w:tcPr>
          <w:p w14:paraId="17E73AB1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1CC36840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0" w:type="dxa"/>
            <w:vAlign w:val="center"/>
          </w:tcPr>
          <w:p w14:paraId="0F8331D3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3373" w:type="dxa"/>
            <w:vAlign w:val="center"/>
          </w:tcPr>
          <w:p w14:paraId="371B2593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277D3B8A" w14:textId="77777777" w:rsidR="00C010AA" w:rsidRPr="006979E2" w:rsidRDefault="00C010A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4601EA" w:rsidRPr="006979E2" w14:paraId="256B7155" w14:textId="77777777" w:rsidTr="006979E2">
        <w:trPr>
          <w:trHeight w:val="850"/>
        </w:trPr>
        <w:tc>
          <w:tcPr>
            <w:tcW w:w="480" w:type="dxa"/>
            <w:vAlign w:val="center"/>
          </w:tcPr>
          <w:p w14:paraId="69DC90AE" w14:textId="77777777" w:rsidR="004601EA" w:rsidRPr="006979E2" w:rsidRDefault="00CF440F" w:rsidP="004601EA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111" w:type="dxa"/>
            <w:vAlign w:val="center"/>
          </w:tcPr>
          <w:p w14:paraId="4DA7595F" w14:textId="77777777" w:rsidR="004601EA" w:rsidRPr="006979E2" w:rsidRDefault="004601EA" w:rsidP="00252599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693" w:type="dxa"/>
            <w:vAlign w:val="center"/>
          </w:tcPr>
          <w:p w14:paraId="281C7C83" w14:textId="77777777" w:rsidR="004601EA" w:rsidRPr="006979E2" w:rsidRDefault="004601E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492" w:type="dxa"/>
            <w:vAlign w:val="center"/>
          </w:tcPr>
          <w:p w14:paraId="67E16FC0" w14:textId="77777777" w:rsidR="004601EA" w:rsidRPr="006979E2" w:rsidRDefault="004601E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776" w:type="dxa"/>
            <w:vAlign w:val="center"/>
          </w:tcPr>
          <w:p w14:paraId="4E890180" w14:textId="77777777" w:rsidR="004601EA" w:rsidRPr="006979E2" w:rsidRDefault="004601E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790B62CA" w14:textId="77777777" w:rsidR="004601EA" w:rsidRPr="006979E2" w:rsidRDefault="004601E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0" w:type="dxa"/>
            <w:vAlign w:val="center"/>
          </w:tcPr>
          <w:p w14:paraId="44D9D0AD" w14:textId="77777777" w:rsidR="004601EA" w:rsidRPr="006979E2" w:rsidRDefault="004601E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3373" w:type="dxa"/>
            <w:vAlign w:val="center"/>
          </w:tcPr>
          <w:p w14:paraId="732748E6" w14:textId="77777777" w:rsidR="004601EA" w:rsidRPr="006979E2" w:rsidRDefault="004601E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88" w:type="dxa"/>
            <w:gridSpan w:val="2"/>
            <w:vAlign w:val="center"/>
          </w:tcPr>
          <w:p w14:paraId="45248768" w14:textId="77777777" w:rsidR="004601EA" w:rsidRPr="006979E2" w:rsidRDefault="004601EA" w:rsidP="004601EA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F96372" w:rsidRPr="006979E2" w14:paraId="17B4515B" w14:textId="77777777" w:rsidTr="009B0F1C">
        <w:trPr>
          <w:trHeight w:val="850"/>
        </w:trPr>
        <w:tc>
          <w:tcPr>
            <w:tcW w:w="14797" w:type="dxa"/>
            <w:gridSpan w:val="9"/>
            <w:vAlign w:val="center"/>
          </w:tcPr>
          <w:p w14:paraId="6355A9AE" w14:textId="77777777" w:rsidR="00F96372" w:rsidRPr="006979E2" w:rsidRDefault="00F96372" w:rsidP="00500190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cs="B Lotus"/>
                <w:b/>
                <w:bCs/>
                <w:sz w:val="24"/>
                <w:szCs w:val="24"/>
                <w:rtl/>
              </w:rPr>
              <w:t>جمع امتياز</w:t>
            </w:r>
            <w:r w:rsidRPr="006979E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پژوهشگر از اين بند با رعايت مفاد آئين‌نامه:</w:t>
            </w:r>
          </w:p>
        </w:tc>
        <w:tc>
          <w:tcPr>
            <w:tcW w:w="817" w:type="dxa"/>
            <w:shd w:val="clear" w:color="auto" w:fill="DDD9C3" w:themeFill="background2" w:themeFillShade="E6"/>
            <w:vAlign w:val="center"/>
          </w:tcPr>
          <w:p w14:paraId="685B756A" w14:textId="77777777" w:rsidR="00F96372" w:rsidRPr="006979E2" w:rsidRDefault="00F96372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</w:tr>
    </w:tbl>
    <w:p w14:paraId="7BA1CE78" w14:textId="77777777" w:rsidR="00B90E1F" w:rsidRDefault="00B90E1F" w:rsidP="00D94476">
      <w:pPr>
        <w:spacing w:before="240" w:after="0"/>
        <w:jc w:val="center"/>
        <w:rPr>
          <w:rFonts w:asciiTheme="majorHAnsi" w:eastAsiaTheme="majorEastAsia" w:hAnsiTheme="majorHAnsi" w:cs="B Lotus"/>
          <w:b/>
          <w:bCs/>
          <w:color w:val="365F91" w:themeColor="accent1" w:themeShade="BF"/>
          <w:sz w:val="28"/>
          <w:szCs w:val="28"/>
          <w:rtl/>
        </w:rPr>
      </w:pPr>
    </w:p>
    <w:p w14:paraId="7A332923" w14:textId="17BE27BE" w:rsidR="00CF5320" w:rsidRDefault="00CF5320">
      <w:pPr>
        <w:bidi w:val="0"/>
        <w:rPr>
          <w:rFonts w:asciiTheme="majorHAnsi" w:eastAsiaTheme="majorEastAsia" w:hAnsiTheme="majorHAnsi" w:cs="B Lotus"/>
          <w:b/>
          <w:bCs/>
          <w:color w:val="365F91" w:themeColor="accent1" w:themeShade="BF"/>
          <w:sz w:val="28"/>
          <w:szCs w:val="28"/>
          <w:rtl/>
        </w:rPr>
      </w:pPr>
      <w:r>
        <w:rPr>
          <w:rFonts w:asciiTheme="majorHAnsi" w:eastAsiaTheme="majorEastAsia" w:hAnsiTheme="majorHAnsi" w:cs="B Lotus"/>
          <w:b/>
          <w:bCs/>
          <w:color w:val="365F91" w:themeColor="accent1" w:themeShade="BF"/>
          <w:sz w:val="28"/>
          <w:szCs w:val="28"/>
          <w:rtl/>
        </w:rPr>
        <w:br w:type="page"/>
      </w:r>
    </w:p>
    <w:p w14:paraId="3432C512" w14:textId="43AFFD2A" w:rsidR="00CF5320" w:rsidRDefault="00CF5320">
      <w:pPr>
        <w:bidi w:val="0"/>
        <w:rPr>
          <w:rFonts w:asciiTheme="majorHAnsi" w:eastAsiaTheme="majorEastAsia" w:hAnsiTheme="majorHAnsi" w:cs="B Lotus"/>
          <w:b/>
          <w:bCs/>
          <w:color w:val="365F91" w:themeColor="accent1" w:themeShade="BF"/>
          <w:sz w:val="28"/>
          <w:szCs w:val="28"/>
          <w:rtl/>
        </w:rPr>
      </w:pPr>
    </w:p>
    <w:tbl>
      <w:tblPr>
        <w:tblStyle w:val="TableGrid"/>
        <w:bidiVisual/>
        <w:tblW w:w="15648" w:type="dxa"/>
        <w:tblLayout w:type="fixed"/>
        <w:tblLook w:val="04A0" w:firstRow="1" w:lastRow="0" w:firstColumn="1" w:lastColumn="0" w:noHBand="0" w:noVBand="1"/>
      </w:tblPr>
      <w:tblGrid>
        <w:gridCol w:w="480"/>
        <w:gridCol w:w="7655"/>
        <w:gridCol w:w="2297"/>
        <w:gridCol w:w="1813"/>
        <w:gridCol w:w="1276"/>
        <w:gridCol w:w="1276"/>
        <w:gridCol w:w="851"/>
      </w:tblGrid>
      <w:tr w:rsidR="00CF5320" w:rsidRPr="006979E2" w14:paraId="2E83DEAF" w14:textId="77777777" w:rsidTr="00D02E89">
        <w:trPr>
          <w:trHeight w:val="567"/>
        </w:trPr>
        <w:tc>
          <w:tcPr>
            <w:tcW w:w="15648" w:type="dxa"/>
            <w:gridSpan w:val="7"/>
            <w:shd w:val="clear" w:color="auto" w:fill="BFBFBF" w:themeFill="background1" w:themeFillShade="BF"/>
            <w:vAlign w:val="center"/>
          </w:tcPr>
          <w:p w14:paraId="1ABF0DDF" w14:textId="642ED2CD" w:rsidR="00CF5320" w:rsidRPr="00F70608" w:rsidRDefault="00CF5320" w:rsidP="00F70608">
            <w:pPr>
              <w:pStyle w:val="ListParagraph"/>
              <w:numPr>
                <w:ilvl w:val="1"/>
                <w:numId w:val="34"/>
              </w:num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70608">
              <w:rPr>
                <w:rFonts w:cs="B Lotus" w:hint="cs"/>
                <w:b/>
                <w:bCs/>
                <w:sz w:val="24"/>
                <w:szCs w:val="24"/>
                <w:rtl/>
              </w:rPr>
              <w:t>ارائه مقاله در کنگره ها</w:t>
            </w:r>
            <w:r w:rsidRPr="00F7060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(دارای گواهی معتبر): </w:t>
            </w:r>
          </w:p>
        </w:tc>
      </w:tr>
      <w:tr w:rsidR="00CF5320" w:rsidRPr="006979E2" w14:paraId="31E7B02B" w14:textId="77777777" w:rsidTr="00D02E89">
        <w:trPr>
          <w:cantSplit/>
          <w:trHeight w:val="558"/>
        </w:trPr>
        <w:tc>
          <w:tcPr>
            <w:tcW w:w="48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14029BAB" w14:textId="77777777" w:rsidR="00CF5320" w:rsidRPr="006979E2" w:rsidRDefault="00CF5320" w:rsidP="00D02E89">
            <w:pPr>
              <w:ind w:left="113" w:right="113"/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ردیف</w:t>
            </w:r>
          </w:p>
        </w:tc>
        <w:tc>
          <w:tcPr>
            <w:tcW w:w="7655" w:type="dxa"/>
            <w:vMerge w:val="restart"/>
            <w:shd w:val="clear" w:color="auto" w:fill="DBE5F1" w:themeFill="accent1" w:themeFillTint="33"/>
            <w:vAlign w:val="center"/>
          </w:tcPr>
          <w:p w14:paraId="431ABC86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عنوان طرح</w:t>
            </w:r>
          </w:p>
        </w:tc>
        <w:tc>
          <w:tcPr>
            <w:tcW w:w="4110" w:type="dxa"/>
            <w:gridSpan w:val="2"/>
            <w:shd w:val="clear" w:color="auto" w:fill="DBE5F1" w:themeFill="accent1" w:themeFillTint="33"/>
            <w:vAlign w:val="center"/>
          </w:tcPr>
          <w:p w14:paraId="73BF2C81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مسئولیت در طرح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081B4A2D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تاریخ شروع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19F956D3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تاریخ خاتمه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vAlign w:val="center"/>
          </w:tcPr>
          <w:p w14:paraId="0D849228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امتیاز کمیته ارزیابی</w:t>
            </w:r>
          </w:p>
        </w:tc>
      </w:tr>
      <w:tr w:rsidR="00CF5320" w:rsidRPr="006979E2" w14:paraId="68C5DD9F" w14:textId="77777777" w:rsidTr="00D02E89">
        <w:trPr>
          <w:trHeight w:val="567"/>
        </w:trPr>
        <w:tc>
          <w:tcPr>
            <w:tcW w:w="480" w:type="dxa"/>
            <w:vMerge/>
            <w:shd w:val="clear" w:color="auto" w:fill="DDD9C3" w:themeFill="background2" w:themeFillShade="E6"/>
            <w:vAlign w:val="center"/>
          </w:tcPr>
          <w:p w14:paraId="205E3ED6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5" w:type="dxa"/>
            <w:vMerge/>
            <w:shd w:val="clear" w:color="auto" w:fill="DDD9C3" w:themeFill="background2" w:themeFillShade="E6"/>
            <w:vAlign w:val="center"/>
          </w:tcPr>
          <w:p w14:paraId="5A9D49B8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7" w:type="dxa"/>
            <w:shd w:val="clear" w:color="auto" w:fill="DBE5F1" w:themeFill="accent1" w:themeFillTint="33"/>
            <w:vAlign w:val="center"/>
          </w:tcPr>
          <w:p w14:paraId="5F21F79A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مجری</w:t>
            </w:r>
          </w:p>
        </w:tc>
        <w:tc>
          <w:tcPr>
            <w:tcW w:w="1813" w:type="dxa"/>
            <w:shd w:val="clear" w:color="auto" w:fill="DBE5F1" w:themeFill="accent1" w:themeFillTint="33"/>
            <w:vAlign w:val="center"/>
          </w:tcPr>
          <w:p w14:paraId="3524AE08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 xml:space="preserve">همکار </w:t>
            </w: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14:paraId="5B352FA3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14:paraId="22716C0A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14:paraId="744A7DB7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</w:tr>
      <w:tr w:rsidR="00CF5320" w:rsidRPr="006979E2" w14:paraId="09660CDF" w14:textId="77777777" w:rsidTr="00D02E89">
        <w:trPr>
          <w:trHeight w:val="850"/>
        </w:trPr>
        <w:tc>
          <w:tcPr>
            <w:tcW w:w="480" w:type="dxa"/>
            <w:vAlign w:val="center"/>
          </w:tcPr>
          <w:p w14:paraId="09D41E9E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55" w:type="dxa"/>
            <w:vAlign w:val="center"/>
          </w:tcPr>
          <w:p w14:paraId="29A73E8F" w14:textId="77777777" w:rsidR="00CF5320" w:rsidRPr="006979E2" w:rsidRDefault="00CF5320" w:rsidP="00D02E89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297" w:type="dxa"/>
            <w:vAlign w:val="center"/>
          </w:tcPr>
          <w:p w14:paraId="1017BF68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813" w:type="dxa"/>
            <w:vAlign w:val="center"/>
          </w:tcPr>
          <w:p w14:paraId="7A16A8E2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5259D778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5BABE9B0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6D30EFA2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CF5320" w:rsidRPr="006979E2" w14:paraId="4FED7F1A" w14:textId="77777777" w:rsidTr="00D02E89">
        <w:trPr>
          <w:trHeight w:val="850"/>
        </w:trPr>
        <w:tc>
          <w:tcPr>
            <w:tcW w:w="480" w:type="dxa"/>
            <w:vAlign w:val="center"/>
          </w:tcPr>
          <w:p w14:paraId="2B087398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655" w:type="dxa"/>
            <w:vAlign w:val="center"/>
          </w:tcPr>
          <w:p w14:paraId="7E476AFA" w14:textId="77777777" w:rsidR="00CF5320" w:rsidRPr="006979E2" w:rsidRDefault="00CF5320" w:rsidP="00D02E89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297" w:type="dxa"/>
            <w:vAlign w:val="center"/>
          </w:tcPr>
          <w:p w14:paraId="14DFF415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813" w:type="dxa"/>
            <w:vAlign w:val="center"/>
          </w:tcPr>
          <w:p w14:paraId="6EA37576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0FDE13AD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55A58539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49F4D072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CF5320" w:rsidRPr="006979E2" w14:paraId="05185102" w14:textId="77777777" w:rsidTr="00D02E89">
        <w:trPr>
          <w:trHeight w:val="850"/>
        </w:trPr>
        <w:tc>
          <w:tcPr>
            <w:tcW w:w="480" w:type="dxa"/>
            <w:vAlign w:val="center"/>
          </w:tcPr>
          <w:p w14:paraId="6531F28B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655" w:type="dxa"/>
            <w:vAlign w:val="center"/>
          </w:tcPr>
          <w:p w14:paraId="4832A021" w14:textId="77777777" w:rsidR="00CF5320" w:rsidRPr="006979E2" w:rsidRDefault="00CF5320" w:rsidP="00D02E89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297" w:type="dxa"/>
            <w:vAlign w:val="center"/>
          </w:tcPr>
          <w:p w14:paraId="5935DF77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813" w:type="dxa"/>
            <w:vAlign w:val="center"/>
          </w:tcPr>
          <w:p w14:paraId="02CAAB08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340FFA5E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6404C549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261169E6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CF5320" w:rsidRPr="006979E2" w14:paraId="2D5B84D4" w14:textId="77777777" w:rsidTr="00D02E89">
        <w:trPr>
          <w:trHeight w:val="850"/>
        </w:trPr>
        <w:tc>
          <w:tcPr>
            <w:tcW w:w="480" w:type="dxa"/>
            <w:vAlign w:val="center"/>
          </w:tcPr>
          <w:p w14:paraId="10E872E6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655" w:type="dxa"/>
            <w:vAlign w:val="center"/>
          </w:tcPr>
          <w:p w14:paraId="408CABBC" w14:textId="77777777" w:rsidR="00CF5320" w:rsidRPr="006979E2" w:rsidRDefault="00CF5320" w:rsidP="00D02E89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297" w:type="dxa"/>
            <w:vAlign w:val="center"/>
          </w:tcPr>
          <w:p w14:paraId="6FA51E64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813" w:type="dxa"/>
            <w:vAlign w:val="center"/>
          </w:tcPr>
          <w:p w14:paraId="2C8BCD07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0A455233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206F1B09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616CFE10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CF5320" w:rsidRPr="006979E2" w14:paraId="516FDAAD" w14:textId="77777777" w:rsidTr="00D02E89">
        <w:trPr>
          <w:trHeight w:val="850"/>
        </w:trPr>
        <w:tc>
          <w:tcPr>
            <w:tcW w:w="480" w:type="dxa"/>
            <w:vAlign w:val="center"/>
          </w:tcPr>
          <w:p w14:paraId="2B038AC4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655" w:type="dxa"/>
            <w:vAlign w:val="center"/>
          </w:tcPr>
          <w:p w14:paraId="41EF3B33" w14:textId="77777777" w:rsidR="00CF5320" w:rsidRPr="006979E2" w:rsidRDefault="00CF5320" w:rsidP="00D02E89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297" w:type="dxa"/>
            <w:vAlign w:val="center"/>
          </w:tcPr>
          <w:p w14:paraId="11BEDDA2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813" w:type="dxa"/>
            <w:vAlign w:val="center"/>
          </w:tcPr>
          <w:p w14:paraId="62495BFA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335A74A4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303983DB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29843EF4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CF5320" w:rsidRPr="006979E2" w14:paraId="54C8FC80" w14:textId="77777777" w:rsidTr="00D02E89">
        <w:trPr>
          <w:trHeight w:val="850"/>
        </w:trPr>
        <w:tc>
          <w:tcPr>
            <w:tcW w:w="480" w:type="dxa"/>
            <w:vAlign w:val="center"/>
          </w:tcPr>
          <w:p w14:paraId="4B24F5FD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655" w:type="dxa"/>
            <w:vAlign w:val="center"/>
          </w:tcPr>
          <w:p w14:paraId="63FDCE43" w14:textId="77777777" w:rsidR="00CF5320" w:rsidRPr="006979E2" w:rsidRDefault="00CF5320" w:rsidP="00D02E89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297" w:type="dxa"/>
            <w:vAlign w:val="center"/>
          </w:tcPr>
          <w:p w14:paraId="1ADEDB00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813" w:type="dxa"/>
            <w:vAlign w:val="center"/>
          </w:tcPr>
          <w:p w14:paraId="72844FBC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58F3DD1A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1E760763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31062BBF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CF5320" w:rsidRPr="006979E2" w14:paraId="28D9CFB5" w14:textId="77777777" w:rsidTr="00D02E89">
        <w:trPr>
          <w:trHeight w:val="850"/>
        </w:trPr>
        <w:tc>
          <w:tcPr>
            <w:tcW w:w="480" w:type="dxa"/>
            <w:vAlign w:val="center"/>
          </w:tcPr>
          <w:p w14:paraId="3D8BAA98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655" w:type="dxa"/>
            <w:vAlign w:val="center"/>
          </w:tcPr>
          <w:p w14:paraId="321C58DE" w14:textId="77777777" w:rsidR="00CF5320" w:rsidRPr="006979E2" w:rsidRDefault="00CF5320" w:rsidP="00D02E89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297" w:type="dxa"/>
            <w:vAlign w:val="center"/>
          </w:tcPr>
          <w:p w14:paraId="048A19B7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813" w:type="dxa"/>
            <w:vAlign w:val="center"/>
          </w:tcPr>
          <w:p w14:paraId="41092585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16F14752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4149CCC3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4741229E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CF5320" w:rsidRPr="006979E2" w14:paraId="57EBFA58" w14:textId="77777777" w:rsidTr="00D02E89">
        <w:trPr>
          <w:trHeight w:val="850"/>
        </w:trPr>
        <w:tc>
          <w:tcPr>
            <w:tcW w:w="14797" w:type="dxa"/>
            <w:gridSpan w:val="6"/>
            <w:vAlign w:val="center"/>
          </w:tcPr>
          <w:p w14:paraId="47021118" w14:textId="77777777" w:rsidR="00CF5320" w:rsidRPr="006979E2" w:rsidRDefault="00CF5320" w:rsidP="00D02E8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cs="B Lotus"/>
                <w:b/>
                <w:bCs/>
                <w:sz w:val="24"/>
                <w:szCs w:val="24"/>
                <w:rtl/>
              </w:rPr>
              <w:t>جمع امتياز</w:t>
            </w:r>
            <w:r w:rsidRPr="006979E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پژوهشگر از اين بند با رعايت مفاد آئين‌نامه: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3556A45B" w14:textId="77777777" w:rsidR="00CF5320" w:rsidRPr="006979E2" w:rsidRDefault="00CF532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</w:tbl>
    <w:p w14:paraId="75075998" w14:textId="3728D2FB" w:rsidR="00CF5320" w:rsidRDefault="00CF5320">
      <w:pPr>
        <w:bidi w:val="0"/>
        <w:rPr>
          <w:rFonts w:asciiTheme="majorHAnsi" w:eastAsiaTheme="majorEastAsia" w:hAnsiTheme="majorHAnsi" w:cs="B Lotus"/>
          <w:b/>
          <w:bCs/>
          <w:color w:val="365F91" w:themeColor="accent1" w:themeShade="BF"/>
          <w:sz w:val="28"/>
          <w:szCs w:val="28"/>
          <w:rtl/>
        </w:rPr>
      </w:pPr>
    </w:p>
    <w:p w14:paraId="7C655575" w14:textId="77777777" w:rsidR="00CF5320" w:rsidRPr="006979E2" w:rsidRDefault="00CF5320" w:rsidP="00D94476">
      <w:pPr>
        <w:spacing w:before="240" w:after="0"/>
        <w:jc w:val="center"/>
        <w:rPr>
          <w:rFonts w:asciiTheme="majorHAnsi" w:eastAsiaTheme="majorEastAsia" w:hAnsiTheme="majorHAnsi" w:cs="B Lotus"/>
          <w:b/>
          <w:bCs/>
          <w:color w:val="365F91" w:themeColor="accent1" w:themeShade="BF"/>
          <w:sz w:val="28"/>
          <w:szCs w:val="28"/>
          <w:rtl/>
        </w:rPr>
      </w:pPr>
    </w:p>
    <w:p w14:paraId="1806ADCC" w14:textId="35FE45A6" w:rsidR="00D94476" w:rsidRPr="006979E2" w:rsidRDefault="00D94476" w:rsidP="00033D70">
      <w:pPr>
        <w:spacing w:before="240" w:after="0"/>
        <w:jc w:val="center"/>
        <w:rPr>
          <w:rFonts w:asciiTheme="majorHAnsi" w:eastAsiaTheme="majorEastAsia" w:hAnsiTheme="majorHAnsi" w:cs="B Lotus"/>
          <w:b/>
          <w:bCs/>
          <w:color w:val="365F91" w:themeColor="accent1" w:themeShade="BF"/>
          <w:sz w:val="28"/>
          <w:szCs w:val="28"/>
          <w:rtl/>
        </w:rPr>
      </w:pPr>
      <w:r w:rsidRPr="006979E2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t xml:space="preserve">ادامه </w:t>
      </w:r>
      <w:r w:rsidR="00143FAE" w:rsidRPr="006979E2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t>جدول</w:t>
      </w:r>
      <w:r w:rsidR="00143FAE" w:rsidRPr="006979E2">
        <w:rPr>
          <w:rFonts w:asciiTheme="majorHAnsi" w:eastAsiaTheme="majorEastAsia" w:hAnsiTheme="majorHAnsi" w:cs="B Lotus"/>
          <w:b/>
          <w:bCs/>
          <w:color w:val="365F91" w:themeColor="accent1" w:themeShade="BF"/>
          <w:sz w:val="28"/>
          <w:szCs w:val="28"/>
          <w:rtl/>
        </w:rPr>
        <w:t xml:space="preserve"> شماره</w:t>
      </w:r>
      <w:r w:rsidR="00143FAE" w:rsidRPr="006979E2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t xml:space="preserve"> 2  پرسشنامه</w:t>
      </w:r>
      <w:r w:rsidR="00143FAE" w:rsidRPr="006979E2">
        <w:rPr>
          <w:rFonts w:asciiTheme="majorHAnsi" w:eastAsiaTheme="majorEastAsia" w:hAnsiTheme="majorHAnsi" w:cs="B Lotus"/>
          <w:b/>
          <w:bCs/>
          <w:color w:val="365F91" w:themeColor="accent1" w:themeShade="BF"/>
          <w:sz w:val="28"/>
          <w:szCs w:val="28"/>
          <w:rtl/>
        </w:rPr>
        <w:t xml:space="preserve"> انتخاب </w:t>
      </w:r>
      <w:r w:rsidR="00143FAE" w:rsidRPr="006979E2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t>پژوهشگران دانشگاه علوم پزشکی قم 140</w:t>
      </w:r>
      <w:r w:rsidR="00033D70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t>3</w:t>
      </w:r>
      <w:r w:rsidR="00143FAE" w:rsidRPr="006979E2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</w:p>
    <w:tbl>
      <w:tblPr>
        <w:tblStyle w:val="TableGrid"/>
        <w:bidiVisual/>
        <w:tblW w:w="15648" w:type="dxa"/>
        <w:tblLayout w:type="fixed"/>
        <w:tblLook w:val="04A0" w:firstRow="1" w:lastRow="0" w:firstColumn="1" w:lastColumn="0" w:noHBand="0" w:noVBand="1"/>
      </w:tblPr>
      <w:tblGrid>
        <w:gridCol w:w="480"/>
        <w:gridCol w:w="7655"/>
        <w:gridCol w:w="2297"/>
        <w:gridCol w:w="1813"/>
        <w:gridCol w:w="1276"/>
        <w:gridCol w:w="1276"/>
        <w:gridCol w:w="851"/>
      </w:tblGrid>
      <w:tr w:rsidR="00D72928" w:rsidRPr="006979E2" w14:paraId="46D0727B" w14:textId="77777777" w:rsidTr="00D72928">
        <w:trPr>
          <w:trHeight w:val="567"/>
        </w:trPr>
        <w:tc>
          <w:tcPr>
            <w:tcW w:w="15648" w:type="dxa"/>
            <w:gridSpan w:val="7"/>
            <w:shd w:val="clear" w:color="auto" w:fill="BFBFBF" w:themeFill="background1" w:themeFillShade="BF"/>
            <w:vAlign w:val="center"/>
          </w:tcPr>
          <w:p w14:paraId="534630F1" w14:textId="24FBB88F" w:rsidR="00D72928" w:rsidRPr="00F70608" w:rsidRDefault="00D72928" w:rsidP="00F70608">
            <w:pPr>
              <w:pStyle w:val="ListParagraph"/>
              <w:numPr>
                <w:ilvl w:val="1"/>
                <w:numId w:val="34"/>
              </w:num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70608">
              <w:rPr>
                <w:rFonts w:cs="B Lotus" w:hint="cs"/>
                <w:b/>
                <w:bCs/>
                <w:sz w:val="24"/>
                <w:szCs w:val="24"/>
                <w:rtl/>
              </w:rPr>
              <w:t>طرح</w:t>
            </w:r>
            <w:r w:rsidR="006979E2" w:rsidRPr="00F70608">
              <w:rPr>
                <w:rFonts w:cs="B Lotus"/>
                <w:b/>
                <w:bCs/>
                <w:sz w:val="24"/>
                <w:szCs w:val="24"/>
                <w:rtl/>
              </w:rPr>
              <w:softHyphen/>
            </w:r>
            <w:r w:rsidRPr="00F7060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هاي پژوهشي </w:t>
            </w:r>
            <w:r w:rsidR="00CF5320" w:rsidRPr="00F70608">
              <w:rPr>
                <w:rFonts w:cs="B Lotus" w:hint="cs"/>
                <w:b/>
                <w:bCs/>
                <w:sz w:val="24"/>
                <w:szCs w:val="24"/>
                <w:rtl/>
              </w:rPr>
              <w:t>خاتمه</w:t>
            </w:r>
            <w:r w:rsidRPr="00F7060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يافته</w:t>
            </w:r>
            <w:r w:rsidR="00143FAE" w:rsidRPr="00F7060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/ </w:t>
            </w:r>
            <w:r w:rsidR="00540BD5" w:rsidRPr="00F7060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مشترک </w:t>
            </w:r>
            <w:r w:rsidR="00CF5320" w:rsidRPr="00F70608">
              <w:rPr>
                <w:rFonts w:cs="B Lotus" w:hint="cs"/>
                <w:b/>
                <w:bCs/>
                <w:sz w:val="24"/>
                <w:szCs w:val="24"/>
                <w:rtl/>
              </w:rPr>
              <w:t>(</w:t>
            </w:r>
            <w:r w:rsidRPr="00F7060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دارای </w:t>
            </w:r>
            <w:r w:rsidR="00540BD5" w:rsidRPr="00F70608">
              <w:rPr>
                <w:rFonts w:cs="B Lotus" w:hint="cs"/>
                <w:b/>
                <w:bCs/>
                <w:sz w:val="24"/>
                <w:szCs w:val="24"/>
                <w:rtl/>
              </w:rPr>
              <w:t>گواهی معتبر</w:t>
            </w:r>
            <w:r w:rsidR="00CF5320" w:rsidRPr="00F70608">
              <w:rPr>
                <w:rFonts w:cs="B Lotus" w:hint="cs"/>
                <w:b/>
                <w:bCs/>
                <w:sz w:val="24"/>
                <w:szCs w:val="24"/>
                <w:rtl/>
              </w:rPr>
              <w:t>)</w:t>
            </w:r>
            <w:r w:rsidRPr="00F7060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: </w:t>
            </w:r>
          </w:p>
        </w:tc>
      </w:tr>
      <w:tr w:rsidR="00D72928" w:rsidRPr="006979E2" w14:paraId="14007D4E" w14:textId="77777777" w:rsidTr="00D72928">
        <w:trPr>
          <w:cantSplit/>
          <w:trHeight w:val="558"/>
        </w:trPr>
        <w:tc>
          <w:tcPr>
            <w:tcW w:w="48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45C4A5DC" w14:textId="77777777" w:rsidR="00D72928" w:rsidRPr="006979E2" w:rsidRDefault="00D72928" w:rsidP="00D72928">
            <w:pPr>
              <w:ind w:left="113" w:right="113"/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ردیف</w:t>
            </w:r>
          </w:p>
        </w:tc>
        <w:tc>
          <w:tcPr>
            <w:tcW w:w="7655" w:type="dxa"/>
            <w:vMerge w:val="restart"/>
            <w:shd w:val="clear" w:color="auto" w:fill="DBE5F1" w:themeFill="accent1" w:themeFillTint="33"/>
            <w:vAlign w:val="center"/>
          </w:tcPr>
          <w:p w14:paraId="241BC636" w14:textId="77777777" w:rsidR="00D72928" w:rsidRPr="006979E2" w:rsidRDefault="00D72928" w:rsidP="00D72928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عنوان طرح</w:t>
            </w:r>
          </w:p>
        </w:tc>
        <w:tc>
          <w:tcPr>
            <w:tcW w:w="4110" w:type="dxa"/>
            <w:gridSpan w:val="2"/>
            <w:shd w:val="clear" w:color="auto" w:fill="DBE5F1" w:themeFill="accent1" w:themeFillTint="33"/>
            <w:vAlign w:val="center"/>
          </w:tcPr>
          <w:p w14:paraId="588FBE90" w14:textId="77777777" w:rsidR="00D72928" w:rsidRPr="006979E2" w:rsidRDefault="00D72928" w:rsidP="00D72928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مسئولیت در طرح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1D8E75F4" w14:textId="77777777" w:rsidR="00D72928" w:rsidRPr="006979E2" w:rsidRDefault="00D72928" w:rsidP="00D72928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تاریخ شروع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7D4FCABC" w14:textId="77777777" w:rsidR="00D72928" w:rsidRPr="006979E2" w:rsidRDefault="00D72928" w:rsidP="00D72928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تاریخ خاتمه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vAlign w:val="center"/>
          </w:tcPr>
          <w:p w14:paraId="792177DE" w14:textId="3954F60A" w:rsidR="00D72928" w:rsidRPr="006979E2" w:rsidRDefault="00D72928" w:rsidP="00D72928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امتیاز</w:t>
            </w:r>
            <w:r w:rsidR="00143FAE" w:rsidRPr="006979E2">
              <w:rPr>
                <w:rFonts w:ascii="Arial" w:hAnsi="Arial" w:cs="B Lotus" w:hint="cs"/>
                <w:b/>
                <w:bCs/>
                <w:rtl/>
              </w:rPr>
              <w:t xml:space="preserve"> کمیته ارزیابی</w:t>
            </w:r>
          </w:p>
        </w:tc>
      </w:tr>
      <w:tr w:rsidR="00CD5899" w:rsidRPr="006979E2" w14:paraId="7F4FEFE7" w14:textId="77777777" w:rsidTr="00CD5899">
        <w:trPr>
          <w:trHeight w:val="567"/>
        </w:trPr>
        <w:tc>
          <w:tcPr>
            <w:tcW w:w="480" w:type="dxa"/>
            <w:vMerge/>
            <w:shd w:val="clear" w:color="auto" w:fill="DDD9C3" w:themeFill="background2" w:themeFillShade="E6"/>
            <w:vAlign w:val="center"/>
          </w:tcPr>
          <w:p w14:paraId="71D3E456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5" w:type="dxa"/>
            <w:vMerge/>
            <w:shd w:val="clear" w:color="auto" w:fill="DDD9C3" w:themeFill="background2" w:themeFillShade="E6"/>
            <w:vAlign w:val="center"/>
          </w:tcPr>
          <w:p w14:paraId="68EBB0A0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7" w:type="dxa"/>
            <w:shd w:val="clear" w:color="auto" w:fill="DBE5F1" w:themeFill="accent1" w:themeFillTint="33"/>
            <w:vAlign w:val="center"/>
          </w:tcPr>
          <w:p w14:paraId="34E3CDDB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مجری</w:t>
            </w:r>
          </w:p>
        </w:tc>
        <w:tc>
          <w:tcPr>
            <w:tcW w:w="1813" w:type="dxa"/>
            <w:shd w:val="clear" w:color="auto" w:fill="DBE5F1" w:themeFill="accent1" w:themeFillTint="33"/>
            <w:vAlign w:val="center"/>
          </w:tcPr>
          <w:p w14:paraId="68EE5E5F" w14:textId="6DC6CFAC" w:rsidR="00CD5899" w:rsidRPr="006979E2" w:rsidRDefault="00CD5899" w:rsidP="00D72928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 xml:space="preserve">همکار </w:t>
            </w: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14:paraId="1BA76231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14:paraId="7F6EB90E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14:paraId="55BE4452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</w:tr>
      <w:tr w:rsidR="00CD5899" w:rsidRPr="006979E2" w14:paraId="7C61C40E" w14:textId="77777777" w:rsidTr="00CD5899">
        <w:trPr>
          <w:trHeight w:val="850"/>
        </w:trPr>
        <w:tc>
          <w:tcPr>
            <w:tcW w:w="480" w:type="dxa"/>
            <w:vAlign w:val="center"/>
          </w:tcPr>
          <w:p w14:paraId="38B36342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55" w:type="dxa"/>
            <w:vAlign w:val="center"/>
          </w:tcPr>
          <w:p w14:paraId="54F3BC02" w14:textId="77777777" w:rsidR="00CD5899" w:rsidRPr="006979E2" w:rsidRDefault="00CD5899" w:rsidP="00D72928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297" w:type="dxa"/>
            <w:vAlign w:val="center"/>
          </w:tcPr>
          <w:p w14:paraId="25807B2F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813" w:type="dxa"/>
            <w:vAlign w:val="center"/>
          </w:tcPr>
          <w:p w14:paraId="75141F25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1FFBC7C1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192AED97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1EE96F5B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CD5899" w:rsidRPr="006979E2" w14:paraId="6D0B34DD" w14:textId="77777777" w:rsidTr="00CD5899">
        <w:trPr>
          <w:trHeight w:val="850"/>
        </w:trPr>
        <w:tc>
          <w:tcPr>
            <w:tcW w:w="480" w:type="dxa"/>
            <w:vAlign w:val="center"/>
          </w:tcPr>
          <w:p w14:paraId="4DAB50A9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655" w:type="dxa"/>
            <w:vAlign w:val="center"/>
          </w:tcPr>
          <w:p w14:paraId="40423BBC" w14:textId="77777777" w:rsidR="00CD5899" w:rsidRPr="006979E2" w:rsidRDefault="00CD5899" w:rsidP="00D72928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297" w:type="dxa"/>
            <w:vAlign w:val="center"/>
          </w:tcPr>
          <w:p w14:paraId="47FA7B0E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813" w:type="dxa"/>
            <w:vAlign w:val="center"/>
          </w:tcPr>
          <w:p w14:paraId="5DCD09B7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1DFA9D4E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32717B6D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4698C004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CD5899" w:rsidRPr="006979E2" w14:paraId="2742A1CB" w14:textId="77777777" w:rsidTr="00CD5899">
        <w:trPr>
          <w:trHeight w:val="850"/>
        </w:trPr>
        <w:tc>
          <w:tcPr>
            <w:tcW w:w="480" w:type="dxa"/>
            <w:vAlign w:val="center"/>
          </w:tcPr>
          <w:p w14:paraId="61F7F333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655" w:type="dxa"/>
            <w:vAlign w:val="center"/>
          </w:tcPr>
          <w:p w14:paraId="0039E18B" w14:textId="77777777" w:rsidR="00CD5899" w:rsidRPr="006979E2" w:rsidRDefault="00CD5899" w:rsidP="00D72928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297" w:type="dxa"/>
            <w:vAlign w:val="center"/>
          </w:tcPr>
          <w:p w14:paraId="478E4832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813" w:type="dxa"/>
            <w:vAlign w:val="center"/>
          </w:tcPr>
          <w:p w14:paraId="660F610F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770B7C59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0EAE64DC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53600F95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CD5899" w:rsidRPr="006979E2" w14:paraId="5053F700" w14:textId="77777777" w:rsidTr="00CD5899">
        <w:trPr>
          <w:trHeight w:val="850"/>
        </w:trPr>
        <w:tc>
          <w:tcPr>
            <w:tcW w:w="480" w:type="dxa"/>
            <w:vAlign w:val="center"/>
          </w:tcPr>
          <w:p w14:paraId="4245BA58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655" w:type="dxa"/>
            <w:vAlign w:val="center"/>
          </w:tcPr>
          <w:p w14:paraId="080A9465" w14:textId="77777777" w:rsidR="00CD5899" w:rsidRPr="006979E2" w:rsidRDefault="00CD5899" w:rsidP="00D72928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297" w:type="dxa"/>
            <w:vAlign w:val="center"/>
          </w:tcPr>
          <w:p w14:paraId="18EB92AD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813" w:type="dxa"/>
            <w:vAlign w:val="center"/>
          </w:tcPr>
          <w:p w14:paraId="2135FA92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2EDA822A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0FC057E8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60F9202B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CD5899" w:rsidRPr="006979E2" w14:paraId="49B15E82" w14:textId="77777777" w:rsidTr="00CD5899">
        <w:trPr>
          <w:trHeight w:val="850"/>
        </w:trPr>
        <w:tc>
          <w:tcPr>
            <w:tcW w:w="480" w:type="dxa"/>
            <w:vAlign w:val="center"/>
          </w:tcPr>
          <w:p w14:paraId="40378BA0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655" w:type="dxa"/>
            <w:vAlign w:val="center"/>
          </w:tcPr>
          <w:p w14:paraId="2DF43DB0" w14:textId="77777777" w:rsidR="00CD5899" w:rsidRPr="006979E2" w:rsidRDefault="00CD5899" w:rsidP="00D72928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297" w:type="dxa"/>
            <w:vAlign w:val="center"/>
          </w:tcPr>
          <w:p w14:paraId="0DEF4422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813" w:type="dxa"/>
            <w:vAlign w:val="center"/>
          </w:tcPr>
          <w:p w14:paraId="69AFD8D6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1A1E7E8F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1EE9EE3F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0F65A681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CD5899" w:rsidRPr="006979E2" w14:paraId="6C1908C1" w14:textId="77777777" w:rsidTr="00CD5899">
        <w:trPr>
          <w:trHeight w:val="850"/>
        </w:trPr>
        <w:tc>
          <w:tcPr>
            <w:tcW w:w="480" w:type="dxa"/>
            <w:vAlign w:val="center"/>
          </w:tcPr>
          <w:p w14:paraId="34836B2F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655" w:type="dxa"/>
            <w:vAlign w:val="center"/>
          </w:tcPr>
          <w:p w14:paraId="30B3A844" w14:textId="77777777" w:rsidR="00CD5899" w:rsidRPr="006979E2" w:rsidRDefault="00CD5899" w:rsidP="00D72928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297" w:type="dxa"/>
            <w:vAlign w:val="center"/>
          </w:tcPr>
          <w:p w14:paraId="774B0966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813" w:type="dxa"/>
            <w:vAlign w:val="center"/>
          </w:tcPr>
          <w:p w14:paraId="6B9D4459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0B53F795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2F4DBC50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543E10D8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CD5899" w:rsidRPr="006979E2" w14:paraId="5812161B" w14:textId="77777777" w:rsidTr="00CD5899">
        <w:trPr>
          <w:trHeight w:val="850"/>
        </w:trPr>
        <w:tc>
          <w:tcPr>
            <w:tcW w:w="480" w:type="dxa"/>
            <w:vAlign w:val="center"/>
          </w:tcPr>
          <w:p w14:paraId="1771CF99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655" w:type="dxa"/>
            <w:vAlign w:val="center"/>
          </w:tcPr>
          <w:p w14:paraId="0435E140" w14:textId="77777777" w:rsidR="00CD5899" w:rsidRPr="006979E2" w:rsidRDefault="00CD5899" w:rsidP="00D72928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297" w:type="dxa"/>
            <w:vAlign w:val="center"/>
          </w:tcPr>
          <w:p w14:paraId="220EFE5D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813" w:type="dxa"/>
            <w:vAlign w:val="center"/>
          </w:tcPr>
          <w:p w14:paraId="39BA3B95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388C88E3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026C4A6E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0F7008E6" w14:textId="77777777" w:rsidR="00CD5899" w:rsidRPr="006979E2" w:rsidRDefault="00CD5899" w:rsidP="00D72928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CD5899" w:rsidRPr="006979E2" w14:paraId="044CF402" w14:textId="77777777" w:rsidTr="00E31C5A">
        <w:trPr>
          <w:trHeight w:val="850"/>
        </w:trPr>
        <w:tc>
          <w:tcPr>
            <w:tcW w:w="14797" w:type="dxa"/>
            <w:gridSpan w:val="6"/>
            <w:vAlign w:val="center"/>
          </w:tcPr>
          <w:p w14:paraId="6F0BE4E2" w14:textId="68A97048" w:rsidR="00CD5899" w:rsidRPr="006979E2" w:rsidRDefault="00CD5899" w:rsidP="00500190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cs="B Lotus"/>
                <w:b/>
                <w:bCs/>
                <w:sz w:val="24"/>
                <w:szCs w:val="24"/>
                <w:rtl/>
              </w:rPr>
              <w:t>جمع امتياز</w:t>
            </w:r>
            <w:r w:rsidRPr="006979E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پژوهشگر از اين بند با رعايت مفاد آئين‌نامه: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3658B60D" w14:textId="77777777" w:rsidR="00CD5899" w:rsidRPr="006979E2" w:rsidRDefault="00CD5899" w:rsidP="00E31C5A">
            <w:pPr>
              <w:jc w:val="center"/>
              <w:rPr>
                <w:rFonts w:ascii="Arial" w:hAnsi="Arial" w:cs="B Lotus"/>
                <w:rtl/>
              </w:rPr>
            </w:pPr>
          </w:p>
        </w:tc>
      </w:tr>
    </w:tbl>
    <w:p w14:paraId="33921261" w14:textId="77777777" w:rsidR="00A22E13" w:rsidRPr="006979E2" w:rsidRDefault="00A22E13" w:rsidP="00D94476">
      <w:pPr>
        <w:spacing w:before="240" w:after="0"/>
        <w:jc w:val="center"/>
        <w:rPr>
          <w:rFonts w:asciiTheme="majorHAnsi" w:eastAsiaTheme="majorEastAsia" w:hAnsiTheme="majorHAnsi" w:cs="B Lotus"/>
          <w:b/>
          <w:bCs/>
          <w:color w:val="365F91" w:themeColor="accent1" w:themeShade="BF"/>
          <w:sz w:val="28"/>
          <w:szCs w:val="28"/>
          <w:rtl/>
        </w:rPr>
      </w:pPr>
    </w:p>
    <w:p w14:paraId="3A745BA4" w14:textId="3712D45D" w:rsidR="00180B18" w:rsidRPr="006979E2" w:rsidRDefault="00180B18" w:rsidP="00180B18">
      <w:pPr>
        <w:spacing w:before="240" w:after="0"/>
        <w:jc w:val="center"/>
        <w:rPr>
          <w:rFonts w:asciiTheme="majorHAnsi" w:eastAsiaTheme="majorEastAsia" w:hAnsiTheme="majorHAnsi" w:cs="B Lotus"/>
          <w:b/>
          <w:bCs/>
          <w:color w:val="365F91" w:themeColor="accent1" w:themeShade="BF"/>
          <w:sz w:val="28"/>
          <w:szCs w:val="28"/>
          <w:rtl/>
        </w:rPr>
      </w:pPr>
      <w:r w:rsidRPr="006979E2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t xml:space="preserve"> ادامه جدول</w:t>
      </w:r>
      <w:r w:rsidRPr="006979E2">
        <w:rPr>
          <w:rFonts w:asciiTheme="majorHAnsi" w:eastAsiaTheme="majorEastAsia" w:hAnsiTheme="majorHAnsi" w:cs="B Lotus"/>
          <w:b/>
          <w:bCs/>
          <w:color w:val="365F91" w:themeColor="accent1" w:themeShade="BF"/>
          <w:sz w:val="28"/>
          <w:szCs w:val="28"/>
          <w:rtl/>
        </w:rPr>
        <w:t xml:space="preserve"> شماره</w:t>
      </w:r>
      <w:r w:rsidRPr="006979E2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t xml:space="preserve"> 2  پرسشنامه</w:t>
      </w:r>
      <w:r w:rsidRPr="006979E2">
        <w:rPr>
          <w:rFonts w:asciiTheme="majorHAnsi" w:eastAsiaTheme="majorEastAsia" w:hAnsiTheme="majorHAnsi" w:cs="B Lotus"/>
          <w:b/>
          <w:bCs/>
          <w:color w:val="365F91" w:themeColor="accent1" w:themeShade="BF"/>
          <w:sz w:val="28"/>
          <w:szCs w:val="28"/>
          <w:rtl/>
        </w:rPr>
        <w:t xml:space="preserve"> انتخاب </w:t>
      </w:r>
      <w:r w:rsidRPr="006979E2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t xml:space="preserve">پژوهشگران دانشگاه علوم پزشکی قم </w:t>
      </w:r>
      <w:r w:rsidR="00F70608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t>1403</w:t>
      </w:r>
      <w:r w:rsidRPr="006979E2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</w:p>
    <w:tbl>
      <w:tblPr>
        <w:tblStyle w:val="TableGrid"/>
        <w:bidiVisual/>
        <w:tblW w:w="15648" w:type="dxa"/>
        <w:tblLayout w:type="fixed"/>
        <w:tblLook w:val="04A0" w:firstRow="1" w:lastRow="0" w:firstColumn="1" w:lastColumn="0" w:noHBand="0" w:noVBand="1"/>
      </w:tblPr>
      <w:tblGrid>
        <w:gridCol w:w="480"/>
        <w:gridCol w:w="8789"/>
        <w:gridCol w:w="1559"/>
        <w:gridCol w:w="992"/>
        <w:gridCol w:w="992"/>
        <w:gridCol w:w="992"/>
        <w:gridCol w:w="993"/>
        <w:gridCol w:w="851"/>
      </w:tblGrid>
      <w:tr w:rsidR="0092345D" w:rsidRPr="006979E2" w14:paraId="767842EC" w14:textId="77777777" w:rsidTr="00234E07">
        <w:trPr>
          <w:trHeight w:val="567"/>
        </w:trPr>
        <w:tc>
          <w:tcPr>
            <w:tcW w:w="15648" w:type="dxa"/>
            <w:gridSpan w:val="8"/>
            <w:shd w:val="clear" w:color="auto" w:fill="BFBFBF" w:themeFill="background1" w:themeFillShade="BF"/>
            <w:vAlign w:val="center"/>
          </w:tcPr>
          <w:p w14:paraId="189064D0" w14:textId="0E4B4C1D" w:rsidR="0092345D" w:rsidRPr="00F70608" w:rsidRDefault="0092345D" w:rsidP="00F70608">
            <w:pPr>
              <w:pStyle w:val="ListParagraph"/>
              <w:numPr>
                <w:ilvl w:val="1"/>
                <w:numId w:val="34"/>
              </w:num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F70608">
              <w:rPr>
                <w:rFonts w:cs="B Lotus" w:hint="cs"/>
                <w:b/>
                <w:bCs/>
                <w:sz w:val="24"/>
                <w:szCs w:val="24"/>
                <w:rtl/>
              </w:rPr>
              <w:t>طرح</w:t>
            </w:r>
            <w:r w:rsidR="006979E2" w:rsidRPr="00F70608">
              <w:rPr>
                <w:rFonts w:cs="B Lotus"/>
                <w:b/>
                <w:bCs/>
                <w:sz w:val="24"/>
                <w:szCs w:val="24"/>
                <w:rtl/>
              </w:rPr>
              <w:softHyphen/>
            </w:r>
            <w:r w:rsidR="00D055DB" w:rsidRPr="00F7060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هاي پژوهشي/ پايان نامه </w:t>
            </w:r>
            <w:r w:rsidRPr="00F70608">
              <w:rPr>
                <w:rFonts w:cs="B Lotus" w:hint="cs"/>
                <w:b/>
                <w:bCs/>
                <w:sz w:val="24"/>
                <w:szCs w:val="24"/>
                <w:rtl/>
              </w:rPr>
              <w:t>که به فناوری رسیده</w:t>
            </w:r>
            <w:r w:rsidR="001C6B0F" w:rsidRPr="00F70608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یا داراي ويژگي ابتكار و نوآوري هستند :</w:t>
            </w:r>
          </w:p>
        </w:tc>
      </w:tr>
      <w:tr w:rsidR="00C5345A" w:rsidRPr="006979E2" w14:paraId="3AAB5E12" w14:textId="77777777" w:rsidTr="00D330FC">
        <w:trPr>
          <w:cantSplit/>
          <w:trHeight w:val="558"/>
        </w:trPr>
        <w:tc>
          <w:tcPr>
            <w:tcW w:w="48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7EAC3CE2" w14:textId="77777777" w:rsidR="00C5345A" w:rsidRPr="006979E2" w:rsidRDefault="00C5345A" w:rsidP="00234E07">
            <w:pPr>
              <w:ind w:left="113" w:right="113"/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ردیف</w:t>
            </w:r>
          </w:p>
        </w:tc>
        <w:tc>
          <w:tcPr>
            <w:tcW w:w="8789" w:type="dxa"/>
            <w:vMerge w:val="restart"/>
            <w:shd w:val="clear" w:color="auto" w:fill="DBE5F1" w:themeFill="accent1" w:themeFillTint="33"/>
            <w:vAlign w:val="center"/>
          </w:tcPr>
          <w:p w14:paraId="52DC3599" w14:textId="5E854043" w:rsidR="00C5345A" w:rsidRPr="006979E2" w:rsidRDefault="00C5345A" w:rsidP="00D665FA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عنوان طرح</w:t>
            </w:r>
          </w:p>
        </w:tc>
        <w:tc>
          <w:tcPr>
            <w:tcW w:w="3543" w:type="dxa"/>
            <w:gridSpan w:val="3"/>
            <w:shd w:val="clear" w:color="auto" w:fill="DBE5F1" w:themeFill="accent1" w:themeFillTint="33"/>
            <w:vAlign w:val="center"/>
          </w:tcPr>
          <w:p w14:paraId="65010DBD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نوع طرح</w:t>
            </w:r>
          </w:p>
        </w:tc>
        <w:tc>
          <w:tcPr>
            <w:tcW w:w="992" w:type="dxa"/>
            <w:vMerge w:val="restart"/>
            <w:shd w:val="clear" w:color="auto" w:fill="DBE5F1" w:themeFill="accent1" w:themeFillTint="33"/>
            <w:vAlign w:val="center"/>
          </w:tcPr>
          <w:p w14:paraId="7478FFB9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تاریخ شروع</w:t>
            </w:r>
          </w:p>
        </w:tc>
        <w:tc>
          <w:tcPr>
            <w:tcW w:w="993" w:type="dxa"/>
            <w:vMerge w:val="restart"/>
            <w:shd w:val="clear" w:color="auto" w:fill="DBE5F1" w:themeFill="accent1" w:themeFillTint="33"/>
            <w:vAlign w:val="center"/>
          </w:tcPr>
          <w:p w14:paraId="60F743E8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تاریخ خاتمه</w:t>
            </w:r>
          </w:p>
        </w:tc>
        <w:tc>
          <w:tcPr>
            <w:tcW w:w="851" w:type="dxa"/>
            <w:vMerge w:val="restart"/>
            <w:shd w:val="clear" w:color="auto" w:fill="DBE5F1" w:themeFill="accent1" w:themeFillTint="33"/>
            <w:vAlign w:val="center"/>
          </w:tcPr>
          <w:p w14:paraId="08F5041C" w14:textId="486D8A76" w:rsidR="00C5345A" w:rsidRPr="006979E2" w:rsidRDefault="00C5345A" w:rsidP="00234E07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امتیاز کمیته ارزیابی</w:t>
            </w:r>
          </w:p>
        </w:tc>
      </w:tr>
      <w:tr w:rsidR="00C5345A" w:rsidRPr="006979E2" w14:paraId="7B7DE570" w14:textId="77777777" w:rsidTr="00D330FC">
        <w:trPr>
          <w:trHeight w:val="1119"/>
        </w:trPr>
        <w:tc>
          <w:tcPr>
            <w:tcW w:w="480" w:type="dxa"/>
            <w:vMerge/>
            <w:shd w:val="clear" w:color="auto" w:fill="DDD9C3" w:themeFill="background2" w:themeFillShade="E6"/>
            <w:vAlign w:val="center"/>
          </w:tcPr>
          <w:p w14:paraId="5B449F58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789" w:type="dxa"/>
            <w:vMerge/>
            <w:shd w:val="clear" w:color="auto" w:fill="DDD9C3" w:themeFill="background2" w:themeFillShade="E6"/>
            <w:vAlign w:val="center"/>
          </w:tcPr>
          <w:p w14:paraId="47F827CE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161BEC12" w14:textId="63014162" w:rsidR="00C5345A" w:rsidRPr="006979E2" w:rsidRDefault="00C5345A" w:rsidP="00234E07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0"/>
                <w:szCs w:val="20"/>
              </w:rPr>
              <w:t> </w:t>
            </w:r>
            <w:r w:rsidRPr="006979E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نمونه اولیه آزمایشگاهی/ پایلوت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483C2709" w14:textId="1951818D" w:rsidR="00C5345A" w:rsidRPr="006979E2" w:rsidRDefault="00C5345A" w:rsidP="00685579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6979E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>محصول دانش بنیان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14:paraId="46B25C76" w14:textId="3D50AB38" w:rsidR="00C5345A" w:rsidRPr="006979E2" w:rsidRDefault="00C5345A" w:rsidP="0006325A">
            <w:pPr>
              <w:jc w:val="center"/>
              <w:rPr>
                <w:rFonts w:ascii="Arial" w:hAnsi="Arial" w:cs="B Lotus"/>
                <w:b/>
                <w:bCs/>
                <w:sz w:val="20"/>
                <w:szCs w:val="20"/>
              </w:rPr>
            </w:pPr>
            <w:r w:rsidRPr="006979E2">
              <w:rPr>
                <w:rFonts w:ascii="Arial" w:hAnsi="Arial" w:cs="B Lotus" w:hint="cs"/>
                <w:b/>
                <w:bCs/>
                <w:sz w:val="20"/>
                <w:szCs w:val="20"/>
                <w:rtl/>
              </w:rPr>
              <w:t xml:space="preserve">تجاری سازی شده </w:t>
            </w:r>
          </w:p>
        </w:tc>
        <w:tc>
          <w:tcPr>
            <w:tcW w:w="992" w:type="dxa"/>
            <w:vMerge/>
            <w:shd w:val="clear" w:color="auto" w:fill="C6D9F1" w:themeFill="text2" w:themeFillTint="33"/>
            <w:vAlign w:val="center"/>
          </w:tcPr>
          <w:p w14:paraId="4391ECB0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</w:p>
        </w:tc>
        <w:tc>
          <w:tcPr>
            <w:tcW w:w="993" w:type="dxa"/>
            <w:vMerge/>
            <w:shd w:val="clear" w:color="auto" w:fill="DDD9C3" w:themeFill="background2" w:themeFillShade="E6"/>
          </w:tcPr>
          <w:p w14:paraId="50320343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14:paraId="29B40DB0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</w:tr>
      <w:tr w:rsidR="00C5345A" w:rsidRPr="006979E2" w14:paraId="3635C050" w14:textId="77777777" w:rsidTr="00AF0A2F">
        <w:trPr>
          <w:trHeight w:val="850"/>
        </w:trPr>
        <w:tc>
          <w:tcPr>
            <w:tcW w:w="480" w:type="dxa"/>
            <w:vAlign w:val="center"/>
          </w:tcPr>
          <w:p w14:paraId="27D7E4FD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789" w:type="dxa"/>
            <w:vAlign w:val="center"/>
          </w:tcPr>
          <w:p w14:paraId="4843AD65" w14:textId="77777777" w:rsidR="00C5345A" w:rsidRPr="006979E2" w:rsidRDefault="00C5345A" w:rsidP="00D665F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559" w:type="dxa"/>
            <w:vAlign w:val="center"/>
          </w:tcPr>
          <w:p w14:paraId="675FD47B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92" w:type="dxa"/>
            <w:vAlign w:val="center"/>
          </w:tcPr>
          <w:p w14:paraId="626755E3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92" w:type="dxa"/>
            <w:vAlign w:val="center"/>
          </w:tcPr>
          <w:p w14:paraId="3156D230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92" w:type="dxa"/>
            <w:vAlign w:val="center"/>
          </w:tcPr>
          <w:p w14:paraId="6ACA446A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93" w:type="dxa"/>
            <w:vAlign w:val="center"/>
          </w:tcPr>
          <w:p w14:paraId="6CAF9390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26BCDB4C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C5345A" w:rsidRPr="006979E2" w14:paraId="748EFC02" w14:textId="77777777" w:rsidTr="006D5E85">
        <w:trPr>
          <w:trHeight w:val="850"/>
        </w:trPr>
        <w:tc>
          <w:tcPr>
            <w:tcW w:w="480" w:type="dxa"/>
            <w:vAlign w:val="center"/>
          </w:tcPr>
          <w:p w14:paraId="471F7E66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789" w:type="dxa"/>
            <w:vAlign w:val="center"/>
          </w:tcPr>
          <w:p w14:paraId="3D725100" w14:textId="77777777" w:rsidR="00C5345A" w:rsidRPr="006979E2" w:rsidRDefault="00C5345A" w:rsidP="00D665F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559" w:type="dxa"/>
            <w:vAlign w:val="center"/>
          </w:tcPr>
          <w:p w14:paraId="659A33CE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92" w:type="dxa"/>
            <w:vAlign w:val="center"/>
          </w:tcPr>
          <w:p w14:paraId="67C258A0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92" w:type="dxa"/>
            <w:vAlign w:val="center"/>
          </w:tcPr>
          <w:p w14:paraId="25CED675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92" w:type="dxa"/>
            <w:vAlign w:val="center"/>
          </w:tcPr>
          <w:p w14:paraId="0B06024D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93" w:type="dxa"/>
            <w:vAlign w:val="center"/>
          </w:tcPr>
          <w:p w14:paraId="0092F581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20E10BD0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C5345A" w:rsidRPr="006979E2" w14:paraId="4DDA292F" w14:textId="77777777" w:rsidTr="00FF1662">
        <w:trPr>
          <w:trHeight w:val="850"/>
        </w:trPr>
        <w:tc>
          <w:tcPr>
            <w:tcW w:w="480" w:type="dxa"/>
            <w:vAlign w:val="center"/>
          </w:tcPr>
          <w:p w14:paraId="2C66CF14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789" w:type="dxa"/>
            <w:vAlign w:val="center"/>
          </w:tcPr>
          <w:p w14:paraId="7B24A10D" w14:textId="77777777" w:rsidR="00C5345A" w:rsidRPr="006979E2" w:rsidRDefault="00C5345A" w:rsidP="00D665F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559" w:type="dxa"/>
            <w:vAlign w:val="center"/>
          </w:tcPr>
          <w:p w14:paraId="47436A88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92" w:type="dxa"/>
            <w:vAlign w:val="center"/>
          </w:tcPr>
          <w:p w14:paraId="005AB229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92" w:type="dxa"/>
            <w:vAlign w:val="center"/>
          </w:tcPr>
          <w:p w14:paraId="32717EB3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92" w:type="dxa"/>
            <w:vAlign w:val="center"/>
          </w:tcPr>
          <w:p w14:paraId="47166E86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93" w:type="dxa"/>
            <w:vAlign w:val="center"/>
          </w:tcPr>
          <w:p w14:paraId="429AD635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49188CB0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C5345A" w:rsidRPr="006979E2" w14:paraId="25DD2B0D" w14:textId="77777777" w:rsidTr="002628BF">
        <w:trPr>
          <w:trHeight w:val="850"/>
        </w:trPr>
        <w:tc>
          <w:tcPr>
            <w:tcW w:w="480" w:type="dxa"/>
            <w:vAlign w:val="center"/>
          </w:tcPr>
          <w:p w14:paraId="456AC378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789" w:type="dxa"/>
            <w:vAlign w:val="center"/>
          </w:tcPr>
          <w:p w14:paraId="59AD4501" w14:textId="77777777" w:rsidR="00C5345A" w:rsidRPr="006979E2" w:rsidRDefault="00C5345A" w:rsidP="00D665F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559" w:type="dxa"/>
            <w:vAlign w:val="center"/>
          </w:tcPr>
          <w:p w14:paraId="673D0BBB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92" w:type="dxa"/>
            <w:vAlign w:val="center"/>
          </w:tcPr>
          <w:p w14:paraId="2BF7F301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92" w:type="dxa"/>
            <w:vAlign w:val="center"/>
          </w:tcPr>
          <w:p w14:paraId="623240AF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92" w:type="dxa"/>
            <w:vAlign w:val="center"/>
          </w:tcPr>
          <w:p w14:paraId="3CE852D0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93" w:type="dxa"/>
            <w:vAlign w:val="center"/>
          </w:tcPr>
          <w:p w14:paraId="37BDDC37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09B5FDFB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C5345A" w:rsidRPr="006979E2" w14:paraId="7F9FD9B7" w14:textId="77777777" w:rsidTr="006514A0">
        <w:trPr>
          <w:trHeight w:val="850"/>
        </w:trPr>
        <w:tc>
          <w:tcPr>
            <w:tcW w:w="480" w:type="dxa"/>
            <w:vAlign w:val="center"/>
          </w:tcPr>
          <w:p w14:paraId="30C95349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789" w:type="dxa"/>
            <w:vAlign w:val="center"/>
          </w:tcPr>
          <w:p w14:paraId="57B54C5C" w14:textId="77777777" w:rsidR="00C5345A" w:rsidRPr="006979E2" w:rsidRDefault="00C5345A" w:rsidP="00D665F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559" w:type="dxa"/>
            <w:vAlign w:val="center"/>
          </w:tcPr>
          <w:p w14:paraId="613F53B7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92" w:type="dxa"/>
            <w:vAlign w:val="center"/>
          </w:tcPr>
          <w:p w14:paraId="557B7BB4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92" w:type="dxa"/>
            <w:vAlign w:val="center"/>
          </w:tcPr>
          <w:p w14:paraId="7D459BA0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92" w:type="dxa"/>
            <w:vAlign w:val="center"/>
          </w:tcPr>
          <w:p w14:paraId="72705743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93" w:type="dxa"/>
            <w:vAlign w:val="center"/>
          </w:tcPr>
          <w:p w14:paraId="5AD09535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0EF8F370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C5345A" w:rsidRPr="006979E2" w14:paraId="721AA194" w14:textId="77777777" w:rsidTr="00D1457B">
        <w:trPr>
          <w:trHeight w:val="850"/>
        </w:trPr>
        <w:tc>
          <w:tcPr>
            <w:tcW w:w="480" w:type="dxa"/>
            <w:vAlign w:val="center"/>
          </w:tcPr>
          <w:p w14:paraId="32702D01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789" w:type="dxa"/>
            <w:vAlign w:val="center"/>
          </w:tcPr>
          <w:p w14:paraId="59200853" w14:textId="77777777" w:rsidR="00C5345A" w:rsidRPr="006979E2" w:rsidRDefault="00C5345A" w:rsidP="00D665FA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559" w:type="dxa"/>
            <w:vAlign w:val="center"/>
          </w:tcPr>
          <w:p w14:paraId="3CEC2DF2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92" w:type="dxa"/>
            <w:vAlign w:val="center"/>
          </w:tcPr>
          <w:p w14:paraId="4BAB75EE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92" w:type="dxa"/>
            <w:vAlign w:val="center"/>
          </w:tcPr>
          <w:p w14:paraId="0BD7FD36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92" w:type="dxa"/>
            <w:vAlign w:val="center"/>
          </w:tcPr>
          <w:p w14:paraId="7819BA9C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993" w:type="dxa"/>
            <w:vAlign w:val="center"/>
          </w:tcPr>
          <w:p w14:paraId="0E18E325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6BCEA847" w14:textId="77777777" w:rsidR="00C5345A" w:rsidRPr="006979E2" w:rsidRDefault="00C5345A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92345D" w:rsidRPr="006979E2" w14:paraId="5B25A463" w14:textId="77777777" w:rsidTr="00234E07">
        <w:trPr>
          <w:trHeight w:val="850"/>
        </w:trPr>
        <w:tc>
          <w:tcPr>
            <w:tcW w:w="14797" w:type="dxa"/>
            <w:gridSpan w:val="7"/>
            <w:vAlign w:val="center"/>
          </w:tcPr>
          <w:p w14:paraId="6306323D" w14:textId="77777777" w:rsidR="0092345D" w:rsidRPr="006979E2" w:rsidRDefault="0092345D" w:rsidP="00500190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cs="B Lotus"/>
                <w:b/>
                <w:bCs/>
                <w:sz w:val="24"/>
                <w:szCs w:val="24"/>
                <w:rtl/>
              </w:rPr>
              <w:t>جمع امتياز</w:t>
            </w:r>
            <w:r w:rsidRPr="006979E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پژوهشگر از اين بند با رعايت مفاد آئين‌نامه: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7FC246DE" w14:textId="77777777" w:rsidR="0092345D" w:rsidRPr="006979E2" w:rsidRDefault="0092345D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</w:tr>
    </w:tbl>
    <w:p w14:paraId="59469E30" w14:textId="77777777" w:rsidR="0095266D" w:rsidRPr="006979E2" w:rsidRDefault="0095266D" w:rsidP="00F95507">
      <w:pPr>
        <w:rPr>
          <w:rFonts w:ascii="Arial" w:hAnsi="Arial" w:cs="B Lotus"/>
          <w:rtl/>
        </w:rPr>
      </w:pPr>
    </w:p>
    <w:p w14:paraId="34DF0DF1" w14:textId="3DE2A638" w:rsidR="00D94476" w:rsidRPr="006979E2" w:rsidRDefault="00F352AB" w:rsidP="005264C4">
      <w:pPr>
        <w:spacing w:before="240" w:after="0"/>
        <w:jc w:val="center"/>
        <w:rPr>
          <w:rFonts w:asciiTheme="majorHAnsi" w:eastAsiaTheme="majorEastAsia" w:hAnsiTheme="majorHAnsi" w:cs="B Lotus"/>
          <w:b/>
          <w:bCs/>
          <w:color w:val="365F91" w:themeColor="accent1" w:themeShade="BF"/>
          <w:sz w:val="28"/>
          <w:szCs w:val="28"/>
          <w:rtl/>
        </w:rPr>
      </w:pPr>
      <w:r w:rsidRPr="006979E2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lastRenderedPageBreak/>
        <w:t>ادامه جدول</w:t>
      </w:r>
      <w:r w:rsidRPr="006979E2">
        <w:rPr>
          <w:rFonts w:asciiTheme="majorHAnsi" w:eastAsiaTheme="majorEastAsia" w:hAnsiTheme="majorHAnsi" w:cs="B Lotus"/>
          <w:b/>
          <w:bCs/>
          <w:color w:val="365F91" w:themeColor="accent1" w:themeShade="BF"/>
          <w:sz w:val="28"/>
          <w:szCs w:val="28"/>
          <w:rtl/>
        </w:rPr>
        <w:t xml:space="preserve"> شماره</w:t>
      </w:r>
      <w:r w:rsidRPr="006979E2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t xml:space="preserve"> 2  پرسشنامه</w:t>
      </w:r>
      <w:r w:rsidRPr="006979E2">
        <w:rPr>
          <w:rFonts w:asciiTheme="majorHAnsi" w:eastAsiaTheme="majorEastAsia" w:hAnsiTheme="majorHAnsi" w:cs="B Lotus"/>
          <w:b/>
          <w:bCs/>
          <w:color w:val="365F91" w:themeColor="accent1" w:themeShade="BF"/>
          <w:sz w:val="28"/>
          <w:szCs w:val="28"/>
          <w:rtl/>
        </w:rPr>
        <w:t xml:space="preserve"> انتخاب </w:t>
      </w:r>
      <w:r w:rsidRPr="006979E2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t xml:space="preserve">پژوهشگران دانشگاه علوم پزشکی قم </w:t>
      </w:r>
      <w:r w:rsidR="00F70608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t>1403</w:t>
      </w:r>
      <w:r w:rsidRPr="006979E2">
        <w:rPr>
          <w:rFonts w:asciiTheme="majorHAnsi" w:eastAsiaTheme="majorEastAsia" w:hAnsiTheme="majorHAnsi" w:cs="B Lotus" w:hint="cs"/>
          <w:b/>
          <w:bCs/>
          <w:color w:val="365F91" w:themeColor="accent1" w:themeShade="BF"/>
          <w:sz w:val="28"/>
          <w:szCs w:val="28"/>
          <w:rtl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22"/>
        <w:gridCol w:w="8229"/>
        <w:gridCol w:w="5722"/>
        <w:gridCol w:w="815"/>
      </w:tblGrid>
      <w:tr w:rsidR="004626FF" w:rsidRPr="006979E2" w14:paraId="23ED96A1" w14:textId="77777777" w:rsidTr="00D055DB">
        <w:trPr>
          <w:trHeight w:val="567"/>
        </w:trPr>
        <w:tc>
          <w:tcPr>
            <w:tcW w:w="15388" w:type="dxa"/>
            <w:gridSpan w:val="4"/>
            <w:shd w:val="clear" w:color="auto" w:fill="BFBFBF" w:themeFill="background1" w:themeFillShade="BF"/>
            <w:vAlign w:val="center"/>
          </w:tcPr>
          <w:p w14:paraId="6C26B4A9" w14:textId="5E9544EF" w:rsidR="004626FF" w:rsidRPr="00ED0B78" w:rsidRDefault="00F70608" w:rsidP="00033D70">
            <w:pPr>
              <w:ind w:left="360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t>3-5</w:t>
            </w:r>
            <w:r w:rsidR="00033D7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4CD9" w:rsidRPr="00ED0B78">
              <w:rPr>
                <w:rFonts w:cs="B Lotus"/>
                <w:b/>
                <w:bCs/>
                <w:sz w:val="24"/>
                <w:szCs w:val="24"/>
                <w:rtl/>
              </w:rPr>
              <w:t>داور</w:t>
            </w:r>
            <w:r w:rsidR="00164CD9" w:rsidRPr="00ED0B78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="00164CD9" w:rsidRPr="00ED0B78">
              <w:rPr>
                <w:rFonts w:cs="B Lotus"/>
                <w:b/>
                <w:bCs/>
                <w:sz w:val="24"/>
                <w:szCs w:val="24"/>
                <w:rtl/>
              </w:rPr>
              <w:t xml:space="preserve"> مقالات منتشر شده در مجلات معتبر داخل</w:t>
            </w:r>
            <w:r w:rsidR="00164CD9" w:rsidRPr="00ED0B78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="00164CD9" w:rsidRPr="00ED0B78">
              <w:rPr>
                <w:rFonts w:cs="B Lotus"/>
                <w:b/>
                <w:bCs/>
                <w:sz w:val="24"/>
                <w:szCs w:val="24"/>
                <w:rtl/>
              </w:rPr>
              <w:t xml:space="preserve"> و خارج</w:t>
            </w:r>
            <w:r w:rsidR="00164CD9" w:rsidRPr="00ED0B78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="00164CD9" w:rsidRPr="00ED0B78">
              <w:rPr>
                <w:rFonts w:cs="B Lotus" w:hint="eastAsia"/>
                <w:b/>
                <w:bCs/>
                <w:sz w:val="24"/>
                <w:szCs w:val="24"/>
                <w:rtl/>
              </w:rPr>
              <w:t>،</w:t>
            </w:r>
            <w:r w:rsidR="00164CD9" w:rsidRPr="00ED0B78">
              <w:rPr>
                <w:rFonts w:cs="B Lotus"/>
                <w:b/>
                <w:bCs/>
                <w:sz w:val="24"/>
                <w:szCs w:val="24"/>
                <w:rtl/>
              </w:rPr>
              <w:t xml:space="preserve"> کتب تخصص</w:t>
            </w:r>
            <w:r w:rsidR="00164CD9" w:rsidRPr="00ED0B78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="00164CD9" w:rsidRPr="00ED0B78">
              <w:rPr>
                <w:rFonts w:cs="B Lotus" w:hint="eastAsia"/>
                <w:b/>
                <w:bCs/>
                <w:sz w:val="24"/>
                <w:szCs w:val="24"/>
                <w:rtl/>
              </w:rPr>
              <w:t>،</w:t>
            </w:r>
            <w:r w:rsidR="00164CD9" w:rsidRPr="00ED0B78">
              <w:rPr>
                <w:rFonts w:cs="B Lotus"/>
                <w:b/>
                <w:bCs/>
                <w:sz w:val="24"/>
                <w:szCs w:val="24"/>
                <w:rtl/>
              </w:rPr>
              <w:t xml:space="preserve"> طرح</w:t>
            </w:r>
            <w:r w:rsidR="00D055DB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4CD9" w:rsidRPr="00ED0B78">
              <w:rPr>
                <w:rFonts w:cs="B Lotus" w:hint="cs"/>
                <w:b/>
                <w:bCs/>
                <w:sz w:val="24"/>
                <w:szCs w:val="24"/>
                <w:rtl/>
              </w:rPr>
              <w:t>های</w:t>
            </w:r>
            <w:r w:rsidR="00164CD9" w:rsidRPr="00ED0B78">
              <w:rPr>
                <w:rFonts w:cs="B Lotus"/>
                <w:b/>
                <w:bCs/>
                <w:sz w:val="24"/>
                <w:szCs w:val="24"/>
                <w:rtl/>
              </w:rPr>
              <w:t xml:space="preserve"> پژوهش</w:t>
            </w:r>
            <w:r w:rsidR="00164CD9" w:rsidRPr="00ED0B78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="00164CD9" w:rsidRPr="00ED0B78">
              <w:rPr>
                <w:rFonts w:cs="B Lotus" w:hint="eastAsia"/>
                <w:b/>
                <w:bCs/>
                <w:sz w:val="24"/>
                <w:szCs w:val="24"/>
                <w:rtl/>
              </w:rPr>
              <w:t>،</w:t>
            </w:r>
            <w:r w:rsidR="00164CD9" w:rsidRPr="00ED0B78">
              <w:rPr>
                <w:rFonts w:cs="B Lotus"/>
                <w:b/>
                <w:bCs/>
                <w:sz w:val="24"/>
                <w:szCs w:val="24"/>
                <w:rtl/>
              </w:rPr>
              <w:t xml:space="preserve"> پا</w:t>
            </w:r>
            <w:r w:rsidR="00164CD9" w:rsidRPr="00ED0B78">
              <w:rPr>
                <w:rFonts w:cs="B Lotus" w:hint="cs"/>
                <w:b/>
                <w:bCs/>
                <w:sz w:val="24"/>
                <w:szCs w:val="24"/>
                <w:rtl/>
              </w:rPr>
              <w:t>ی</w:t>
            </w:r>
            <w:r w:rsidR="00164CD9" w:rsidRPr="00ED0B78">
              <w:rPr>
                <w:rFonts w:cs="B Lotus" w:hint="eastAsia"/>
                <w:b/>
                <w:bCs/>
                <w:sz w:val="24"/>
                <w:szCs w:val="24"/>
                <w:rtl/>
              </w:rPr>
              <w:t>ان</w:t>
            </w:r>
            <w:r w:rsidR="00D055DB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4CD9" w:rsidRPr="00ED0B78">
              <w:rPr>
                <w:rFonts w:cs="B Lotus" w:hint="cs"/>
                <w:b/>
                <w:bCs/>
                <w:sz w:val="24"/>
                <w:szCs w:val="24"/>
                <w:rtl/>
              </w:rPr>
              <w:t>نامه</w:t>
            </w:r>
            <w:r w:rsidR="00D055DB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4CD9" w:rsidRPr="00ED0B78">
              <w:rPr>
                <w:rFonts w:cs="B Lotus" w:hint="cs"/>
                <w:b/>
                <w:bCs/>
                <w:sz w:val="24"/>
                <w:szCs w:val="24"/>
                <w:rtl/>
              </w:rPr>
              <w:t>ها</w:t>
            </w:r>
            <w:r w:rsidR="00164CD9" w:rsidRPr="00ED0B78">
              <w:rPr>
                <w:rFonts w:cs="B Lotus"/>
                <w:b/>
                <w:bCs/>
                <w:sz w:val="24"/>
                <w:szCs w:val="24"/>
                <w:rtl/>
              </w:rPr>
              <w:t xml:space="preserve"> و کنگره</w:t>
            </w:r>
            <w:r w:rsidR="00D055DB">
              <w:rPr>
                <w:rFonts w:ascii="Calibri" w:hAnsi="Calibri" w:cs="Calibri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64CD9" w:rsidRPr="00ED0B78">
              <w:rPr>
                <w:rFonts w:cs="B Lotus" w:hint="cs"/>
                <w:b/>
                <w:bCs/>
                <w:sz w:val="24"/>
                <w:szCs w:val="24"/>
                <w:rtl/>
              </w:rPr>
              <w:t>ه</w:t>
            </w:r>
            <w:r w:rsidR="00164CD9" w:rsidRPr="00ED0B78">
              <w:rPr>
                <w:rFonts w:cs="B Lotus"/>
                <w:b/>
                <w:bCs/>
                <w:sz w:val="24"/>
                <w:szCs w:val="24"/>
                <w:rtl/>
              </w:rPr>
              <w:t>ا</w:t>
            </w:r>
          </w:p>
        </w:tc>
      </w:tr>
      <w:tr w:rsidR="004626FF" w:rsidRPr="006979E2" w14:paraId="49AED5D6" w14:textId="77777777" w:rsidTr="00D055DB">
        <w:trPr>
          <w:trHeight w:val="850"/>
        </w:trPr>
        <w:tc>
          <w:tcPr>
            <w:tcW w:w="622" w:type="dxa"/>
            <w:shd w:val="clear" w:color="auto" w:fill="E5DFEC" w:themeFill="accent4" w:themeFillTint="33"/>
            <w:textDirection w:val="btLr"/>
            <w:vAlign w:val="center"/>
          </w:tcPr>
          <w:p w14:paraId="6CB8733B" w14:textId="77777777" w:rsidR="004626FF" w:rsidRPr="006979E2" w:rsidRDefault="004626FF" w:rsidP="00234E07">
            <w:pPr>
              <w:pStyle w:val="Heading6"/>
              <w:ind w:left="113" w:right="113"/>
              <w:jc w:val="center"/>
              <w:outlineLvl w:val="5"/>
              <w:rPr>
                <w:rFonts w:cs="B Lotus"/>
                <w:sz w:val="22"/>
                <w:szCs w:val="22"/>
                <w:rtl/>
              </w:rPr>
            </w:pPr>
            <w:r w:rsidRPr="006979E2">
              <w:rPr>
                <w:rFonts w:cs="B Lotus"/>
                <w:sz w:val="22"/>
                <w:szCs w:val="22"/>
                <w:rtl/>
              </w:rPr>
              <w:t>رديف</w:t>
            </w:r>
          </w:p>
        </w:tc>
        <w:tc>
          <w:tcPr>
            <w:tcW w:w="8229" w:type="dxa"/>
            <w:shd w:val="clear" w:color="auto" w:fill="E5DFEC" w:themeFill="accent4" w:themeFillTint="33"/>
            <w:vAlign w:val="center"/>
          </w:tcPr>
          <w:p w14:paraId="7B2988FA" w14:textId="35C6C777" w:rsidR="004626FF" w:rsidRPr="006979E2" w:rsidRDefault="00E75413" w:rsidP="00234E07">
            <w:pPr>
              <w:jc w:val="center"/>
              <w:rPr>
                <w:rFonts w:cs="B Lotus"/>
                <w:b/>
                <w:bCs/>
                <w:rtl/>
              </w:rPr>
            </w:pPr>
            <w:r w:rsidRPr="006979E2">
              <w:rPr>
                <w:rFonts w:cs="B Lotus" w:hint="cs"/>
                <w:b/>
                <w:bCs/>
                <w:rtl/>
              </w:rPr>
              <w:t xml:space="preserve">عنوان </w:t>
            </w:r>
            <w:r w:rsidR="004626FF" w:rsidRPr="006979E2">
              <w:rPr>
                <w:rFonts w:cs="B Lotus" w:hint="cs"/>
                <w:b/>
                <w:bCs/>
                <w:rtl/>
              </w:rPr>
              <w:t>داوری مقالات</w:t>
            </w:r>
            <w:r w:rsidRPr="006979E2">
              <w:rPr>
                <w:rFonts w:cs="B Lotus" w:hint="cs"/>
                <w:b/>
                <w:bCs/>
                <w:rtl/>
              </w:rPr>
              <w:t>/ طرح/ گزارش نهایی</w:t>
            </w:r>
          </w:p>
        </w:tc>
        <w:tc>
          <w:tcPr>
            <w:tcW w:w="5722" w:type="dxa"/>
            <w:shd w:val="clear" w:color="auto" w:fill="E5DFEC" w:themeFill="accent4" w:themeFillTint="33"/>
            <w:vAlign w:val="center"/>
          </w:tcPr>
          <w:p w14:paraId="0378EA6A" w14:textId="7B04D350" w:rsidR="004626FF" w:rsidRPr="006979E2" w:rsidRDefault="004626FF" w:rsidP="00234E07">
            <w:pPr>
              <w:jc w:val="center"/>
              <w:rPr>
                <w:rFonts w:cs="B Lotus"/>
                <w:b/>
                <w:bCs/>
                <w:rtl/>
              </w:rPr>
            </w:pPr>
            <w:r w:rsidRPr="006979E2">
              <w:rPr>
                <w:rFonts w:cs="B Lotus" w:hint="cs"/>
                <w:b/>
                <w:bCs/>
                <w:rtl/>
              </w:rPr>
              <w:t>عنوان نشریه</w:t>
            </w:r>
            <w:r w:rsidR="00E75413" w:rsidRPr="006979E2">
              <w:rPr>
                <w:rFonts w:cs="B Lotus" w:hint="cs"/>
                <w:b/>
                <w:bCs/>
                <w:rtl/>
              </w:rPr>
              <w:t>/ شماره نامه گواهی</w:t>
            </w:r>
          </w:p>
        </w:tc>
        <w:tc>
          <w:tcPr>
            <w:tcW w:w="815" w:type="dxa"/>
            <w:shd w:val="clear" w:color="auto" w:fill="E5DFEC" w:themeFill="accent4" w:themeFillTint="33"/>
            <w:vAlign w:val="center"/>
          </w:tcPr>
          <w:p w14:paraId="50C5A745" w14:textId="36B0B006" w:rsidR="004626FF" w:rsidRPr="006979E2" w:rsidRDefault="004626FF" w:rsidP="00234E07">
            <w:pPr>
              <w:jc w:val="center"/>
              <w:rPr>
                <w:rFonts w:cs="B Lotus"/>
                <w:b/>
                <w:bCs/>
                <w:rtl/>
              </w:rPr>
            </w:pPr>
            <w:r w:rsidRPr="006979E2">
              <w:rPr>
                <w:rFonts w:cs="B Lotus"/>
                <w:b/>
                <w:bCs/>
                <w:rtl/>
              </w:rPr>
              <w:t>امتياز</w:t>
            </w:r>
            <w:r w:rsidR="00B22C85" w:rsidRPr="006979E2">
              <w:rPr>
                <w:rFonts w:cs="B Lotus" w:hint="cs"/>
                <w:b/>
                <w:bCs/>
                <w:rtl/>
              </w:rPr>
              <w:t xml:space="preserve"> کمیته ارزیابی</w:t>
            </w:r>
          </w:p>
        </w:tc>
      </w:tr>
      <w:tr w:rsidR="004626FF" w:rsidRPr="006979E2" w14:paraId="75139F4F" w14:textId="77777777" w:rsidTr="00D055DB">
        <w:trPr>
          <w:trHeight w:val="850"/>
        </w:trPr>
        <w:tc>
          <w:tcPr>
            <w:tcW w:w="622" w:type="dxa"/>
            <w:vAlign w:val="center"/>
          </w:tcPr>
          <w:p w14:paraId="534E4F6D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229" w:type="dxa"/>
            <w:vAlign w:val="center"/>
          </w:tcPr>
          <w:p w14:paraId="7E49FCE2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5722" w:type="dxa"/>
            <w:vAlign w:val="center"/>
          </w:tcPr>
          <w:p w14:paraId="777766B4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15" w:type="dxa"/>
            <w:vAlign w:val="center"/>
          </w:tcPr>
          <w:p w14:paraId="3AAC0A4A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4626FF" w:rsidRPr="006979E2" w14:paraId="5CAD2EF6" w14:textId="77777777" w:rsidTr="00D055DB">
        <w:trPr>
          <w:trHeight w:val="850"/>
        </w:trPr>
        <w:tc>
          <w:tcPr>
            <w:tcW w:w="622" w:type="dxa"/>
            <w:vAlign w:val="center"/>
          </w:tcPr>
          <w:p w14:paraId="0CD37F28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29" w:type="dxa"/>
            <w:vAlign w:val="center"/>
          </w:tcPr>
          <w:p w14:paraId="28C1D2E9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5722" w:type="dxa"/>
            <w:vAlign w:val="center"/>
          </w:tcPr>
          <w:p w14:paraId="2EC50305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15" w:type="dxa"/>
            <w:vAlign w:val="center"/>
          </w:tcPr>
          <w:p w14:paraId="5711B081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4626FF" w:rsidRPr="006979E2" w14:paraId="19C11C47" w14:textId="77777777" w:rsidTr="00D055DB">
        <w:trPr>
          <w:trHeight w:val="850"/>
        </w:trPr>
        <w:tc>
          <w:tcPr>
            <w:tcW w:w="622" w:type="dxa"/>
            <w:vAlign w:val="center"/>
          </w:tcPr>
          <w:p w14:paraId="7AEF74FF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29" w:type="dxa"/>
            <w:vAlign w:val="center"/>
          </w:tcPr>
          <w:p w14:paraId="4F684E7A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5722" w:type="dxa"/>
            <w:vAlign w:val="center"/>
          </w:tcPr>
          <w:p w14:paraId="6F977143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15" w:type="dxa"/>
            <w:vAlign w:val="center"/>
          </w:tcPr>
          <w:p w14:paraId="1FE11A77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4626FF" w:rsidRPr="006979E2" w14:paraId="7C1C10BA" w14:textId="77777777" w:rsidTr="00D055DB">
        <w:trPr>
          <w:trHeight w:val="850"/>
        </w:trPr>
        <w:tc>
          <w:tcPr>
            <w:tcW w:w="622" w:type="dxa"/>
            <w:vAlign w:val="center"/>
          </w:tcPr>
          <w:p w14:paraId="2066897D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229" w:type="dxa"/>
            <w:vAlign w:val="center"/>
          </w:tcPr>
          <w:p w14:paraId="18B55502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5722" w:type="dxa"/>
            <w:vAlign w:val="center"/>
          </w:tcPr>
          <w:p w14:paraId="7F8AE3F9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15" w:type="dxa"/>
            <w:vAlign w:val="center"/>
          </w:tcPr>
          <w:p w14:paraId="0E58B4C8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4626FF" w:rsidRPr="006979E2" w14:paraId="42169423" w14:textId="77777777" w:rsidTr="00D055DB">
        <w:trPr>
          <w:trHeight w:val="850"/>
        </w:trPr>
        <w:tc>
          <w:tcPr>
            <w:tcW w:w="622" w:type="dxa"/>
            <w:vAlign w:val="center"/>
          </w:tcPr>
          <w:p w14:paraId="5BBAB8FD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229" w:type="dxa"/>
            <w:vAlign w:val="center"/>
          </w:tcPr>
          <w:p w14:paraId="2557A0D9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5722" w:type="dxa"/>
            <w:vAlign w:val="center"/>
          </w:tcPr>
          <w:p w14:paraId="2DC25DA1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15" w:type="dxa"/>
            <w:vAlign w:val="center"/>
          </w:tcPr>
          <w:p w14:paraId="148EB731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4626FF" w:rsidRPr="006979E2" w14:paraId="10879636" w14:textId="77777777" w:rsidTr="00D055DB">
        <w:trPr>
          <w:trHeight w:val="850"/>
        </w:trPr>
        <w:tc>
          <w:tcPr>
            <w:tcW w:w="622" w:type="dxa"/>
            <w:vAlign w:val="center"/>
          </w:tcPr>
          <w:p w14:paraId="773DEB89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229" w:type="dxa"/>
            <w:vAlign w:val="center"/>
          </w:tcPr>
          <w:p w14:paraId="1D81EB65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5722" w:type="dxa"/>
            <w:vAlign w:val="center"/>
          </w:tcPr>
          <w:p w14:paraId="1C3048A7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15" w:type="dxa"/>
            <w:vAlign w:val="center"/>
          </w:tcPr>
          <w:p w14:paraId="035FE2AC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4626FF" w:rsidRPr="006979E2" w14:paraId="3EB86F04" w14:textId="77777777" w:rsidTr="00D055DB">
        <w:trPr>
          <w:trHeight w:val="850"/>
        </w:trPr>
        <w:tc>
          <w:tcPr>
            <w:tcW w:w="622" w:type="dxa"/>
            <w:vAlign w:val="center"/>
          </w:tcPr>
          <w:p w14:paraId="3C9A5229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229" w:type="dxa"/>
            <w:vAlign w:val="center"/>
          </w:tcPr>
          <w:p w14:paraId="074EBFBF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5722" w:type="dxa"/>
            <w:vAlign w:val="center"/>
          </w:tcPr>
          <w:p w14:paraId="731EB57C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15" w:type="dxa"/>
            <w:vAlign w:val="center"/>
          </w:tcPr>
          <w:p w14:paraId="7C25519A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4626FF" w:rsidRPr="006979E2" w14:paraId="70CD0531" w14:textId="77777777" w:rsidTr="00D055DB">
        <w:trPr>
          <w:trHeight w:val="850"/>
        </w:trPr>
        <w:tc>
          <w:tcPr>
            <w:tcW w:w="622" w:type="dxa"/>
            <w:vAlign w:val="center"/>
          </w:tcPr>
          <w:p w14:paraId="4487BFD9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229" w:type="dxa"/>
            <w:vAlign w:val="center"/>
          </w:tcPr>
          <w:p w14:paraId="26D7C80B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5722" w:type="dxa"/>
            <w:vAlign w:val="center"/>
          </w:tcPr>
          <w:p w14:paraId="3F220A2A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15" w:type="dxa"/>
            <w:vAlign w:val="center"/>
          </w:tcPr>
          <w:p w14:paraId="17ECC1A1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4626FF" w:rsidRPr="006979E2" w14:paraId="50807F2C" w14:textId="77777777" w:rsidTr="00D055DB">
        <w:trPr>
          <w:trHeight w:val="850"/>
        </w:trPr>
        <w:tc>
          <w:tcPr>
            <w:tcW w:w="14573" w:type="dxa"/>
            <w:gridSpan w:val="3"/>
            <w:vAlign w:val="center"/>
          </w:tcPr>
          <w:p w14:paraId="044D227D" w14:textId="77777777" w:rsidR="004626FF" w:rsidRPr="006979E2" w:rsidRDefault="004626FF" w:rsidP="00500190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cs="B Lotus"/>
                <w:b/>
                <w:bCs/>
                <w:sz w:val="24"/>
                <w:szCs w:val="24"/>
                <w:rtl/>
              </w:rPr>
              <w:t>جمع امتياز</w:t>
            </w:r>
            <w:r w:rsidRPr="006979E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پژوهشگر از اين بند با رعايت مفاد آئين‌نامه:</w:t>
            </w:r>
          </w:p>
        </w:tc>
        <w:tc>
          <w:tcPr>
            <w:tcW w:w="815" w:type="dxa"/>
            <w:shd w:val="clear" w:color="auto" w:fill="E5DFEC" w:themeFill="accent4" w:themeFillTint="33"/>
            <w:vAlign w:val="center"/>
          </w:tcPr>
          <w:p w14:paraId="1E30C84A" w14:textId="77777777" w:rsidR="004626FF" w:rsidRPr="006979E2" w:rsidRDefault="004626FF" w:rsidP="00234E07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D055DB" w:rsidRPr="006979E2" w14:paraId="30B59D89" w14:textId="77777777" w:rsidTr="00547560">
        <w:trPr>
          <w:trHeight w:val="521"/>
        </w:trPr>
        <w:tc>
          <w:tcPr>
            <w:tcW w:w="15388" w:type="dxa"/>
            <w:gridSpan w:val="4"/>
            <w:shd w:val="clear" w:color="auto" w:fill="BFBFBF" w:themeFill="background1" w:themeFillShade="BF"/>
            <w:vAlign w:val="center"/>
          </w:tcPr>
          <w:p w14:paraId="2AEF12EB" w14:textId="19962D8C" w:rsidR="00547560" w:rsidRPr="00ED0B78" w:rsidRDefault="00F70608" w:rsidP="00547560">
            <w:pPr>
              <w:ind w:left="360"/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lastRenderedPageBreak/>
              <w:t>3-6</w:t>
            </w:r>
            <w:r w:rsidR="00033D7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055DB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="00D055DB">
              <w:rPr>
                <w:rFonts w:cs="B Lotus" w:hint="cs"/>
                <w:b/>
                <w:bCs/>
                <w:sz w:val="24"/>
                <w:szCs w:val="24"/>
                <w:rtl/>
              </w:rPr>
              <w:t>تدریس و شرکت در کارگاه ها(ویژه دانشجویان)</w:t>
            </w:r>
          </w:p>
        </w:tc>
      </w:tr>
      <w:tr w:rsidR="00D055DB" w:rsidRPr="006979E2" w14:paraId="4C8E6819" w14:textId="77777777" w:rsidTr="00D055DB">
        <w:trPr>
          <w:trHeight w:val="850"/>
        </w:trPr>
        <w:tc>
          <w:tcPr>
            <w:tcW w:w="622" w:type="dxa"/>
            <w:shd w:val="clear" w:color="auto" w:fill="E5DFEC" w:themeFill="accent4" w:themeFillTint="33"/>
            <w:textDirection w:val="btLr"/>
            <w:vAlign w:val="center"/>
          </w:tcPr>
          <w:p w14:paraId="42695448" w14:textId="77777777" w:rsidR="00D055DB" w:rsidRPr="006979E2" w:rsidRDefault="00D055DB" w:rsidP="00D02E89">
            <w:pPr>
              <w:pStyle w:val="Heading6"/>
              <w:ind w:left="113" w:right="113"/>
              <w:jc w:val="center"/>
              <w:outlineLvl w:val="5"/>
              <w:rPr>
                <w:rFonts w:cs="B Lotus"/>
                <w:sz w:val="22"/>
                <w:szCs w:val="22"/>
                <w:rtl/>
              </w:rPr>
            </w:pPr>
            <w:r w:rsidRPr="006979E2">
              <w:rPr>
                <w:rFonts w:cs="B Lotus"/>
                <w:sz w:val="22"/>
                <w:szCs w:val="22"/>
                <w:rtl/>
              </w:rPr>
              <w:t>رديف</w:t>
            </w:r>
          </w:p>
        </w:tc>
        <w:tc>
          <w:tcPr>
            <w:tcW w:w="8229" w:type="dxa"/>
            <w:shd w:val="clear" w:color="auto" w:fill="E5DFEC" w:themeFill="accent4" w:themeFillTint="33"/>
            <w:vAlign w:val="center"/>
          </w:tcPr>
          <w:p w14:paraId="5DD31AE2" w14:textId="2384B97C" w:rsidR="00D055DB" w:rsidRPr="006979E2" w:rsidRDefault="00D055DB" w:rsidP="00D055DB">
            <w:pPr>
              <w:jc w:val="center"/>
              <w:rPr>
                <w:rFonts w:cs="B Lotus"/>
                <w:b/>
                <w:bCs/>
                <w:rtl/>
              </w:rPr>
            </w:pPr>
            <w:r w:rsidRPr="006979E2">
              <w:rPr>
                <w:rFonts w:cs="B Lotus" w:hint="cs"/>
                <w:b/>
                <w:bCs/>
                <w:rtl/>
              </w:rPr>
              <w:t xml:space="preserve">عنوان </w:t>
            </w:r>
          </w:p>
        </w:tc>
        <w:tc>
          <w:tcPr>
            <w:tcW w:w="5722" w:type="dxa"/>
            <w:shd w:val="clear" w:color="auto" w:fill="E5DFEC" w:themeFill="accent4" w:themeFillTint="33"/>
            <w:vAlign w:val="center"/>
          </w:tcPr>
          <w:p w14:paraId="06BB29F2" w14:textId="19F38708" w:rsidR="00D055DB" w:rsidRPr="006979E2" w:rsidRDefault="00D055DB" w:rsidP="00D02E89">
            <w:pPr>
              <w:jc w:val="center"/>
              <w:rPr>
                <w:rFonts w:cs="B Lotus"/>
                <w:b/>
                <w:bCs/>
                <w:rtl/>
              </w:rPr>
            </w:pPr>
            <w:r>
              <w:rPr>
                <w:rFonts w:cs="B Lotus" w:hint="cs"/>
                <w:b/>
                <w:bCs/>
                <w:rtl/>
              </w:rPr>
              <w:t>محل برگزاری</w:t>
            </w:r>
          </w:p>
        </w:tc>
        <w:tc>
          <w:tcPr>
            <w:tcW w:w="815" w:type="dxa"/>
            <w:shd w:val="clear" w:color="auto" w:fill="E5DFEC" w:themeFill="accent4" w:themeFillTint="33"/>
            <w:vAlign w:val="center"/>
          </w:tcPr>
          <w:p w14:paraId="5544D439" w14:textId="77777777" w:rsidR="00D055DB" w:rsidRPr="006979E2" w:rsidRDefault="00D055DB" w:rsidP="00D02E89">
            <w:pPr>
              <w:jc w:val="center"/>
              <w:rPr>
                <w:rFonts w:cs="B Lotus"/>
                <w:b/>
                <w:bCs/>
                <w:rtl/>
              </w:rPr>
            </w:pPr>
            <w:r w:rsidRPr="006979E2">
              <w:rPr>
                <w:rFonts w:cs="B Lotus"/>
                <w:b/>
                <w:bCs/>
                <w:rtl/>
              </w:rPr>
              <w:t>امتياز</w:t>
            </w:r>
            <w:r w:rsidRPr="006979E2">
              <w:rPr>
                <w:rFonts w:cs="B Lotus" w:hint="cs"/>
                <w:b/>
                <w:bCs/>
                <w:rtl/>
              </w:rPr>
              <w:t xml:space="preserve"> کمیته ارزیابی</w:t>
            </w:r>
          </w:p>
        </w:tc>
      </w:tr>
      <w:tr w:rsidR="00D055DB" w:rsidRPr="006979E2" w14:paraId="3ABBFD2D" w14:textId="77777777" w:rsidTr="00D055DB">
        <w:trPr>
          <w:trHeight w:val="850"/>
        </w:trPr>
        <w:tc>
          <w:tcPr>
            <w:tcW w:w="622" w:type="dxa"/>
            <w:vAlign w:val="center"/>
          </w:tcPr>
          <w:p w14:paraId="0E3C554F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8229" w:type="dxa"/>
            <w:vAlign w:val="center"/>
          </w:tcPr>
          <w:p w14:paraId="3BA18374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5722" w:type="dxa"/>
            <w:vAlign w:val="center"/>
          </w:tcPr>
          <w:p w14:paraId="3E3CC51E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15" w:type="dxa"/>
            <w:vAlign w:val="center"/>
          </w:tcPr>
          <w:p w14:paraId="3C62F0C8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D055DB" w:rsidRPr="006979E2" w14:paraId="2C34FA39" w14:textId="77777777" w:rsidTr="00D055DB">
        <w:trPr>
          <w:trHeight w:val="850"/>
        </w:trPr>
        <w:tc>
          <w:tcPr>
            <w:tcW w:w="622" w:type="dxa"/>
            <w:vAlign w:val="center"/>
          </w:tcPr>
          <w:p w14:paraId="58EC7CFD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8229" w:type="dxa"/>
            <w:vAlign w:val="center"/>
          </w:tcPr>
          <w:p w14:paraId="0383E75B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5722" w:type="dxa"/>
            <w:vAlign w:val="center"/>
          </w:tcPr>
          <w:p w14:paraId="764F41AE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15" w:type="dxa"/>
            <w:vAlign w:val="center"/>
          </w:tcPr>
          <w:p w14:paraId="5997B62E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D055DB" w:rsidRPr="006979E2" w14:paraId="4F492E91" w14:textId="77777777" w:rsidTr="00D055DB">
        <w:trPr>
          <w:trHeight w:val="850"/>
        </w:trPr>
        <w:tc>
          <w:tcPr>
            <w:tcW w:w="622" w:type="dxa"/>
            <w:vAlign w:val="center"/>
          </w:tcPr>
          <w:p w14:paraId="07702BAF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8229" w:type="dxa"/>
            <w:vAlign w:val="center"/>
          </w:tcPr>
          <w:p w14:paraId="75489D48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5722" w:type="dxa"/>
            <w:vAlign w:val="center"/>
          </w:tcPr>
          <w:p w14:paraId="7DC6C2A5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15" w:type="dxa"/>
            <w:vAlign w:val="center"/>
          </w:tcPr>
          <w:p w14:paraId="4D263EEF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D055DB" w:rsidRPr="006979E2" w14:paraId="56378902" w14:textId="77777777" w:rsidTr="00D055DB">
        <w:trPr>
          <w:trHeight w:val="850"/>
        </w:trPr>
        <w:tc>
          <w:tcPr>
            <w:tcW w:w="622" w:type="dxa"/>
            <w:vAlign w:val="center"/>
          </w:tcPr>
          <w:p w14:paraId="458C3F0D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8229" w:type="dxa"/>
            <w:vAlign w:val="center"/>
          </w:tcPr>
          <w:p w14:paraId="305BAF6A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5722" w:type="dxa"/>
            <w:vAlign w:val="center"/>
          </w:tcPr>
          <w:p w14:paraId="4865393E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15" w:type="dxa"/>
            <w:vAlign w:val="center"/>
          </w:tcPr>
          <w:p w14:paraId="6E51E127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D055DB" w:rsidRPr="006979E2" w14:paraId="096D9122" w14:textId="77777777" w:rsidTr="00D055DB">
        <w:trPr>
          <w:trHeight w:val="850"/>
        </w:trPr>
        <w:tc>
          <w:tcPr>
            <w:tcW w:w="622" w:type="dxa"/>
            <w:vAlign w:val="center"/>
          </w:tcPr>
          <w:p w14:paraId="2B8FE4AC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8229" w:type="dxa"/>
            <w:vAlign w:val="center"/>
          </w:tcPr>
          <w:p w14:paraId="4A44773F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5722" w:type="dxa"/>
            <w:vAlign w:val="center"/>
          </w:tcPr>
          <w:p w14:paraId="3F9F80C8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15" w:type="dxa"/>
            <w:vAlign w:val="center"/>
          </w:tcPr>
          <w:p w14:paraId="651C4AC7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D055DB" w:rsidRPr="006979E2" w14:paraId="193FF6BE" w14:textId="77777777" w:rsidTr="00D055DB">
        <w:trPr>
          <w:trHeight w:val="850"/>
        </w:trPr>
        <w:tc>
          <w:tcPr>
            <w:tcW w:w="622" w:type="dxa"/>
            <w:vAlign w:val="center"/>
          </w:tcPr>
          <w:p w14:paraId="4B657ADA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8229" w:type="dxa"/>
            <w:vAlign w:val="center"/>
          </w:tcPr>
          <w:p w14:paraId="0F26CB33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5722" w:type="dxa"/>
            <w:vAlign w:val="center"/>
          </w:tcPr>
          <w:p w14:paraId="5E4E1A60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15" w:type="dxa"/>
            <w:vAlign w:val="center"/>
          </w:tcPr>
          <w:p w14:paraId="7556AD36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D055DB" w:rsidRPr="006979E2" w14:paraId="17F473C5" w14:textId="77777777" w:rsidTr="00D055DB">
        <w:trPr>
          <w:trHeight w:val="850"/>
        </w:trPr>
        <w:tc>
          <w:tcPr>
            <w:tcW w:w="622" w:type="dxa"/>
            <w:vAlign w:val="center"/>
          </w:tcPr>
          <w:p w14:paraId="45E98FE5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8229" w:type="dxa"/>
            <w:vAlign w:val="center"/>
          </w:tcPr>
          <w:p w14:paraId="2C4218DD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5722" w:type="dxa"/>
            <w:vAlign w:val="center"/>
          </w:tcPr>
          <w:p w14:paraId="7EC09380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15" w:type="dxa"/>
            <w:vAlign w:val="center"/>
          </w:tcPr>
          <w:p w14:paraId="3CE77EB3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D055DB" w:rsidRPr="006979E2" w14:paraId="64B47767" w14:textId="77777777" w:rsidTr="00D055DB">
        <w:trPr>
          <w:trHeight w:val="850"/>
        </w:trPr>
        <w:tc>
          <w:tcPr>
            <w:tcW w:w="622" w:type="dxa"/>
            <w:vAlign w:val="center"/>
          </w:tcPr>
          <w:p w14:paraId="1809FEC5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8229" w:type="dxa"/>
            <w:vAlign w:val="center"/>
          </w:tcPr>
          <w:p w14:paraId="527F99DE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5722" w:type="dxa"/>
            <w:vAlign w:val="center"/>
          </w:tcPr>
          <w:p w14:paraId="043EAC60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15" w:type="dxa"/>
            <w:vAlign w:val="center"/>
          </w:tcPr>
          <w:p w14:paraId="7367805D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D055DB" w:rsidRPr="006979E2" w14:paraId="11C7EB8D" w14:textId="77777777" w:rsidTr="00D055DB">
        <w:trPr>
          <w:trHeight w:val="850"/>
        </w:trPr>
        <w:tc>
          <w:tcPr>
            <w:tcW w:w="14573" w:type="dxa"/>
            <w:gridSpan w:val="3"/>
            <w:vAlign w:val="center"/>
          </w:tcPr>
          <w:p w14:paraId="7A55A1ED" w14:textId="77777777" w:rsidR="00D055DB" w:rsidRPr="006979E2" w:rsidRDefault="00D055DB" w:rsidP="00D02E8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cs="B Lotus"/>
                <w:b/>
                <w:bCs/>
                <w:sz w:val="24"/>
                <w:szCs w:val="24"/>
                <w:rtl/>
              </w:rPr>
              <w:t>جمع امتياز</w:t>
            </w:r>
            <w:r w:rsidRPr="006979E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پژوهشگر از اين بند با رعايت مفاد آئين‌نامه:</w:t>
            </w:r>
          </w:p>
        </w:tc>
        <w:tc>
          <w:tcPr>
            <w:tcW w:w="815" w:type="dxa"/>
            <w:shd w:val="clear" w:color="auto" w:fill="E5DFEC" w:themeFill="accent4" w:themeFillTint="33"/>
            <w:vAlign w:val="center"/>
          </w:tcPr>
          <w:p w14:paraId="4231F670" w14:textId="77777777" w:rsidR="00D055DB" w:rsidRPr="006979E2" w:rsidRDefault="00D055DB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</w:tbl>
    <w:p w14:paraId="073A0C7E" w14:textId="6D181B16" w:rsidR="00BF6E12" w:rsidRDefault="00BF6E12" w:rsidP="00ED0B78">
      <w:pPr>
        <w:bidi w:val="0"/>
        <w:rPr>
          <w:rFonts w:ascii="Arial" w:hAnsi="Arial" w:cs="B Lotus"/>
          <w:rtl/>
        </w:rPr>
      </w:pPr>
    </w:p>
    <w:p w14:paraId="518C5EE6" w14:textId="1121784C" w:rsidR="00547560" w:rsidRDefault="00547560">
      <w:pPr>
        <w:bidi w:val="0"/>
        <w:rPr>
          <w:rFonts w:ascii="Arial" w:hAnsi="Arial" w:cs="B Lotus"/>
          <w:rtl/>
        </w:rPr>
      </w:pPr>
      <w:r>
        <w:rPr>
          <w:rFonts w:ascii="Arial" w:hAnsi="Arial" w:cs="B Lotus"/>
          <w:rtl/>
        </w:rPr>
        <w:br w:type="page"/>
      </w:r>
    </w:p>
    <w:tbl>
      <w:tblPr>
        <w:tblStyle w:val="TableGrid"/>
        <w:bidiVisual/>
        <w:tblW w:w="15648" w:type="dxa"/>
        <w:tblLayout w:type="fixed"/>
        <w:tblLook w:val="04A0" w:firstRow="1" w:lastRow="0" w:firstColumn="1" w:lastColumn="0" w:noHBand="0" w:noVBand="1"/>
      </w:tblPr>
      <w:tblGrid>
        <w:gridCol w:w="480"/>
        <w:gridCol w:w="7655"/>
        <w:gridCol w:w="2297"/>
        <w:gridCol w:w="1813"/>
        <w:gridCol w:w="1276"/>
        <w:gridCol w:w="1276"/>
        <w:gridCol w:w="851"/>
      </w:tblGrid>
      <w:tr w:rsidR="00547560" w:rsidRPr="006979E2" w14:paraId="6CC72DD5" w14:textId="77777777" w:rsidTr="00D02E89">
        <w:trPr>
          <w:trHeight w:val="567"/>
        </w:trPr>
        <w:tc>
          <w:tcPr>
            <w:tcW w:w="15648" w:type="dxa"/>
            <w:gridSpan w:val="7"/>
            <w:shd w:val="clear" w:color="auto" w:fill="BFBFBF" w:themeFill="background1" w:themeFillShade="BF"/>
            <w:vAlign w:val="center"/>
          </w:tcPr>
          <w:p w14:paraId="7197EF60" w14:textId="24DD4578" w:rsidR="00547560" w:rsidRPr="00547560" w:rsidRDefault="00547560" w:rsidP="00547560">
            <w:pPr>
              <w:pStyle w:val="ListParagraph"/>
              <w:numPr>
                <w:ilvl w:val="1"/>
                <w:numId w:val="36"/>
              </w:numPr>
              <w:rPr>
                <w:rFonts w:cs="B Lotus"/>
                <w:b/>
                <w:bCs/>
                <w:sz w:val="24"/>
                <w:szCs w:val="24"/>
                <w:rtl/>
              </w:rPr>
            </w:pPr>
            <w:r>
              <w:rPr>
                <w:rFonts w:cs="B Lotus" w:hint="cs"/>
                <w:b/>
                <w:bCs/>
                <w:sz w:val="24"/>
                <w:szCs w:val="24"/>
                <w:rtl/>
              </w:rPr>
              <w:lastRenderedPageBreak/>
              <w:t xml:space="preserve"> 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</w:rPr>
              <w:t>تأليف یا تصنیف</w:t>
            </w: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،ترجمه و تدوین</w:t>
            </w:r>
            <w:r w:rsidRPr="00676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كتاب</w:t>
            </w:r>
            <w:r w:rsidRPr="0054756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547560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(دارای گواهی معتبر): </w:t>
            </w:r>
          </w:p>
        </w:tc>
      </w:tr>
      <w:tr w:rsidR="00547560" w:rsidRPr="006979E2" w14:paraId="00B67E92" w14:textId="77777777" w:rsidTr="00D02E89">
        <w:trPr>
          <w:cantSplit/>
          <w:trHeight w:val="558"/>
        </w:trPr>
        <w:tc>
          <w:tcPr>
            <w:tcW w:w="480" w:type="dxa"/>
            <w:vMerge w:val="restart"/>
            <w:shd w:val="clear" w:color="auto" w:fill="DBE5F1" w:themeFill="accent1" w:themeFillTint="33"/>
            <w:textDirection w:val="btLr"/>
            <w:vAlign w:val="center"/>
          </w:tcPr>
          <w:p w14:paraId="30363D3D" w14:textId="77777777" w:rsidR="00547560" w:rsidRPr="006979E2" w:rsidRDefault="00547560" w:rsidP="00547560">
            <w:pPr>
              <w:ind w:left="113" w:right="113"/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ردیف</w:t>
            </w:r>
          </w:p>
        </w:tc>
        <w:tc>
          <w:tcPr>
            <w:tcW w:w="7655" w:type="dxa"/>
            <w:vMerge w:val="restart"/>
            <w:shd w:val="clear" w:color="auto" w:fill="DBE5F1" w:themeFill="accent1" w:themeFillTint="33"/>
            <w:vAlign w:val="center"/>
          </w:tcPr>
          <w:p w14:paraId="2BD8268D" w14:textId="1FEFEF73" w:rsidR="00547560" w:rsidRPr="006979E2" w:rsidRDefault="00547560" w:rsidP="00547560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 xml:space="preserve">عنوان </w:t>
            </w:r>
            <w:r>
              <w:rPr>
                <w:rFonts w:ascii="Arial" w:hAnsi="Arial" w:cs="B Lotus" w:hint="cs"/>
                <w:b/>
                <w:bCs/>
                <w:rtl/>
              </w:rPr>
              <w:t>کتاب</w:t>
            </w:r>
          </w:p>
        </w:tc>
        <w:tc>
          <w:tcPr>
            <w:tcW w:w="4110" w:type="dxa"/>
            <w:gridSpan w:val="2"/>
            <w:shd w:val="clear" w:color="auto" w:fill="DBE5F1" w:themeFill="accent1" w:themeFillTint="33"/>
            <w:vAlign w:val="center"/>
          </w:tcPr>
          <w:p w14:paraId="1E4BBD73" w14:textId="367B6060" w:rsidR="00547560" w:rsidRPr="006979E2" w:rsidRDefault="00547560" w:rsidP="00547560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نوع كتاب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5AAFB087" w14:textId="77DA80CB" w:rsidR="00547560" w:rsidRPr="006979E2" w:rsidRDefault="00547560" w:rsidP="00547560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تاریخ چاپ</w:t>
            </w:r>
          </w:p>
        </w:tc>
        <w:tc>
          <w:tcPr>
            <w:tcW w:w="1276" w:type="dxa"/>
            <w:vMerge w:val="restart"/>
            <w:shd w:val="clear" w:color="auto" w:fill="DBE5F1" w:themeFill="accent1" w:themeFillTint="33"/>
            <w:vAlign w:val="center"/>
          </w:tcPr>
          <w:p w14:paraId="21141D63" w14:textId="148BE535" w:rsidR="00547560" w:rsidRPr="006979E2" w:rsidRDefault="00547560" w:rsidP="00547560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ناشر</w:t>
            </w:r>
            <w:bookmarkStart w:id="0" w:name="_GoBack"/>
            <w:bookmarkEnd w:id="0"/>
          </w:p>
        </w:tc>
        <w:tc>
          <w:tcPr>
            <w:tcW w:w="851" w:type="dxa"/>
            <w:vMerge w:val="restart"/>
            <w:shd w:val="clear" w:color="auto" w:fill="DBE5F1" w:themeFill="accent1" w:themeFillTint="33"/>
            <w:vAlign w:val="center"/>
          </w:tcPr>
          <w:p w14:paraId="1BB8197D" w14:textId="77777777" w:rsidR="00547560" w:rsidRPr="006979E2" w:rsidRDefault="00547560" w:rsidP="00547560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rtl/>
              </w:rPr>
              <w:t>امتیاز کمیته ارزیابی</w:t>
            </w:r>
          </w:p>
        </w:tc>
      </w:tr>
      <w:tr w:rsidR="00547560" w:rsidRPr="006979E2" w14:paraId="02C6C223" w14:textId="77777777" w:rsidTr="00D02E89">
        <w:trPr>
          <w:trHeight w:val="567"/>
        </w:trPr>
        <w:tc>
          <w:tcPr>
            <w:tcW w:w="480" w:type="dxa"/>
            <w:vMerge/>
            <w:shd w:val="clear" w:color="auto" w:fill="DDD9C3" w:themeFill="background2" w:themeFillShade="E6"/>
            <w:vAlign w:val="center"/>
          </w:tcPr>
          <w:p w14:paraId="74225651" w14:textId="77777777" w:rsidR="00547560" w:rsidRPr="006979E2" w:rsidRDefault="00547560" w:rsidP="00547560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7655" w:type="dxa"/>
            <w:vMerge/>
            <w:shd w:val="clear" w:color="auto" w:fill="DDD9C3" w:themeFill="background2" w:themeFillShade="E6"/>
            <w:vAlign w:val="center"/>
          </w:tcPr>
          <w:p w14:paraId="645652DE" w14:textId="77777777" w:rsidR="00547560" w:rsidRPr="006979E2" w:rsidRDefault="00547560" w:rsidP="00547560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297" w:type="dxa"/>
            <w:shd w:val="clear" w:color="auto" w:fill="DBE5F1" w:themeFill="accent1" w:themeFillTint="33"/>
            <w:vAlign w:val="center"/>
          </w:tcPr>
          <w:p w14:paraId="5EB5F42D" w14:textId="7C3A8412" w:rsidR="00547560" w:rsidRPr="006979E2" w:rsidRDefault="00547560" w:rsidP="00547560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 w:rsidRPr="00676B23">
              <w:rPr>
                <w:rFonts w:cs="B Nazanin" w:hint="cs"/>
                <w:b/>
                <w:bCs/>
                <w:rtl/>
              </w:rPr>
              <w:t>تأليف</w:t>
            </w:r>
          </w:p>
        </w:tc>
        <w:tc>
          <w:tcPr>
            <w:tcW w:w="1813" w:type="dxa"/>
            <w:shd w:val="clear" w:color="auto" w:fill="DBE5F1" w:themeFill="accent1" w:themeFillTint="33"/>
            <w:vAlign w:val="center"/>
          </w:tcPr>
          <w:p w14:paraId="056540E9" w14:textId="61A726D2" w:rsidR="00547560" w:rsidRPr="006979E2" w:rsidRDefault="00547560" w:rsidP="00547560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  <w:r>
              <w:rPr>
                <w:rFonts w:ascii="Arial" w:hAnsi="Arial" w:cs="B Lotus" w:hint="cs"/>
                <w:b/>
                <w:bCs/>
                <w:rtl/>
              </w:rPr>
              <w:t>ترجمه</w:t>
            </w:r>
          </w:p>
        </w:tc>
        <w:tc>
          <w:tcPr>
            <w:tcW w:w="1276" w:type="dxa"/>
            <w:vMerge/>
            <w:shd w:val="clear" w:color="auto" w:fill="C6D9F1" w:themeFill="text2" w:themeFillTint="33"/>
            <w:vAlign w:val="center"/>
          </w:tcPr>
          <w:p w14:paraId="1877E6F7" w14:textId="77777777" w:rsidR="00547560" w:rsidRPr="006979E2" w:rsidRDefault="00547560" w:rsidP="00547560">
            <w:pPr>
              <w:jc w:val="center"/>
              <w:rPr>
                <w:rFonts w:ascii="Arial" w:hAnsi="Arial" w:cs="B Lotus"/>
                <w:b/>
                <w:bCs/>
                <w:rtl/>
              </w:rPr>
            </w:pPr>
          </w:p>
        </w:tc>
        <w:tc>
          <w:tcPr>
            <w:tcW w:w="1276" w:type="dxa"/>
            <w:vMerge/>
            <w:shd w:val="clear" w:color="auto" w:fill="DDD9C3" w:themeFill="background2" w:themeFillShade="E6"/>
          </w:tcPr>
          <w:p w14:paraId="4AE44DAC" w14:textId="77777777" w:rsidR="00547560" w:rsidRPr="006979E2" w:rsidRDefault="00547560" w:rsidP="00547560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1" w:type="dxa"/>
            <w:vMerge/>
            <w:shd w:val="clear" w:color="auto" w:fill="DDD9C3" w:themeFill="background2" w:themeFillShade="E6"/>
            <w:vAlign w:val="center"/>
          </w:tcPr>
          <w:p w14:paraId="3384A550" w14:textId="77777777" w:rsidR="00547560" w:rsidRPr="006979E2" w:rsidRDefault="00547560" w:rsidP="00547560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</w:p>
        </w:tc>
      </w:tr>
      <w:tr w:rsidR="00547560" w:rsidRPr="006979E2" w14:paraId="5CB9828B" w14:textId="77777777" w:rsidTr="00D02E89">
        <w:trPr>
          <w:trHeight w:val="850"/>
        </w:trPr>
        <w:tc>
          <w:tcPr>
            <w:tcW w:w="480" w:type="dxa"/>
            <w:vAlign w:val="center"/>
          </w:tcPr>
          <w:p w14:paraId="1E12648D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7655" w:type="dxa"/>
            <w:vAlign w:val="center"/>
          </w:tcPr>
          <w:p w14:paraId="42A832AB" w14:textId="77777777" w:rsidR="00547560" w:rsidRPr="006979E2" w:rsidRDefault="00547560" w:rsidP="00D02E89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297" w:type="dxa"/>
            <w:vAlign w:val="center"/>
          </w:tcPr>
          <w:p w14:paraId="49AC9280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813" w:type="dxa"/>
            <w:vAlign w:val="center"/>
          </w:tcPr>
          <w:p w14:paraId="7C7D242B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67E1867F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51F1A029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3D9A1F8F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547560" w:rsidRPr="006979E2" w14:paraId="0A279F94" w14:textId="77777777" w:rsidTr="00D02E89">
        <w:trPr>
          <w:trHeight w:val="850"/>
        </w:trPr>
        <w:tc>
          <w:tcPr>
            <w:tcW w:w="480" w:type="dxa"/>
            <w:vAlign w:val="center"/>
          </w:tcPr>
          <w:p w14:paraId="53D20748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7655" w:type="dxa"/>
            <w:vAlign w:val="center"/>
          </w:tcPr>
          <w:p w14:paraId="3B6E2781" w14:textId="77777777" w:rsidR="00547560" w:rsidRPr="006979E2" w:rsidRDefault="00547560" w:rsidP="00D02E89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297" w:type="dxa"/>
            <w:vAlign w:val="center"/>
          </w:tcPr>
          <w:p w14:paraId="0BEE4B3F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813" w:type="dxa"/>
            <w:vAlign w:val="center"/>
          </w:tcPr>
          <w:p w14:paraId="4FC95906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7A690A4D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2ABD24FC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35409883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547560" w:rsidRPr="006979E2" w14:paraId="2EA93755" w14:textId="77777777" w:rsidTr="00D02E89">
        <w:trPr>
          <w:trHeight w:val="850"/>
        </w:trPr>
        <w:tc>
          <w:tcPr>
            <w:tcW w:w="480" w:type="dxa"/>
            <w:vAlign w:val="center"/>
          </w:tcPr>
          <w:p w14:paraId="2D2196E8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7655" w:type="dxa"/>
            <w:vAlign w:val="center"/>
          </w:tcPr>
          <w:p w14:paraId="7CA70736" w14:textId="77777777" w:rsidR="00547560" w:rsidRPr="006979E2" w:rsidRDefault="00547560" w:rsidP="00D02E89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297" w:type="dxa"/>
            <w:vAlign w:val="center"/>
          </w:tcPr>
          <w:p w14:paraId="2ECCA704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813" w:type="dxa"/>
            <w:vAlign w:val="center"/>
          </w:tcPr>
          <w:p w14:paraId="7C301CCA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5CCD7781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516E6F19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14A8E6C1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547560" w:rsidRPr="006979E2" w14:paraId="06938A1C" w14:textId="77777777" w:rsidTr="00D02E89">
        <w:trPr>
          <w:trHeight w:val="850"/>
        </w:trPr>
        <w:tc>
          <w:tcPr>
            <w:tcW w:w="480" w:type="dxa"/>
            <w:vAlign w:val="center"/>
          </w:tcPr>
          <w:p w14:paraId="2CBC7AB7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7655" w:type="dxa"/>
            <w:vAlign w:val="center"/>
          </w:tcPr>
          <w:p w14:paraId="55BC9938" w14:textId="77777777" w:rsidR="00547560" w:rsidRPr="006979E2" w:rsidRDefault="00547560" w:rsidP="00D02E89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297" w:type="dxa"/>
            <w:vAlign w:val="center"/>
          </w:tcPr>
          <w:p w14:paraId="3F4ED1E9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813" w:type="dxa"/>
            <w:vAlign w:val="center"/>
          </w:tcPr>
          <w:p w14:paraId="4DD7A5F2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650607A2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335FC012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7B5853CB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547560" w:rsidRPr="006979E2" w14:paraId="083BADFE" w14:textId="77777777" w:rsidTr="00D02E89">
        <w:trPr>
          <w:trHeight w:val="850"/>
        </w:trPr>
        <w:tc>
          <w:tcPr>
            <w:tcW w:w="480" w:type="dxa"/>
            <w:vAlign w:val="center"/>
          </w:tcPr>
          <w:p w14:paraId="65261548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7655" w:type="dxa"/>
            <w:vAlign w:val="center"/>
          </w:tcPr>
          <w:p w14:paraId="010B6572" w14:textId="77777777" w:rsidR="00547560" w:rsidRPr="006979E2" w:rsidRDefault="00547560" w:rsidP="00D02E89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297" w:type="dxa"/>
            <w:vAlign w:val="center"/>
          </w:tcPr>
          <w:p w14:paraId="2D3F6450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813" w:type="dxa"/>
            <w:vAlign w:val="center"/>
          </w:tcPr>
          <w:p w14:paraId="73F816BE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0F8D7FE2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426FBEEB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53FC1197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547560" w:rsidRPr="006979E2" w14:paraId="12D1154C" w14:textId="77777777" w:rsidTr="00D02E89">
        <w:trPr>
          <w:trHeight w:val="850"/>
        </w:trPr>
        <w:tc>
          <w:tcPr>
            <w:tcW w:w="480" w:type="dxa"/>
            <w:vAlign w:val="center"/>
          </w:tcPr>
          <w:p w14:paraId="748E9E78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7655" w:type="dxa"/>
            <w:vAlign w:val="center"/>
          </w:tcPr>
          <w:p w14:paraId="1E626073" w14:textId="77777777" w:rsidR="00547560" w:rsidRPr="006979E2" w:rsidRDefault="00547560" w:rsidP="00D02E89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297" w:type="dxa"/>
            <w:vAlign w:val="center"/>
          </w:tcPr>
          <w:p w14:paraId="3F1AE32F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813" w:type="dxa"/>
            <w:vAlign w:val="center"/>
          </w:tcPr>
          <w:p w14:paraId="058A5FE3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288D4AD4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4F7C65CE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725A71EA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547560" w:rsidRPr="006979E2" w14:paraId="724F12B3" w14:textId="77777777" w:rsidTr="00D02E89">
        <w:trPr>
          <w:trHeight w:val="850"/>
        </w:trPr>
        <w:tc>
          <w:tcPr>
            <w:tcW w:w="480" w:type="dxa"/>
            <w:vAlign w:val="center"/>
          </w:tcPr>
          <w:p w14:paraId="7A2ABEAD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ascii="Arial" w:hAnsi="Arial" w:cs="B Lotus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7655" w:type="dxa"/>
            <w:vAlign w:val="center"/>
          </w:tcPr>
          <w:p w14:paraId="54E1EA48" w14:textId="77777777" w:rsidR="00547560" w:rsidRPr="006979E2" w:rsidRDefault="00547560" w:rsidP="00D02E89">
            <w:pPr>
              <w:rPr>
                <w:rFonts w:ascii="Arial" w:hAnsi="Arial" w:cs="B Lotus"/>
                <w:rtl/>
              </w:rPr>
            </w:pPr>
          </w:p>
        </w:tc>
        <w:tc>
          <w:tcPr>
            <w:tcW w:w="2297" w:type="dxa"/>
            <w:vAlign w:val="center"/>
          </w:tcPr>
          <w:p w14:paraId="79E5BAAC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813" w:type="dxa"/>
            <w:vAlign w:val="center"/>
          </w:tcPr>
          <w:p w14:paraId="7D37559C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4EDC4F10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1276" w:type="dxa"/>
            <w:vAlign w:val="center"/>
          </w:tcPr>
          <w:p w14:paraId="74D1E95C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  <w:tc>
          <w:tcPr>
            <w:tcW w:w="851" w:type="dxa"/>
            <w:vAlign w:val="center"/>
          </w:tcPr>
          <w:p w14:paraId="33F25261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  <w:tr w:rsidR="00547560" w:rsidRPr="006979E2" w14:paraId="7B84355B" w14:textId="77777777" w:rsidTr="00D02E89">
        <w:trPr>
          <w:trHeight w:val="850"/>
        </w:trPr>
        <w:tc>
          <w:tcPr>
            <w:tcW w:w="14797" w:type="dxa"/>
            <w:gridSpan w:val="6"/>
            <w:vAlign w:val="center"/>
          </w:tcPr>
          <w:p w14:paraId="5E8D5775" w14:textId="77777777" w:rsidR="00547560" w:rsidRPr="006979E2" w:rsidRDefault="00547560" w:rsidP="00D02E89">
            <w:pPr>
              <w:rPr>
                <w:rFonts w:cs="B Lotus"/>
                <w:b/>
                <w:bCs/>
                <w:sz w:val="24"/>
                <w:szCs w:val="24"/>
                <w:rtl/>
              </w:rPr>
            </w:pPr>
            <w:r w:rsidRPr="006979E2">
              <w:rPr>
                <w:rFonts w:cs="B Lotus"/>
                <w:b/>
                <w:bCs/>
                <w:sz w:val="24"/>
                <w:szCs w:val="24"/>
                <w:rtl/>
              </w:rPr>
              <w:t>جمع امتياز</w:t>
            </w:r>
            <w:r w:rsidRPr="006979E2">
              <w:rPr>
                <w:rFonts w:cs="B Lotus" w:hint="cs"/>
                <w:b/>
                <w:bCs/>
                <w:sz w:val="24"/>
                <w:szCs w:val="24"/>
                <w:rtl/>
              </w:rPr>
              <w:t xml:space="preserve"> پژوهشگر از اين بند با رعايت مفاد آئين‌نامه: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6F611C36" w14:textId="77777777" w:rsidR="00547560" w:rsidRPr="006979E2" w:rsidRDefault="00547560" w:rsidP="00D02E89">
            <w:pPr>
              <w:jc w:val="center"/>
              <w:rPr>
                <w:rFonts w:ascii="Arial" w:hAnsi="Arial" w:cs="B Lotus"/>
                <w:rtl/>
              </w:rPr>
            </w:pPr>
          </w:p>
        </w:tc>
      </w:tr>
    </w:tbl>
    <w:p w14:paraId="4C10ADD0" w14:textId="77777777" w:rsidR="00547560" w:rsidRPr="006979E2" w:rsidRDefault="00547560" w:rsidP="00547560">
      <w:pPr>
        <w:bidi w:val="0"/>
        <w:rPr>
          <w:rFonts w:ascii="Arial" w:hAnsi="Arial" w:cs="B Lotus"/>
        </w:rPr>
      </w:pPr>
    </w:p>
    <w:sectPr w:rsidR="00547560" w:rsidRPr="006979E2" w:rsidSect="000D4C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C08EC" w14:textId="77777777" w:rsidR="0002198C" w:rsidRDefault="0002198C" w:rsidP="00B04037">
      <w:pPr>
        <w:spacing w:after="0" w:line="240" w:lineRule="auto"/>
      </w:pPr>
      <w:r>
        <w:separator/>
      </w:r>
    </w:p>
  </w:endnote>
  <w:endnote w:type="continuationSeparator" w:id="0">
    <w:p w14:paraId="29211C48" w14:textId="77777777" w:rsidR="0002198C" w:rsidRDefault="0002198C" w:rsidP="00B040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Yagut">
    <w:altName w:val="Courier New"/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4C7A6A" w14:textId="77777777" w:rsidR="0002198C" w:rsidRDefault="0002198C" w:rsidP="00B04037">
      <w:pPr>
        <w:spacing w:after="0" w:line="240" w:lineRule="auto"/>
      </w:pPr>
      <w:r>
        <w:separator/>
      </w:r>
    </w:p>
  </w:footnote>
  <w:footnote w:type="continuationSeparator" w:id="0">
    <w:p w14:paraId="7C50D556" w14:textId="77777777" w:rsidR="0002198C" w:rsidRDefault="0002198C" w:rsidP="00B040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81A10"/>
    <w:multiLevelType w:val="multilevel"/>
    <w:tmpl w:val="00341D4A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064" w:hanging="1800"/>
      </w:pPr>
      <w:rPr>
        <w:rFonts w:hint="default"/>
      </w:rPr>
    </w:lvl>
  </w:abstractNum>
  <w:abstractNum w:abstractNumId="1" w15:restartNumberingAfterBreak="0">
    <w:nsid w:val="034B11DA"/>
    <w:multiLevelType w:val="multilevel"/>
    <w:tmpl w:val="E0D4A94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AF04E0F"/>
    <w:multiLevelType w:val="hybridMultilevel"/>
    <w:tmpl w:val="916A1B06"/>
    <w:lvl w:ilvl="0" w:tplc="02F60628">
      <w:start w:val="3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63537A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915C8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51D3CFF"/>
    <w:multiLevelType w:val="multilevel"/>
    <w:tmpl w:val="7E68BCB6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245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671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2064" w:hanging="1800"/>
      </w:pPr>
      <w:rPr>
        <w:rFonts w:hint="default"/>
      </w:rPr>
    </w:lvl>
  </w:abstractNum>
  <w:abstractNum w:abstractNumId="6" w15:restartNumberingAfterBreak="0">
    <w:nsid w:val="158E0F96"/>
    <w:multiLevelType w:val="hybridMultilevel"/>
    <w:tmpl w:val="18A272B8"/>
    <w:lvl w:ilvl="0" w:tplc="56A2E0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E67E83"/>
    <w:multiLevelType w:val="multilevel"/>
    <w:tmpl w:val="EB1E7C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19517297"/>
    <w:multiLevelType w:val="hybridMultilevel"/>
    <w:tmpl w:val="C2385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FF075D"/>
    <w:multiLevelType w:val="multilevel"/>
    <w:tmpl w:val="EB1E7C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1A8A50A6"/>
    <w:multiLevelType w:val="hybridMultilevel"/>
    <w:tmpl w:val="054EC172"/>
    <w:lvl w:ilvl="0" w:tplc="EFA895BE">
      <w:start w:val="1"/>
      <w:numFmt w:val="bullet"/>
      <w:lvlText w:val="*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C4D7C3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E211FBE"/>
    <w:multiLevelType w:val="hybridMultilevel"/>
    <w:tmpl w:val="021A2164"/>
    <w:lvl w:ilvl="0" w:tplc="5AD293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240E5"/>
    <w:multiLevelType w:val="hybridMultilevel"/>
    <w:tmpl w:val="9EB4C5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5C1355"/>
    <w:multiLevelType w:val="multilevel"/>
    <w:tmpl w:val="00341D4A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064" w:hanging="1800"/>
      </w:pPr>
      <w:rPr>
        <w:rFonts w:hint="default"/>
      </w:rPr>
    </w:lvl>
  </w:abstractNum>
  <w:abstractNum w:abstractNumId="15" w15:restartNumberingAfterBreak="0">
    <w:nsid w:val="2988102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9CA612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A856859"/>
    <w:multiLevelType w:val="hybridMultilevel"/>
    <w:tmpl w:val="EAE4DF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716982"/>
    <w:multiLevelType w:val="multilevel"/>
    <w:tmpl w:val="00341D4A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064" w:hanging="1800"/>
      </w:pPr>
      <w:rPr>
        <w:rFonts w:hint="default"/>
      </w:rPr>
    </w:lvl>
  </w:abstractNum>
  <w:abstractNum w:abstractNumId="19" w15:restartNumberingAfterBreak="0">
    <w:nsid w:val="38A973AB"/>
    <w:multiLevelType w:val="multilevel"/>
    <w:tmpl w:val="6722130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BBB2C2A"/>
    <w:multiLevelType w:val="hybridMultilevel"/>
    <w:tmpl w:val="1D2EB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263712"/>
    <w:multiLevelType w:val="multilevel"/>
    <w:tmpl w:val="00341D4A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064" w:hanging="1800"/>
      </w:pPr>
      <w:rPr>
        <w:rFonts w:hint="default"/>
      </w:rPr>
    </w:lvl>
  </w:abstractNum>
  <w:abstractNum w:abstractNumId="22" w15:restartNumberingAfterBreak="0">
    <w:nsid w:val="45896EE7"/>
    <w:multiLevelType w:val="multilevel"/>
    <w:tmpl w:val="B17452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 w15:restartNumberingAfterBreak="0">
    <w:nsid w:val="47886D2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C09274A"/>
    <w:multiLevelType w:val="multilevel"/>
    <w:tmpl w:val="0FEE92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4E170885"/>
    <w:multiLevelType w:val="multilevel"/>
    <w:tmpl w:val="EB1E7CE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4680" w:hanging="1800"/>
      </w:pPr>
      <w:rPr>
        <w:rFonts w:hint="default"/>
      </w:rPr>
    </w:lvl>
  </w:abstractNum>
  <w:abstractNum w:abstractNumId="26" w15:restartNumberingAfterBreak="0">
    <w:nsid w:val="4E8B6C91"/>
    <w:multiLevelType w:val="hybridMultilevel"/>
    <w:tmpl w:val="9A345D36"/>
    <w:lvl w:ilvl="0" w:tplc="A7AA8F6C">
      <w:start w:val="1"/>
      <w:numFmt w:val="bullet"/>
      <w:lvlText w:val=""/>
      <w:lvlJc w:val="left"/>
      <w:pPr>
        <w:ind w:left="720" w:hanging="360"/>
      </w:pPr>
      <w:rPr>
        <w:rFonts w:ascii="Symbol" w:eastAsiaTheme="maj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D437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C392FAA"/>
    <w:multiLevelType w:val="hybridMultilevel"/>
    <w:tmpl w:val="475CEA64"/>
    <w:lvl w:ilvl="0" w:tplc="A98E2198">
      <w:start w:val="16"/>
      <w:numFmt w:val="bullet"/>
      <w:lvlText w:val=""/>
      <w:lvlJc w:val="left"/>
      <w:pPr>
        <w:ind w:left="720" w:hanging="360"/>
      </w:pPr>
      <w:rPr>
        <w:rFonts w:ascii="Symbol" w:eastAsiaTheme="minorEastAsia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0E682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495640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6D3CC0"/>
    <w:multiLevelType w:val="multilevel"/>
    <w:tmpl w:val="00341D4A"/>
    <w:lvl w:ilvl="0">
      <w:start w:val="1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53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86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179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212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605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638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2031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2064" w:hanging="1800"/>
      </w:pPr>
      <w:rPr>
        <w:rFonts w:hint="default"/>
      </w:rPr>
    </w:lvl>
  </w:abstractNum>
  <w:abstractNum w:abstractNumId="32" w15:restartNumberingAfterBreak="0">
    <w:nsid w:val="699E1C2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F2D61B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AAB3AC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CB507B5"/>
    <w:multiLevelType w:val="hybridMultilevel"/>
    <w:tmpl w:val="B31A6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14"/>
  </w:num>
  <w:num w:numId="5">
    <w:abstractNumId w:val="31"/>
  </w:num>
  <w:num w:numId="6">
    <w:abstractNumId w:val="21"/>
  </w:num>
  <w:num w:numId="7">
    <w:abstractNumId w:val="0"/>
  </w:num>
  <w:num w:numId="8">
    <w:abstractNumId w:val="5"/>
  </w:num>
  <w:num w:numId="9">
    <w:abstractNumId w:val="35"/>
  </w:num>
  <w:num w:numId="10">
    <w:abstractNumId w:val="13"/>
  </w:num>
  <w:num w:numId="11">
    <w:abstractNumId w:val="20"/>
  </w:num>
  <w:num w:numId="12">
    <w:abstractNumId w:val="3"/>
  </w:num>
  <w:num w:numId="13">
    <w:abstractNumId w:val="26"/>
  </w:num>
  <w:num w:numId="14">
    <w:abstractNumId w:val="10"/>
  </w:num>
  <w:num w:numId="15">
    <w:abstractNumId w:val="16"/>
  </w:num>
  <w:num w:numId="16">
    <w:abstractNumId w:val="8"/>
  </w:num>
  <w:num w:numId="17">
    <w:abstractNumId w:val="17"/>
  </w:num>
  <w:num w:numId="18">
    <w:abstractNumId w:val="2"/>
  </w:num>
  <w:num w:numId="19">
    <w:abstractNumId w:val="32"/>
  </w:num>
  <w:num w:numId="20">
    <w:abstractNumId w:val="4"/>
  </w:num>
  <w:num w:numId="21">
    <w:abstractNumId w:val="33"/>
  </w:num>
  <w:num w:numId="22">
    <w:abstractNumId w:val="23"/>
  </w:num>
  <w:num w:numId="23">
    <w:abstractNumId w:val="34"/>
  </w:num>
  <w:num w:numId="24">
    <w:abstractNumId w:val="30"/>
  </w:num>
  <w:num w:numId="25">
    <w:abstractNumId w:val="28"/>
  </w:num>
  <w:num w:numId="26">
    <w:abstractNumId w:val="11"/>
  </w:num>
  <w:num w:numId="27">
    <w:abstractNumId w:val="29"/>
  </w:num>
  <w:num w:numId="28">
    <w:abstractNumId w:val="6"/>
  </w:num>
  <w:num w:numId="29">
    <w:abstractNumId w:val="12"/>
  </w:num>
  <w:num w:numId="30">
    <w:abstractNumId w:val="27"/>
  </w:num>
  <w:num w:numId="31">
    <w:abstractNumId w:val="19"/>
  </w:num>
  <w:num w:numId="32">
    <w:abstractNumId w:val="24"/>
  </w:num>
  <w:num w:numId="33">
    <w:abstractNumId w:val="22"/>
  </w:num>
  <w:num w:numId="34">
    <w:abstractNumId w:val="25"/>
  </w:num>
  <w:num w:numId="35">
    <w:abstractNumId w:val="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0DA"/>
    <w:rsid w:val="000067BD"/>
    <w:rsid w:val="00015CD1"/>
    <w:rsid w:val="0002198C"/>
    <w:rsid w:val="00033B1F"/>
    <w:rsid w:val="00033D70"/>
    <w:rsid w:val="000509F7"/>
    <w:rsid w:val="00061B3F"/>
    <w:rsid w:val="0006325A"/>
    <w:rsid w:val="00067825"/>
    <w:rsid w:val="000A7FD9"/>
    <w:rsid w:val="000C6BB8"/>
    <w:rsid w:val="000D4C17"/>
    <w:rsid w:val="00100D67"/>
    <w:rsid w:val="0011375E"/>
    <w:rsid w:val="00120152"/>
    <w:rsid w:val="0012243A"/>
    <w:rsid w:val="00143FAE"/>
    <w:rsid w:val="00151447"/>
    <w:rsid w:val="001558B5"/>
    <w:rsid w:val="00164CD9"/>
    <w:rsid w:val="00167EAD"/>
    <w:rsid w:val="0017715F"/>
    <w:rsid w:val="00180B18"/>
    <w:rsid w:val="00186E78"/>
    <w:rsid w:val="001A17A6"/>
    <w:rsid w:val="001C49EA"/>
    <w:rsid w:val="001C6B0F"/>
    <w:rsid w:val="001D1E35"/>
    <w:rsid w:val="002366D3"/>
    <w:rsid w:val="00252599"/>
    <w:rsid w:val="0026036A"/>
    <w:rsid w:val="00283DD8"/>
    <w:rsid w:val="00287113"/>
    <w:rsid w:val="002A6ADA"/>
    <w:rsid w:val="002B0EEC"/>
    <w:rsid w:val="002C2355"/>
    <w:rsid w:val="002D30DA"/>
    <w:rsid w:val="00326330"/>
    <w:rsid w:val="00345F90"/>
    <w:rsid w:val="003477C7"/>
    <w:rsid w:val="00347B83"/>
    <w:rsid w:val="00351648"/>
    <w:rsid w:val="00355160"/>
    <w:rsid w:val="003A19AB"/>
    <w:rsid w:val="003A3ED5"/>
    <w:rsid w:val="003B2C8D"/>
    <w:rsid w:val="003F5691"/>
    <w:rsid w:val="00401480"/>
    <w:rsid w:val="00413805"/>
    <w:rsid w:val="00423A08"/>
    <w:rsid w:val="0043302F"/>
    <w:rsid w:val="004365C9"/>
    <w:rsid w:val="004601EA"/>
    <w:rsid w:val="004626FF"/>
    <w:rsid w:val="00463C44"/>
    <w:rsid w:val="00465A65"/>
    <w:rsid w:val="00483F0A"/>
    <w:rsid w:val="00486076"/>
    <w:rsid w:val="00493985"/>
    <w:rsid w:val="00494714"/>
    <w:rsid w:val="004A783A"/>
    <w:rsid w:val="004D07E9"/>
    <w:rsid w:val="004D44C9"/>
    <w:rsid w:val="004D5E90"/>
    <w:rsid w:val="004E09E6"/>
    <w:rsid w:val="004E4E46"/>
    <w:rsid w:val="004E56E4"/>
    <w:rsid w:val="00500190"/>
    <w:rsid w:val="005264C4"/>
    <w:rsid w:val="00535668"/>
    <w:rsid w:val="00540BD5"/>
    <w:rsid w:val="0054754A"/>
    <w:rsid w:val="00547560"/>
    <w:rsid w:val="00551660"/>
    <w:rsid w:val="00554E3E"/>
    <w:rsid w:val="00564D47"/>
    <w:rsid w:val="00565775"/>
    <w:rsid w:val="005831C6"/>
    <w:rsid w:val="00594308"/>
    <w:rsid w:val="005B35F5"/>
    <w:rsid w:val="005B43EC"/>
    <w:rsid w:val="005D5719"/>
    <w:rsid w:val="0060759B"/>
    <w:rsid w:val="00610E99"/>
    <w:rsid w:val="00621F5F"/>
    <w:rsid w:val="00661C0C"/>
    <w:rsid w:val="0067054B"/>
    <w:rsid w:val="00684623"/>
    <w:rsid w:val="00685579"/>
    <w:rsid w:val="006979E2"/>
    <w:rsid w:val="006B3BD2"/>
    <w:rsid w:val="00704615"/>
    <w:rsid w:val="007256E3"/>
    <w:rsid w:val="00772590"/>
    <w:rsid w:val="00784F8F"/>
    <w:rsid w:val="00794965"/>
    <w:rsid w:val="007B7655"/>
    <w:rsid w:val="007C5DF9"/>
    <w:rsid w:val="007E0B46"/>
    <w:rsid w:val="00807471"/>
    <w:rsid w:val="008174DB"/>
    <w:rsid w:val="00831F9F"/>
    <w:rsid w:val="00837CC1"/>
    <w:rsid w:val="008402DE"/>
    <w:rsid w:val="00845922"/>
    <w:rsid w:val="00866136"/>
    <w:rsid w:val="008B0752"/>
    <w:rsid w:val="008B1205"/>
    <w:rsid w:val="008C7388"/>
    <w:rsid w:val="008D26BB"/>
    <w:rsid w:val="00904566"/>
    <w:rsid w:val="0092345D"/>
    <w:rsid w:val="00925F37"/>
    <w:rsid w:val="0095266D"/>
    <w:rsid w:val="00967AD0"/>
    <w:rsid w:val="00985985"/>
    <w:rsid w:val="009862E6"/>
    <w:rsid w:val="00996A3C"/>
    <w:rsid w:val="009A19D0"/>
    <w:rsid w:val="009B0727"/>
    <w:rsid w:val="009B0F1C"/>
    <w:rsid w:val="009B19C9"/>
    <w:rsid w:val="009C59E3"/>
    <w:rsid w:val="009C7161"/>
    <w:rsid w:val="009E2CC9"/>
    <w:rsid w:val="00A1392C"/>
    <w:rsid w:val="00A21D97"/>
    <w:rsid w:val="00A2284B"/>
    <w:rsid w:val="00A22E13"/>
    <w:rsid w:val="00A32A15"/>
    <w:rsid w:val="00A37442"/>
    <w:rsid w:val="00A52354"/>
    <w:rsid w:val="00A52DCD"/>
    <w:rsid w:val="00A62055"/>
    <w:rsid w:val="00A65BA1"/>
    <w:rsid w:val="00A6793B"/>
    <w:rsid w:val="00A707F5"/>
    <w:rsid w:val="00A80671"/>
    <w:rsid w:val="00A85F2A"/>
    <w:rsid w:val="00A927C0"/>
    <w:rsid w:val="00AA6A10"/>
    <w:rsid w:val="00AC7E8B"/>
    <w:rsid w:val="00AD3178"/>
    <w:rsid w:val="00AD6020"/>
    <w:rsid w:val="00AF6982"/>
    <w:rsid w:val="00B04037"/>
    <w:rsid w:val="00B07F0A"/>
    <w:rsid w:val="00B10510"/>
    <w:rsid w:val="00B22C85"/>
    <w:rsid w:val="00B232BD"/>
    <w:rsid w:val="00B4106E"/>
    <w:rsid w:val="00B53439"/>
    <w:rsid w:val="00B5558B"/>
    <w:rsid w:val="00B630CA"/>
    <w:rsid w:val="00B76394"/>
    <w:rsid w:val="00B90E1F"/>
    <w:rsid w:val="00BB4876"/>
    <w:rsid w:val="00BC022F"/>
    <w:rsid w:val="00BC14A1"/>
    <w:rsid w:val="00BC6F81"/>
    <w:rsid w:val="00BD68EB"/>
    <w:rsid w:val="00BE2926"/>
    <w:rsid w:val="00BE56CE"/>
    <w:rsid w:val="00BF6E12"/>
    <w:rsid w:val="00C010AA"/>
    <w:rsid w:val="00C13BD0"/>
    <w:rsid w:val="00C52245"/>
    <w:rsid w:val="00C5345A"/>
    <w:rsid w:val="00CB3EDA"/>
    <w:rsid w:val="00CD4BAC"/>
    <w:rsid w:val="00CD5899"/>
    <w:rsid w:val="00CF440F"/>
    <w:rsid w:val="00CF5320"/>
    <w:rsid w:val="00D055DB"/>
    <w:rsid w:val="00D26C74"/>
    <w:rsid w:val="00D34398"/>
    <w:rsid w:val="00D45FEA"/>
    <w:rsid w:val="00D665FA"/>
    <w:rsid w:val="00D70580"/>
    <w:rsid w:val="00D72928"/>
    <w:rsid w:val="00D759BF"/>
    <w:rsid w:val="00D8557F"/>
    <w:rsid w:val="00D85E69"/>
    <w:rsid w:val="00D87AD2"/>
    <w:rsid w:val="00D93687"/>
    <w:rsid w:val="00D94476"/>
    <w:rsid w:val="00DA7F2C"/>
    <w:rsid w:val="00DB477D"/>
    <w:rsid w:val="00DB4F2A"/>
    <w:rsid w:val="00DD0AB0"/>
    <w:rsid w:val="00DD5B47"/>
    <w:rsid w:val="00DF4533"/>
    <w:rsid w:val="00E0303E"/>
    <w:rsid w:val="00E20412"/>
    <w:rsid w:val="00E210DA"/>
    <w:rsid w:val="00E42579"/>
    <w:rsid w:val="00E57151"/>
    <w:rsid w:val="00E641BC"/>
    <w:rsid w:val="00E75413"/>
    <w:rsid w:val="00E86582"/>
    <w:rsid w:val="00E94764"/>
    <w:rsid w:val="00EA0ED0"/>
    <w:rsid w:val="00EA2BD0"/>
    <w:rsid w:val="00EB0D78"/>
    <w:rsid w:val="00EB1604"/>
    <w:rsid w:val="00EB4198"/>
    <w:rsid w:val="00EB6148"/>
    <w:rsid w:val="00EC6F50"/>
    <w:rsid w:val="00ED0B78"/>
    <w:rsid w:val="00ED108E"/>
    <w:rsid w:val="00ED11F4"/>
    <w:rsid w:val="00F16FBA"/>
    <w:rsid w:val="00F24C7F"/>
    <w:rsid w:val="00F352AB"/>
    <w:rsid w:val="00F36DC3"/>
    <w:rsid w:val="00F62870"/>
    <w:rsid w:val="00F70608"/>
    <w:rsid w:val="00F7322D"/>
    <w:rsid w:val="00F87C2D"/>
    <w:rsid w:val="00F95507"/>
    <w:rsid w:val="00F96372"/>
    <w:rsid w:val="00FA3204"/>
    <w:rsid w:val="00FA458B"/>
    <w:rsid w:val="00FB40EE"/>
    <w:rsid w:val="00FB649C"/>
    <w:rsid w:val="00FC0E0A"/>
    <w:rsid w:val="00FD1DC0"/>
    <w:rsid w:val="00FF0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C627A"/>
  <w15:docId w15:val="{CDB7E525-3E6B-4762-9A36-562639C24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0412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2D30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30D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30D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494714"/>
    <w:pPr>
      <w:keepNext/>
      <w:spacing w:after="0" w:line="240" w:lineRule="auto"/>
      <w:outlineLvl w:val="5"/>
    </w:pPr>
    <w:rPr>
      <w:rFonts w:ascii="Times New Roman" w:eastAsia="Times New Roman" w:hAnsi="Times New Roman" w:cs="Yagut"/>
      <w:b/>
      <w:bCs/>
      <w:sz w:val="20"/>
      <w:szCs w:val="18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D30D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D30D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2D30D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D30D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1Char">
    <w:name w:val="Heading 1 Char"/>
    <w:basedOn w:val="DefaultParagraphFont"/>
    <w:link w:val="Heading1"/>
    <w:uiPriority w:val="9"/>
    <w:rsid w:val="002D30D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leGrid">
    <w:name w:val="Table Grid"/>
    <w:basedOn w:val="TableNormal"/>
    <w:uiPriority w:val="59"/>
    <w:rsid w:val="007C5D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7C5DF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04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037"/>
  </w:style>
  <w:style w:type="paragraph" w:styleId="Footer">
    <w:name w:val="footer"/>
    <w:basedOn w:val="Normal"/>
    <w:link w:val="FooterChar"/>
    <w:uiPriority w:val="99"/>
    <w:unhideWhenUsed/>
    <w:rsid w:val="00B040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037"/>
  </w:style>
  <w:style w:type="paragraph" w:styleId="NoSpacing">
    <w:name w:val="No Spacing"/>
    <w:uiPriority w:val="1"/>
    <w:qFormat/>
    <w:rsid w:val="00283DD8"/>
    <w:pPr>
      <w:bidi/>
      <w:spacing w:after="0" w:line="240" w:lineRule="auto"/>
    </w:pPr>
  </w:style>
  <w:style w:type="character" w:customStyle="1" w:styleId="Heading6Char">
    <w:name w:val="Heading 6 Char"/>
    <w:basedOn w:val="DefaultParagraphFont"/>
    <w:link w:val="Heading6"/>
    <w:rsid w:val="00494714"/>
    <w:rPr>
      <w:rFonts w:ascii="Times New Roman" w:eastAsia="Times New Roman" w:hAnsi="Times New Roman" w:cs="Yagut"/>
      <w:b/>
      <w:bCs/>
      <w:sz w:val="20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95F35A-FB1A-4E36-AF87-44E614D801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2966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Hakimi</dc:creator>
  <cp:keywords/>
  <dc:description/>
  <cp:lastModifiedBy>معظمه گروهی چمن</cp:lastModifiedBy>
  <cp:revision>28</cp:revision>
  <dcterms:created xsi:type="dcterms:W3CDTF">2021-10-17T08:15:00Z</dcterms:created>
  <dcterms:modified xsi:type="dcterms:W3CDTF">2024-11-05T08:26:00Z</dcterms:modified>
</cp:coreProperties>
</file>